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3544"/>
        <w:gridCol w:w="284"/>
        <w:gridCol w:w="141"/>
        <w:gridCol w:w="1560"/>
        <w:gridCol w:w="1984"/>
        <w:gridCol w:w="1276"/>
        <w:gridCol w:w="987"/>
        <w:gridCol w:w="289"/>
      </w:tblGrid>
      <w:tr w:rsidR="005771CE" w:rsidRPr="003C69F2" w14:paraId="2BCFBBB4" w14:textId="77777777" w:rsidTr="005771CE">
        <w:trPr>
          <w:gridAfter w:val="1"/>
          <w:wAfter w:w="289" w:type="dxa"/>
        </w:trPr>
        <w:tc>
          <w:tcPr>
            <w:tcW w:w="9776" w:type="dxa"/>
            <w:gridSpan w:val="7"/>
          </w:tcPr>
          <w:p w14:paraId="1688B978" w14:textId="06FF8D67" w:rsidR="005771CE" w:rsidRDefault="005771CE" w:rsidP="005771CE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Supplementary T</w:t>
            </w:r>
            <w:r w:rsidRPr="005F66F9">
              <w:rPr>
                <w:rFonts w:ascii="Times New Roman" w:hAnsi="Times New Roman" w:cs="Times New Roman"/>
                <w:b/>
              </w:rPr>
              <w:t>able 1.</w:t>
            </w:r>
            <w:r w:rsidRPr="00856178">
              <w:rPr>
                <w:rFonts w:ascii="Times New Roman" w:hAnsi="Times New Roman" w:cs="Times New Roman"/>
              </w:rPr>
              <w:t xml:space="preserve"> </w:t>
            </w:r>
            <w:r w:rsidR="00EF2B56">
              <w:rPr>
                <w:rFonts w:ascii="Times New Roman" w:hAnsi="Times New Roman" w:cs="Times New Roman"/>
              </w:rPr>
              <w:t>C</w:t>
            </w:r>
            <w:r>
              <w:rPr>
                <w:rFonts w:ascii="Times New Roman" w:hAnsi="Times New Roman" w:cs="Times New Roman"/>
              </w:rPr>
              <w:t xml:space="preserve">linical </w:t>
            </w:r>
            <w:r w:rsidRPr="005F66F9">
              <w:rPr>
                <w:rFonts w:ascii="Times New Roman" w:hAnsi="Times New Roman" w:cs="Times New Roman"/>
              </w:rPr>
              <w:t xml:space="preserve">characteristics of women with cancer </w:t>
            </w:r>
            <w:r>
              <w:rPr>
                <w:rFonts w:ascii="Times New Roman" w:hAnsi="Times New Roman" w:cs="Times New Roman"/>
              </w:rPr>
              <w:t xml:space="preserve">1.5 years post-diagnosis, differences between responders and non-responders </w:t>
            </w:r>
          </w:p>
          <w:p w14:paraId="163FE20D" w14:textId="77777777" w:rsidR="00327240" w:rsidRPr="00856178" w:rsidRDefault="00327240" w:rsidP="005771CE">
            <w:pPr>
              <w:spacing w:after="2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36C60" w:rsidRPr="002E3CC8" w14:paraId="754A24AF" w14:textId="77777777" w:rsidTr="00327240"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14:paraId="5B60BDF5" w14:textId="77777777" w:rsidR="005771CE" w:rsidRPr="00327240" w:rsidRDefault="005771CE" w:rsidP="005771CE">
            <w:pPr>
              <w:rPr>
                <w:rFonts w:ascii="Times New Roman" w:hAnsi="Times New Roman" w:cs="Times New Roman"/>
                <w:b/>
              </w:rPr>
            </w:pPr>
            <w:bookmarkStart w:id="0" w:name="_Hlk64899788"/>
          </w:p>
          <w:p w14:paraId="29644A7B" w14:textId="77777777" w:rsidR="00236C60" w:rsidRPr="005771CE" w:rsidRDefault="005771CE" w:rsidP="005771CE">
            <w:pPr>
              <w:rPr>
                <w:rFonts w:ascii="Times New Roman" w:hAnsi="Times New Roman" w:cs="Times New Roman"/>
              </w:rPr>
            </w:pPr>
            <w:r w:rsidRPr="00327240">
              <w:rPr>
                <w:rFonts w:ascii="Times New Roman" w:hAnsi="Times New Roman" w:cs="Times New Roman"/>
                <w:b/>
              </w:rPr>
              <w:t xml:space="preserve">Characteristics 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8A086F" w14:textId="77777777" w:rsidR="00236C60" w:rsidRDefault="00236C60" w:rsidP="00236C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Responders</w:t>
            </w:r>
            <w:r w:rsidRPr="000B4B17">
              <w:rPr>
                <w:rFonts w:ascii="Times New Roman" w:hAnsi="Times New Roman" w:cs="Times New Roman"/>
              </w:rPr>
              <w:t xml:space="preserve"> (n=694)</w:t>
            </w:r>
          </w:p>
          <w:p w14:paraId="55724332" w14:textId="77777777" w:rsidR="00327240" w:rsidRPr="000B4B17" w:rsidRDefault="00327240" w:rsidP="00236C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(%)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1B88A9D6" w14:textId="77777777" w:rsidR="00236C60" w:rsidRDefault="00236C60" w:rsidP="00236C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Non-responders </w:t>
            </w:r>
            <w:r w:rsidRPr="000B4B17">
              <w:rPr>
                <w:rFonts w:ascii="Times New Roman" w:hAnsi="Times New Roman" w:cs="Times New Roman"/>
              </w:rPr>
              <w:t>(n=</w:t>
            </w:r>
            <w:r>
              <w:rPr>
                <w:rFonts w:ascii="Times New Roman" w:hAnsi="Times New Roman" w:cs="Times New Roman"/>
              </w:rPr>
              <w:t>273</w:t>
            </w:r>
            <w:r w:rsidRPr="000B4B17">
              <w:rPr>
                <w:rFonts w:ascii="Times New Roman" w:hAnsi="Times New Roman" w:cs="Times New Roman"/>
              </w:rPr>
              <w:t>)</w:t>
            </w:r>
          </w:p>
          <w:p w14:paraId="64E833F5" w14:textId="77777777" w:rsidR="00327240" w:rsidRPr="000B4B17" w:rsidRDefault="00327240" w:rsidP="003272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(%)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B1E2734" w14:textId="77777777" w:rsidR="00236C60" w:rsidRDefault="00236C60" w:rsidP="00236C60">
            <w:pPr>
              <w:rPr>
                <w:rFonts w:ascii="Times New Roman" w:hAnsi="Times New Roman" w:cs="Times New Roman"/>
              </w:rPr>
            </w:pPr>
          </w:p>
          <w:p w14:paraId="0ED2D0A2" w14:textId="77777777" w:rsidR="00236C60" w:rsidRPr="000B4B17" w:rsidRDefault="00236C60" w:rsidP="00236C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df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9A890E" w14:textId="77777777" w:rsidR="00236C60" w:rsidRPr="000B4B17" w:rsidRDefault="00236C60" w:rsidP="00236C60">
            <w:pPr>
              <w:jc w:val="center"/>
              <w:rPr>
                <w:rFonts w:ascii="Times New Roman" w:hAnsi="Times New Roman" w:cs="Times New Roman"/>
                <w:i/>
              </w:rPr>
            </w:pPr>
          </w:p>
          <w:p w14:paraId="6B88AC62" w14:textId="77777777" w:rsidR="00236C60" w:rsidRPr="000B4B17" w:rsidRDefault="00236C60" w:rsidP="00236C60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p-</w:t>
            </w:r>
            <w:r w:rsidRPr="000B4B17">
              <w:rPr>
                <w:rFonts w:ascii="Times New Roman" w:hAnsi="Times New Roman" w:cs="Times New Roman"/>
              </w:rPr>
              <w:t>value</w:t>
            </w:r>
            <w:r w:rsidR="00AD0629" w:rsidRPr="00AD0629">
              <w:rPr>
                <w:rFonts w:ascii="Times New Roman" w:hAnsi="Times New Roman" w:cs="Times New Roman"/>
                <w:vertAlign w:val="superscript"/>
              </w:rPr>
              <w:t>a</w:t>
            </w:r>
          </w:p>
        </w:tc>
      </w:tr>
      <w:bookmarkEnd w:id="0"/>
      <w:tr w:rsidR="00236C60" w:rsidRPr="002E3CC8" w14:paraId="04290BD8" w14:textId="77777777" w:rsidTr="00327240">
        <w:tc>
          <w:tcPr>
            <w:tcW w:w="3544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386E3BCB" w14:textId="77777777" w:rsidR="00236C60" w:rsidRPr="005F66F9" w:rsidRDefault="00236C60" w:rsidP="00327240">
            <w:pPr>
              <w:spacing w:before="100"/>
              <w:rPr>
                <w:rFonts w:ascii="Times New Roman" w:hAnsi="Times New Roman" w:cs="Times New Roman"/>
              </w:rPr>
            </w:pPr>
            <w:r w:rsidRPr="005F66F9">
              <w:rPr>
                <w:rFonts w:ascii="Times New Roman" w:hAnsi="Times New Roman" w:cs="Times New Roman"/>
              </w:rPr>
              <w:t xml:space="preserve">Age at </w:t>
            </w:r>
            <w:r>
              <w:rPr>
                <w:rFonts w:ascii="Times New Roman" w:hAnsi="Times New Roman" w:cs="Times New Roman"/>
              </w:rPr>
              <w:t>diagnosis</w:t>
            </w:r>
            <w:r w:rsidRPr="005F66F9">
              <w:rPr>
                <w:rFonts w:ascii="Times New Roman" w:hAnsi="Times New Roman" w:cs="Times New Roman"/>
              </w:rPr>
              <w:t xml:space="preserve">, years 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77F8BC13" w14:textId="77777777" w:rsidR="00236C60" w:rsidRPr="00F81D1F" w:rsidRDefault="00236C60" w:rsidP="00327240">
            <w:pPr>
              <w:spacing w:before="1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14:paraId="1C54233C" w14:textId="77777777" w:rsidR="00236C60" w:rsidRPr="00F81D1F" w:rsidRDefault="00236C60" w:rsidP="00327240">
            <w:pPr>
              <w:spacing w:before="1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62D871DD" w14:textId="77777777" w:rsidR="00236C60" w:rsidRPr="000B4B17" w:rsidRDefault="00236C60" w:rsidP="00327240">
            <w:pPr>
              <w:spacing w:before="1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shd w:val="clear" w:color="auto" w:fill="D9D9D9" w:themeFill="background1" w:themeFillShade="D9"/>
          </w:tcPr>
          <w:p w14:paraId="2495068D" w14:textId="77777777" w:rsidR="00236C60" w:rsidRPr="000B4B17" w:rsidRDefault="00236C60" w:rsidP="00327240">
            <w:pPr>
              <w:spacing w:before="10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6C60" w:rsidRPr="002E3CC8" w14:paraId="75752259" w14:textId="77777777" w:rsidTr="00327240">
        <w:tc>
          <w:tcPr>
            <w:tcW w:w="3544" w:type="dxa"/>
            <w:shd w:val="clear" w:color="auto" w:fill="D9D9D9" w:themeFill="background1" w:themeFillShade="D9"/>
          </w:tcPr>
          <w:p w14:paraId="35B80EEC" w14:textId="77777777" w:rsidR="00236C60" w:rsidRPr="005F66F9" w:rsidRDefault="00236C60" w:rsidP="00236C60">
            <w:pPr>
              <w:ind w:left="178"/>
              <w:rPr>
                <w:rFonts w:ascii="Times New Roman" w:hAnsi="Times New Roman" w:cs="Times New Roman"/>
              </w:rPr>
            </w:pPr>
            <w:r w:rsidRPr="005F66F9">
              <w:rPr>
                <w:rFonts w:ascii="Times New Roman" w:hAnsi="Times New Roman" w:cs="Times New Roman"/>
              </w:rPr>
              <w:t>Mean (SD)</w:t>
            </w:r>
          </w:p>
        </w:tc>
        <w:tc>
          <w:tcPr>
            <w:tcW w:w="1985" w:type="dxa"/>
            <w:gridSpan w:val="3"/>
            <w:shd w:val="clear" w:color="auto" w:fill="D9D9D9" w:themeFill="background1" w:themeFillShade="D9"/>
          </w:tcPr>
          <w:p w14:paraId="71214913" w14:textId="77777777" w:rsidR="00236C60" w:rsidRPr="00F81D1F" w:rsidRDefault="00236C60" w:rsidP="00236C60">
            <w:pPr>
              <w:ind w:left="170"/>
              <w:jc w:val="center"/>
              <w:rPr>
                <w:rFonts w:ascii="Times New Roman" w:hAnsi="Times New Roman" w:cs="Times New Roman"/>
              </w:rPr>
            </w:pPr>
            <w:r w:rsidRPr="00F81D1F">
              <w:rPr>
                <w:rFonts w:ascii="Times New Roman" w:hAnsi="Times New Roman" w:cs="Times New Roman"/>
                <w:bCs/>
              </w:rPr>
              <w:t>33.2 (4.9)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24FD59D6" w14:textId="77777777" w:rsidR="00236C60" w:rsidRPr="00F81D1F" w:rsidRDefault="00236C60" w:rsidP="005771CE">
            <w:pPr>
              <w:jc w:val="center"/>
              <w:rPr>
                <w:rFonts w:ascii="Times New Roman" w:hAnsi="Times New Roman" w:cs="Times New Roman"/>
              </w:rPr>
            </w:pPr>
            <w:r w:rsidRPr="00F81D1F">
              <w:rPr>
                <w:rFonts w:ascii="Times New Roman" w:hAnsi="Times New Roman" w:cs="Times New Roman"/>
              </w:rPr>
              <w:t>32.5 (5.6)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266C2B01" w14:textId="77777777" w:rsidR="00236C60" w:rsidRPr="003476B5" w:rsidRDefault="00236C60" w:rsidP="00236C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shd w:val="clear" w:color="auto" w:fill="D9D9D9" w:themeFill="background1" w:themeFillShade="D9"/>
          </w:tcPr>
          <w:p w14:paraId="1EBA8B0D" w14:textId="77777777" w:rsidR="00236C60" w:rsidRPr="007313F0" w:rsidRDefault="00236C60" w:rsidP="00236C60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476B5">
              <w:rPr>
                <w:rFonts w:ascii="Times New Roman" w:hAnsi="Times New Roman" w:cs="Times New Roman"/>
              </w:rPr>
              <w:t>0.116</w:t>
            </w:r>
          </w:p>
        </w:tc>
      </w:tr>
      <w:tr w:rsidR="00236C60" w:rsidRPr="002E3CC8" w14:paraId="61746823" w14:textId="77777777" w:rsidTr="00327240">
        <w:tc>
          <w:tcPr>
            <w:tcW w:w="3544" w:type="dxa"/>
            <w:shd w:val="clear" w:color="auto" w:fill="auto"/>
          </w:tcPr>
          <w:p w14:paraId="29B3AC1E" w14:textId="77777777" w:rsidR="00236C60" w:rsidRPr="005F66F9" w:rsidRDefault="00236C60" w:rsidP="00236C60">
            <w:pPr>
              <w:ind w:left="3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Diagnosis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6CDEB112" w14:textId="77777777" w:rsidR="00236C60" w:rsidRPr="000B4B17" w:rsidRDefault="00236C60" w:rsidP="00236C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14:paraId="363BE5E4" w14:textId="77777777" w:rsidR="00236C60" w:rsidRPr="007313F0" w:rsidRDefault="00236C60" w:rsidP="005771CE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14:paraId="32EF3A77" w14:textId="77777777" w:rsidR="00236C60" w:rsidRPr="000E512E" w:rsidRDefault="00236C60" w:rsidP="005771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EA2AA85" w14:textId="77777777" w:rsidR="00236C60" w:rsidRPr="007313F0" w:rsidRDefault="00236C60" w:rsidP="00236C60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E512E">
              <w:rPr>
                <w:rFonts w:ascii="Times New Roman" w:hAnsi="Times New Roman" w:cs="Times New Roman"/>
              </w:rPr>
              <w:t>0.006</w:t>
            </w:r>
          </w:p>
        </w:tc>
      </w:tr>
      <w:tr w:rsidR="00236C60" w14:paraId="6A21A7BD" w14:textId="77777777" w:rsidTr="00327240">
        <w:tc>
          <w:tcPr>
            <w:tcW w:w="3544" w:type="dxa"/>
            <w:shd w:val="clear" w:color="auto" w:fill="auto"/>
          </w:tcPr>
          <w:p w14:paraId="49CBECEB" w14:textId="77777777" w:rsidR="00236C60" w:rsidRDefault="00236C60" w:rsidP="00236C60">
            <w:pPr>
              <w:ind w:left="174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Brain tumor</w:t>
            </w:r>
          </w:p>
          <w:p w14:paraId="2F4CC3EC" w14:textId="77777777" w:rsidR="00236C60" w:rsidRPr="005F66F9" w:rsidRDefault="00236C60" w:rsidP="00236C60">
            <w:pPr>
              <w:ind w:left="174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Breast cancer</w:t>
            </w:r>
          </w:p>
          <w:p w14:paraId="2F04F254" w14:textId="77777777" w:rsidR="00236C60" w:rsidRDefault="00236C60" w:rsidP="00236C60">
            <w:pPr>
              <w:ind w:left="174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Cervical cancer</w:t>
            </w:r>
          </w:p>
          <w:p w14:paraId="6BD13FD4" w14:textId="77777777" w:rsidR="00236C60" w:rsidRDefault="00236C60" w:rsidP="00236C60">
            <w:pPr>
              <w:ind w:left="174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Lymphoma</w:t>
            </w:r>
          </w:p>
          <w:p w14:paraId="558A9483" w14:textId="77777777" w:rsidR="00236C60" w:rsidRPr="005F66F9" w:rsidRDefault="00236C60" w:rsidP="00236C60">
            <w:pPr>
              <w:ind w:left="174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Ovarian cancer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40704007" w14:textId="1459C46C" w:rsidR="00236C60" w:rsidRDefault="00236C60" w:rsidP="00236C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 (</w:t>
            </w:r>
            <w:r w:rsidR="00EF2B56">
              <w:rPr>
                <w:rFonts w:ascii="Times New Roman" w:hAnsi="Times New Roman" w:cs="Times New Roman"/>
              </w:rPr>
              <w:t>62</w:t>
            </w:r>
            <w:r>
              <w:rPr>
                <w:rFonts w:ascii="Times New Roman" w:hAnsi="Times New Roman" w:cs="Times New Roman"/>
              </w:rPr>
              <w:t>)</w:t>
            </w:r>
          </w:p>
          <w:p w14:paraId="2D552F9A" w14:textId="6371DE2E" w:rsidR="00236C60" w:rsidRDefault="00EF2B56" w:rsidP="00236C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349 (75</w:t>
            </w:r>
            <w:r w:rsidR="00236C60" w:rsidRPr="000B4B17">
              <w:rPr>
                <w:rFonts w:ascii="Times New Roman" w:hAnsi="Times New Roman" w:cs="Times New Roman"/>
              </w:rPr>
              <w:t>)</w:t>
            </w:r>
          </w:p>
          <w:p w14:paraId="380FDF5E" w14:textId="3FC5F105" w:rsidR="00236C60" w:rsidRDefault="00236C60" w:rsidP="00236C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 (</w:t>
            </w:r>
            <w:r w:rsidR="00EF2B56">
              <w:rPr>
                <w:rFonts w:ascii="Times New Roman" w:hAnsi="Times New Roman" w:cs="Times New Roman"/>
              </w:rPr>
              <w:t>73</w:t>
            </w:r>
            <w:r>
              <w:rPr>
                <w:rFonts w:ascii="Times New Roman" w:hAnsi="Times New Roman" w:cs="Times New Roman"/>
              </w:rPr>
              <w:t>)</w:t>
            </w:r>
          </w:p>
          <w:p w14:paraId="53F8EA5F" w14:textId="258FFC06" w:rsidR="00236C60" w:rsidRDefault="00EF2B56" w:rsidP="00236C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 (72</w:t>
            </w:r>
            <w:r w:rsidR="00236C60">
              <w:rPr>
                <w:rFonts w:ascii="Times New Roman" w:hAnsi="Times New Roman" w:cs="Times New Roman"/>
              </w:rPr>
              <w:t>)</w:t>
            </w:r>
          </w:p>
          <w:p w14:paraId="0F441475" w14:textId="27BC198B" w:rsidR="00236C60" w:rsidRPr="000B4B17" w:rsidRDefault="00236C60" w:rsidP="00236C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 (5</w:t>
            </w:r>
            <w:r w:rsidR="00EF2B56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41D18D18" w14:textId="7CA65014" w:rsidR="00236C60" w:rsidRPr="00DF51CD" w:rsidRDefault="00236C60" w:rsidP="005771CE">
            <w:pPr>
              <w:ind w:right="459"/>
              <w:jc w:val="right"/>
              <w:rPr>
                <w:rFonts w:ascii="Times New Roman" w:hAnsi="Times New Roman" w:cs="Times New Roman"/>
              </w:rPr>
            </w:pPr>
            <w:r w:rsidRPr="00DF51CD">
              <w:rPr>
                <w:rFonts w:ascii="Times New Roman" w:hAnsi="Times New Roman" w:cs="Times New Roman"/>
              </w:rPr>
              <w:t>40 (</w:t>
            </w:r>
            <w:r w:rsidR="00EF2B56">
              <w:rPr>
                <w:rFonts w:ascii="Times New Roman" w:hAnsi="Times New Roman" w:cs="Times New Roman"/>
              </w:rPr>
              <w:t>38</w:t>
            </w:r>
            <w:r w:rsidRPr="00DF51CD">
              <w:rPr>
                <w:rFonts w:ascii="Times New Roman" w:hAnsi="Times New Roman" w:cs="Times New Roman"/>
              </w:rPr>
              <w:t>)</w:t>
            </w:r>
          </w:p>
          <w:p w14:paraId="1F1E9B3A" w14:textId="182BC0D4" w:rsidR="00236C60" w:rsidRPr="00DF51CD" w:rsidRDefault="00236C60" w:rsidP="005771CE">
            <w:pPr>
              <w:ind w:right="459"/>
              <w:jc w:val="right"/>
              <w:rPr>
                <w:rFonts w:ascii="Times New Roman" w:hAnsi="Times New Roman" w:cs="Times New Roman"/>
              </w:rPr>
            </w:pPr>
            <w:r w:rsidRPr="00DF51CD">
              <w:rPr>
                <w:rFonts w:ascii="Times New Roman" w:hAnsi="Times New Roman" w:cs="Times New Roman"/>
              </w:rPr>
              <w:t>116 (</w:t>
            </w:r>
            <w:r w:rsidR="00EF2B56">
              <w:rPr>
                <w:rFonts w:ascii="Times New Roman" w:hAnsi="Times New Roman" w:cs="Times New Roman"/>
              </w:rPr>
              <w:t>25</w:t>
            </w:r>
            <w:r w:rsidRPr="00DF51CD">
              <w:rPr>
                <w:rFonts w:ascii="Times New Roman" w:hAnsi="Times New Roman" w:cs="Times New Roman"/>
              </w:rPr>
              <w:t>)</w:t>
            </w:r>
          </w:p>
          <w:p w14:paraId="7435BAD0" w14:textId="25D7AA62" w:rsidR="00236C60" w:rsidRPr="00DF51CD" w:rsidRDefault="00236C60" w:rsidP="005771CE">
            <w:pPr>
              <w:ind w:right="459"/>
              <w:jc w:val="right"/>
              <w:rPr>
                <w:rFonts w:ascii="Times New Roman" w:hAnsi="Times New Roman" w:cs="Times New Roman"/>
              </w:rPr>
            </w:pPr>
            <w:r w:rsidRPr="00DF51CD">
              <w:rPr>
                <w:rFonts w:ascii="Times New Roman" w:hAnsi="Times New Roman" w:cs="Times New Roman"/>
              </w:rPr>
              <w:t>70</w:t>
            </w:r>
            <w:r w:rsidR="00EF2B56">
              <w:rPr>
                <w:rFonts w:ascii="Times New Roman" w:hAnsi="Times New Roman" w:cs="Times New Roman"/>
              </w:rPr>
              <w:t xml:space="preserve"> (27</w:t>
            </w:r>
            <w:r>
              <w:rPr>
                <w:rFonts w:ascii="Times New Roman" w:hAnsi="Times New Roman" w:cs="Times New Roman"/>
              </w:rPr>
              <w:t>)</w:t>
            </w:r>
          </w:p>
          <w:p w14:paraId="4C4CA6FC" w14:textId="0B10846D" w:rsidR="00236C60" w:rsidRPr="00DF51CD" w:rsidRDefault="00236C60" w:rsidP="005771CE">
            <w:pPr>
              <w:ind w:right="459"/>
              <w:jc w:val="right"/>
              <w:rPr>
                <w:rFonts w:ascii="Times New Roman" w:hAnsi="Times New Roman" w:cs="Times New Roman"/>
              </w:rPr>
            </w:pPr>
            <w:r w:rsidRPr="00DF51CD">
              <w:rPr>
                <w:rFonts w:ascii="Times New Roman" w:hAnsi="Times New Roman" w:cs="Times New Roman"/>
              </w:rPr>
              <w:t>22</w:t>
            </w:r>
            <w:r w:rsidR="00EF2B56">
              <w:rPr>
                <w:rFonts w:ascii="Times New Roman" w:hAnsi="Times New Roman" w:cs="Times New Roman"/>
              </w:rPr>
              <w:t xml:space="preserve"> (28</w:t>
            </w:r>
            <w:r>
              <w:rPr>
                <w:rFonts w:ascii="Times New Roman" w:hAnsi="Times New Roman" w:cs="Times New Roman"/>
              </w:rPr>
              <w:t>)</w:t>
            </w:r>
          </w:p>
          <w:p w14:paraId="33AF0144" w14:textId="7833D6B4" w:rsidR="00236C60" w:rsidRPr="00DF51CD" w:rsidRDefault="00236C60" w:rsidP="005771CE">
            <w:pPr>
              <w:ind w:right="459"/>
              <w:jc w:val="right"/>
              <w:rPr>
                <w:rFonts w:ascii="Times New Roman" w:hAnsi="Times New Roman" w:cs="Times New Roman"/>
              </w:rPr>
            </w:pPr>
            <w:r w:rsidRPr="00DF51CD">
              <w:rPr>
                <w:rFonts w:ascii="Times New Roman" w:hAnsi="Times New Roman" w:cs="Times New Roman"/>
              </w:rPr>
              <w:t>25</w:t>
            </w:r>
            <w:r w:rsidR="00EF2B56">
              <w:rPr>
                <w:rFonts w:ascii="Times New Roman" w:hAnsi="Times New Roman" w:cs="Times New Roman"/>
              </w:rPr>
              <w:t xml:space="preserve"> (44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5BD060DF" w14:textId="77777777" w:rsidR="00236C60" w:rsidRPr="00DF51CD" w:rsidRDefault="00236C60" w:rsidP="007500F8">
            <w:pPr>
              <w:ind w:right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64213CAD" w14:textId="77777777" w:rsidR="00236C60" w:rsidRPr="00DF51CD" w:rsidRDefault="00236C60" w:rsidP="00236C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7240" w:rsidRPr="00D13872" w14:paraId="220972A7" w14:textId="77777777" w:rsidTr="00327240">
        <w:tc>
          <w:tcPr>
            <w:tcW w:w="3969" w:type="dxa"/>
            <w:gridSpan w:val="3"/>
            <w:shd w:val="clear" w:color="auto" w:fill="D9D9D9" w:themeFill="background1" w:themeFillShade="D9"/>
          </w:tcPr>
          <w:p w14:paraId="282CF745" w14:textId="77777777" w:rsidR="00236C60" w:rsidRPr="006E3841" w:rsidRDefault="00236C60" w:rsidP="00236C60">
            <w:pPr>
              <w:tabs>
                <w:tab w:val="right" w:pos="8255"/>
              </w:tabs>
              <w:ind w:left="33"/>
              <w:rPr>
                <w:rFonts w:ascii="Times New Roman" w:hAnsi="Times New Roman" w:cs="Times New Roman"/>
              </w:rPr>
            </w:pPr>
            <w:r w:rsidRPr="006E3841">
              <w:rPr>
                <w:rFonts w:ascii="Times New Roman" w:hAnsi="Times New Roman" w:cs="Times New Roman"/>
              </w:rPr>
              <w:t>Treatment intensity</w:t>
            </w:r>
            <w:r w:rsidR="00AD0629">
              <w:rPr>
                <w:rFonts w:ascii="Times New Roman" w:hAnsi="Times New Roman" w:cs="Times New Roman"/>
                <w:vertAlign w:val="superscript"/>
              </w:rPr>
              <w:t>b</w:t>
            </w:r>
          </w:p>
        </w:tc>
        <w:tc>
          <w:tcPr>
            <w:tcW w:w="3544" w:type="dxa"/>
            <w:gridSpan w:val="2"/>
            <w:shd w:val="clear" w:color="auto" w:fill="D9D9D9" w:themeFill="background1" w:themeFillShade="D9"/>
          </w:tcPr>
          <w:p w14:paraId="6016E456" w14:textId="77777777" w:rsidR="00236C60" w:rsidRPr="006E3841" w:rsidRDefault="00236C60" w:rsidP="005771CE">
            <w:pPr>
              <w:tabs>
                <w:tab w:val="right" w:pos="8255"/>
              </w:tabs>
              <w:ind w:right="45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6942A203" w14:textId="77777777" w:rsidR="00236C60" w:rsidRPr="006E3841" w:rsidRDefault="00236C60" w:rsidP="007500F8">
            <w:pPr>
              <w:tabs>
                <w:tab w:val="right" w:pos="825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gridSpan w:val="2"/>
            <w:shd w:val="clear" w:color="auto" w:fill="D9D9D9" w:themeFill="background1" w:themeFillShade="D9"/>
          </w:tcPr>
          <w:p w14:paraId="3C4E4713" w14:textId="77777777" w:rsidR="00236C60" w:rsidRPr="006E3841" w:rsidRDefault="00236C60" w:rsidP="00236C60">
            <w:pPr>
              <w:tabs>
                <w:tab w:val="right" w:pos="8255"/>
              </w:tabs>
              <w:jc w:val="center"/>
              <w:rPr>
                <w:rFonts w:ascii="Times New Roman" w:hAnsi="Times New Roman" w:cs="Times New Roman"/>
              </w:rPr>
            </w:pPr>
            <w:r w:rsidRPr="00D6780F">
              <w:rPr>
                <w:rFonts w:ascii="Times New Roman" w:hAnsi="Times New Roman" w:cs="Times New Roman"/>
              </w:rPr>
              <w:t>0.</w:t>
            </w:r>
            <w:r>
              <w:rPr>
                <w:rFonts w:ascii="Times New Roman" w:hAnsi="Times New Roman" w:cs="Times New Roman"/>
              </w:rPr>
              <w:t>523</w:t>
            </w:r>
          </w:p>
        </w:tc>
      </w:tr>
      <w:tr w:rsidR="00236C60" w:rsidRPr="00D13872" w14:paraId="48A198F1" w14:textId="77777777" w:rsidTr="00327240">
        <w:tc>
          <w:tcPr>
            <w:tcW w:w="3544" w:type="dxa"/>
            <w:shd w:val="clear" w:color="auto" w:fill="D9D9D9" w:themeFill="background1" w:themeFillShade="D9"/>
          </w:tcPr>
          <w:p w14:paraId="5F8046D5" w14:textId="77777777" w:rsidR="00236C60" w:rsidRPr="003B32B6" w:rsidRDefault="00236C60" w:rsidP="00236C60">
            <w:pPr>
              <w:ind w:left="175"/>
              <w:rPr>
                <w:rFonts w:ascii="Times New Roman" w:hAnsi="Times New Roman" w:cs="Times New Roman"/>
              </w:rPr>
            </w:pPr>
            <w:r w:rsidRPr="003B32B6">
              <w:rPr>
                <w:rFonts w:ascii="Times New Roman" w:hAnsi="Times New Roman" w:cs="Times New Roman"/>
              </w:rPr>
              <w:t>Least intensive/extensive</w:t>
            </w:r>
          </w:p>
        </w:tc>
        <w:tc>
          <w:tcPr>
            <w:tcW w:w="1985" w:type="dxa"/>
            <w:gridSpan w:val="3"/>
            <w:shd w:val="clear" w:color="auto" w:fill="D9D9D9" w:themeFill="background1" w:themeFillShade="D9"/>
          </w:tcPr>
          <w:p w14:paraId="572A553C" w14:textId="77777777" w:rsidR="00236C60" w:rsidRPr="003B32B6" w:rsidRDefault="00236C60" w:rsidP="00236C60">
            <w:pPr>
              <w:ind w:left="457" w:right="46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 (24)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0E14C24E" w14:textId="77777777" w:rsidR="00236C60" w:rsidRPr="003B32B6" w:rsidRDefault="00236C60" w:rsidP="005771CE">
            <w:pPr>
              <w:ind w:left="455" w:right="45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 (27)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D6EE634" w14:textId="77777777" w:rsidR="00236C60" w:rsidRPr="003B32B6" w:rsidRDefault="00236C60" w:rsidP="005771CE">
            <w:pPr>
              <w:ind w:lef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shd w:val="clear" w:color="auto" w:fill="D9D9D9" w:themeFill="background1" w:themeFillShade="D9"/>
          </w:tcPr>
          <w:p w14:paraId="328237C0" w14:textId="77777777" w:rsidR="00236C60" w:rsidRPr="003B32B6" w:rsidRDefault="00236C60" w:rsidP="00236C60">
            <w:pPr>
              <w:ind w:left="175"/>
              <w:rPr>
                <w:rFonts w:ascii="Times New Roman" w:hAnsi="Times New Roman" w:cs="Times New Roman"/>
              </w:rPr>
            </w:pPr>
          </w:p>
        </w:tc>
      </w:tr>
      <w:tr w:rsidR="00236C60" w:rsidRPr="00D13872" w14:paraId="137307B1" w14:textId="77777777" w:rsidTr="00327240">
        <w:tc>
          <w:tcPr>
            <w:tcW w:w="3544" w:type="dxa"/>
            <w:shd w:val="clear" w:color="auto" w:fill="D9D9D9" w:themeFill="background1" w:themeFillShade="D9"/>
          </w:tcPr>
          <w:p w14:paraId="7A75275F" w14:textId="77777777" w:rsidR="00236C60" w:rsidRPr="003B32B6" w:rsidRDefault="00236C60" w:rsidP="00236C60">
            <w:pPr>
              <w:ind w:left="175"/>
              <w:rPr>
                <w:rFonts w:ascii="Times New Roman" w:hAnsi="Times New Roman" w:cs="Times New Roman"/>
              </w:rPr>
            </w:pPr>
            <w:r w:rsidRPr="003B32B6">
              <w:rPr>
                <w:rFonts w:ascii="Times New Roman" w:hAnsi="Times New Roman" w:cs="Times New Roman"/>
              </w:rPr>
              <w:t>Moderately intensive/extensive</w:t>
            </w:r>
          </w:p>
        </w:tc>
        <w:tc>
          <w:tcPr>
            <w:tcW w:w="1985" w:type="dxa"/>
            <w:gridSpan w:val="3"/>
            <w:shd w:val="clear" w:color="auto" w:fill="D9D9D9" w:themeFill="background1" w:themeFillShade="D9"/>
          </w:tcPr>
          <w:p w14:paraId="7B744ED6" w14:textId="77777777" w:rsidR="00236C60" w:rsidRPr="003B32B6" w:rsidRDefault="00236C60" w:rsidP="00236C60">
            <w:pPr>
              <w:ind w:left="457" w:right="46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 (22)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3801542A" w14:textId="77777777" w:rsidR="00236C60" w:rsidRPr="003B32B6" w:rsidRDefault="00236C60" w:rsidP="005771CE">
            <w:pPr>
              <w:ind w:left="455" w:right="45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 (21)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2606A2CE" w14:textId="77777777" w:rsidR="00236C60" w:rsidRPr="003B32B6" w:rsidRDefault="00236C60" w:rsidP="005771CE">
            <w:pPr>
              <w:ind w:lef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shd w:val="clear" w:color="auto" w:fill="D9D9D9" w:themeFill="background1" w:themeFillShade="D9"/>
          </w:tcPr>
          <w:p w14:paraId="67A0809D" w14:textId="77777777" w:rsidR="00236C60" w:rsidRPr="003B32B6" w:rsidRDefault="00236C60" w:rsidP="00236C60">
            <w:pPr>
              <w:ind w:left="175"/>
              <w:rPr>
                <w:rFonts w:ascii="Times New Roman" w:hAnsi="Times New Roman" w:cs="Times New Roman"/>
              </w:rPr>
            </w:pPr>
          </w:p>
        </w:tc>
      </w:tr>
      <w:tr w:rsidR="00236C60" w:rsidRPr="00D13872" w14:paraId="4920AE00" w14:textId="77777777" w:rsidTr="00327240">
        <w:tc>
          <w:tcPr>
            <w:tcW w:w="3544" w:type="dxa"/>
            <w:shd w:val="clear" w:color="auto" w:fill="D9D9D9" w:themeFill="background1" w:themeFillShade="D9"/>
          </w:tcPr>
          <w:p w14:paraId="3EFAC00E" w14:textId="77777777" w:rsidR="00236C60" w:rsidRPr="003B32B6" w:rsidRDefault="00236C60" w:rsidP="00236C60">
            <w:pPr>
              <w:ind w:left="175"/>
              <w:rPr>
                <w:rFonts w:ascii="Times New Roman" w:hAnsi="Times New Roman" w:cs="Times New Roman"/>
              </w:rPr>
            </w:pPr>
            <w:r w:rsidRPr="003B32B6">
              <w:rPr>
                <w:rFonts w:ascii="Times New Roman" w:hAnsi="Times New Roman" w:cs="Times New Roman"/>
              </w:rPr>
              <w:t>Very intensive/extensive</w:t>
            </w:r>
          </w:p>
        </w:tc>
        <w:tc>
          <w:tcPr>
            <w:tcW w:w="1985" w:type="dxa"/>
            <w:gridSpan w:val="3"/>
            <w:shd w:val="clear" w:color="auto" w:fill="D9D9D9" w:themeFill="background1" w:themeFillShade="D9"/>
          </w:tcPr>
          <w:p w14:paraId="34A6C01D" w14:textId="77777777" w:rsidR="00236C60" w:rsidRPr="003B32B6" w:rsidRDefault="00236C60" w:rsidP="00236C60">
            <w:pPr>
              <w:ind w:left="457" w:right="46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 (51)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7C24E901" w14:textId="77777777" w:rsidR="00236C60" w:rsidRPr="003B32B6" w:rsidRDefault="00236C60" w:rsidP="005771CE">
            <w:pPr>
              <w:ind w:left="455" w:right="45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 (49)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2F0BCEB7" w14:textId="77777777" w:rsidR="00236C60" w:rsidRPr="003B32B6" w:rsidRDefault="00236C60" w:rsidP="005771CE">
            <w:pPr>
              <w:ind w:lef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shd w:val="clear" w:color="auto" w:fill="D9D9D9" w:themeFill="background1" w:themeFillShade="D9"/>
          </w:tcPr>
          <w:p w14:paraId="730605FD" w14:textId="77777777" w:rsidR="00236C60" w:rsidRPr="003B32B6" w:rsidRDefault="00236C60" w:rsidP="00236C60">
            <w:pPr>
              <w:ind w:left="175"/>
              <w:rPr>
                <w:rFonts w:ascii="Times New Roman" w:hAnsi="Times New Roman" w:cs="Times New Roman"/>
              </w:rPr>
            </w:pPr>
          </w:p>
        </w:tc>
      </w:tr>
      <w:tr w:rsidR="00236C60" w:rsidRPr="00D13872" w14:paraId="16EE830D" w14:textId="77777777" w:rsidTr="00327240">
        <w:tc>
          <w:tcPr>
            <w:tcW w:w="3544" w:type="dxa"/>
            <w:shd w:val="clear" w:color="auto" w:fill="D9D9D9" w:themeFill="background1" w:themeFillShade="D9"/>
          </w:tcPr>
          <w:p w14:paraId="05C00FD8" w14:textId="77777777" w:rsidR="00236C60" w:rsidRPr="003B32B6" w:rsidRDefault="00236C60" w:rsidP="00236C60">
            <w:pPr>
              <w:ind w:left="1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Most intensive</w:t>
            </w:r>
            <w:r w:rsidRPr="003B32B6">
              <w:rPr>
                <w:rFonts w:ascii="Times New Roman" w:hAnsi="Times New Roman" w:cs="Times New Roman"/>
              </w:rPr>
              <w:t>/extensive</w:t>
            </w:r>
          </w:p>
        </w:tc>
        <w:tc>
          <w:tcPr>
            <w:tcW w:w="1985" w:type="dxa"/>
            <w:gridSpan w:val="3"/>
            <w:shd w:val="clear" w:color="auto" w:fill="D9D9D9" w:themeFill="background1" w:themeFillShade="D9"/>
          </w:tcPr>
          <w:p w14:paraId="342C7CC7" w14:textId="77777777" w:rsidR="00236C60" w:rsidRPr="003B32B6" w:rsidRDefault="00236C60" w:rsidP="00236C60">
            <w:pPr>
              <w:ind w:left="457" w:right="46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(2)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29BBB7AF" w14:textId="77777777" w:rsidR="00236C60" w:rsidRPr="003B32B6" w:rsidRDefault="00236C60" w:rsidP="005771CE">
            <w:pPr>
              <w:ind w:left="455" w:right="45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(3)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218282CD" w14:textId="77777777" w:rsidR="00236C60" w:rsidRPr="003B32B6" w:rsidRDefault="00236C60" w:rsidP="005771CE">
            <w:pPr>
              <w:ind w:lef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shd w:val="clear" w:color="auto" w:fill="D9D9D9" w:themeFill="background1" w:themeFillShade="D9"/>
          </w:tcPr>
          <w:p w14:paraId="26E0BE3A" w14:textId="77777777" w:rsidR="00236C60" w:rsidRPr="003B32B6" w:rsidRDefault="00236C60" w:rsidP="00236C60">
            <w:pPr>
              <w:ind w:left="175"/>
              <w:rPr>
                <w:rFonts w:ascii="Times New Roman" w:hAnsi="Times New Roman" w:cs="Times New Roman"/>
              </w:rPr>
            </w:pPr>
          </w:p>
        </w:tc>
      </w:tr>
      <w:tr w:rsidR="005771CE" w:rsidRPr="00D13872" w14:paraId="201DBEE5" w14:textId="77777777" w:rsidTr="00327240">
        <w:tc>
          <w:tcPr>
            <w:tcW w:w="3828" w:type="dxa"/>
            <w:gridSpan w:val="2"/>
            <w:shd w:val="clear" w:color="auto" w:fill="auto"/>
          </w:tcPr>
          <w:p w14:paraId="5726443E" w14:textId="77777777" w:rsidR="005771CE" w:rsidRPr="006E3841" w:rsidRDefault="005771CE" w:rsidP="00236C60">
            <w:pPr>
              <w:ind w:left="33"/>
              <w:rPr>
                <w:rFonts w:ascii="Times New Roman" w:hAnsi="Times New Roman" w:cs="Times New Roman"/>
              </w:rPr>
            </w:pPr>
            <w:r w:rsidRPr="006E3841">
              <w:rPr>
                <w:rFonts w:ascii="Times New Roman" w:hAnsi="Times New Roman" w:cs="Times New Roman"/>
              </w:rPr>
              <w:t>Type of treatment</w:t>
            </w:r>
          </w:p>
        </w:tc>
        <w:tc>
          <w:tcPr>
            <w:tcW w:w="3685" w:type="dxa"/>
            <w:gridSpan w:val="3"/>
            <w:shd w:val="clear" w:color="auto" w:fill="auto"/>
          </w:tcPr>
          <w:p w14:paraId="7214D30A" w14:textId="77777777" w:rsidR="005771CE" w:rsidRPr="003B32B6" w:rsidRDefault="005771CE" w:rsidP="005771CE">
            <w:pPr>
              <w:ind w:left="33" w:right="45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23F122A4" w14:textId="77777777" w:rsidR="005771CE" w:rsidRPr="003B32B6" w:rsidRDefault="005771CE" w:rsidP="005771CE">
            <w:pPr>
              <w:ind w:left="3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4CAB8BA" w14:textId="77777777" w:rsidR="005771CE" w:rsidRPr="003B32B6" w:rsidRDefault="005771CE" w:rsidP="005771CE">
            <w:pPr>
              <w:ind w:left="33"/>
              <w:jc w:val="both"/>
              <w:rPr>
                <w:rFonts w:ascii="Times New Roman" w:hAnsi="Times New Roman" w:cs="Times New Roman"/>
              </w:rPr>
            </w:pPr>
          </w:p>
        </w:tc>
      </w:tr>
      <w:tr w:rsidR="00236C60" w:rsidRPr="00D13872" w14:paraId="7368AF11" w14:textId="77777777" w:rsidTr="00216E7D">
        <w:tc>
          <w:tcPr>
            <w:tcW w:w="3544" w:type="dxa"/>
            <w:shd w:val="clear" w:color="auto" w:fill="auto"/>
          </w:tcPr>
          <w:p w14:paraId="30310C77" w14:textId="77777777" w:rsidR="00236C60" w:rsidRPr="003B32B6" w:rsidRDefault="00236C60" w:rsidP="00236C60">
            <w:pPr>
              <w:ind w:left="175"/>
              <w:rPr>
                <w:rFonts w:ascii="Times New Roman" w:hAnsi="Times New Roman" w:cs="Times New Roman"/>
              </w:rPr>
            </w:pPr>
            <w:r w:rsidRPr="003B32B6">
              <w:rPr>
                <w:rFonts w:ascii="Times New Roman" w:hAnsi="Times New Roman" w:cs="Times New Roman"/>
              </w:rPr>
              <w:t>Surgery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64B810B0" w14:textId="77777777" w:rsidR="00236C60" w:rsidRPr="003B32B6" w:rsidRDefault="00236C60" w:rsidP="00533812">
            <w:pPr>
              <w:tabs>
                <w:tab w:val="right" w:pos="1214"/>
              </w:tabs>
              <w:ind w:left="4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585 (84)</w:t>
            </w:r>
          </w:p>
        </w:tc>
        <w:tc>
          <w:tcPr>
            <w:tcW w:w="1984" w:type="dxa"/>
            <w:shd w:val="clear" w:color="auto" w:fill="auto"/>
          </w:tcPr>
          <w:p w14:paraId="04651984" w14:textId="77777777" w:rsidR="00236C60" w:rsidRPr="003B32B6" w:rsidRDefault="00236C60" w:rsidP="005771CE">
            <w:pPr>
              <w:ind w:left="175" w:right="45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 (83)</w:t>
            </w:r>
          </w:p>
        </w:tc>
        <w:tc>
          <w:tcPr>
            <w:tcW w:w="1276" w:type="dxa"/>
            <w:shd w:val="clear" w:color="auto" w:fill="auto"/>
          </w:tcPr>
          <w:p w14:paraId="35908DCF" w14:textId="77777777" w:rsidR="00236C60" w:rsidRPr="003B32B6" w:rsidRDefault="005771CE" w:rsidP="005771CE">
            <w:pPr>
              <w:ind w:left="1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59D022A" w14:textId="11E82BF7" w:rsidR="00236C60" w:rsidRPr="003B32B6" w:rsidRDefault="00216E7D" w:rsidP="00236C60">
            <w:pPr>
              <w:ind w:left="1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0.646</w:t>
            </w:r>
          </w:p>
        </w:tc>
      </w:tr>
      <w:tr w:rsidR="00236C60" w:rsidRPr="00D13872" w14:paraId="51FDD60C" w14:textId="77777777" w:rsidTr="00216E7D">
        <w:tc>
          <w:tcPr>
            <w:tcW w:w="3544" w:type="dxa"/>
            <w:shd w:val="clear" w:color="auto" w:fill="auto"/>
          </w:tcPr>
          <w:p w14:paraId="121106A8" w14:textId="77777777" w:rsidR="00236C60" w:rsidRPr="003B32B6" w:rsidRDefault="00236C60" w:rsidP="00236C60">
            <w:pPr>
              <w:ind w:left="1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(Immuno-</w:t>
            </w:r>
            <w:r w:rsidRPr="003B32B6">
              <w:rPr>
                <w:rFonts w:ascii="Times New Roman" w:hAnsi="Times New Roman" w:cs="Times New Roman"/>
              </w:rPr>
              <w:t>)</w:t>
            </w:r>
            <w:r w:rsidRPr="003B32B6">
              <w:rPr>
                <w:rFonts w:ascii="Times New Roman" w:hAnsi="Times New Roman" w:cs="Times New Roman"/>
                <w:vertAlign w:val="superscript"/>
              </w:rPr>
              <w:t xml:space="preserve">b </w:t>
            </w:r>
            <w:r w:rsidRPr="003B32B6">
              <w:rPr>
                <w:rFonts w:ascii="Times New Roman" w:hAnsi="Times New Roman" w:cs="Times New Roman"/>
              </w:rPr>
              <w:t>Chemotherapy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323908AA" w14:textId="77777777" w:rsidR="00236C60" w:rsidRPr="003B32B6" w:rsidRDefault="00236C60" w:rsidP="00533812">
            <w:pPr>
              <w:tabs>
                <w:tab w:val="right" w:pos="1214"/>
              </w:tabs>
              <w:ind w:left="4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422 (61)</w:t>
            </w:r>
          </w:p>
        </w:tc>
        <w:tc>
          <w:tcPr>
            <w:tcW w:w="1984" w:type="dxa"/>
            <w:shd w:val="clear" w:color="auto" w:fill="auto"/>
          </w:tcPr>
          <w:p w14:paraId="510E2CFC" w14:textId="77777777" w:rsidR="00236C60" w:rsidRPr="003B32B6" w:rsidRDefault="00236C60" w:rsidP="005771CE">
            <w:pPr>
              <w:ind w:left="175" w:right="45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 (58)</w:t>
            </w:r>
          </w:p>
        </w:tc>
        <w:tc>
          <w:tcPr>
            <w:tcW w:w="1276" w:type="dxa"/>
            <w:shd w:val="clear" w:color="auto" w:fill="auto"/>
          </w:tcPr>
          <w:p w14:paraId="27E0A779" w14:textId="77777777" w:rsidR="00236C60" w:rsidRPr="003B32B6" w:rsidRDefault="005771CE" w:rsidP="005771CE">
            <w:pPr>
              <w:ind w:left="1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7085A452" w14:textId="6A824503" w:rsidR="00236C60" w:rsidRPr="003B32B6" w:rsidRDefault="00216E7D" w:rsidP="00236C60">
            <w:pPr>
              <w:ind w:left="1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0.438</w:t>
            </w:r>
          </w:p>
        </w:tc>
      </w:tr>
      <w:tr w:rsidR="00236C60" w:rsidRPr="00D13872" w14:paraId="00C0C897" w14:textId="77777777" w:rsidTr="00216E7D">
        <w:tc>
          <w:tcPr>
            <w:tcW w:w="3544" w:type="dxa"/>
            <w:shd w:val="clear" w:color="auto" w:fill="auto"/>
          </w:tcPr>
          <w:p w14:paraId="120978BB" w14:textId="77777777" w:rsidR="00236C60" w:rsidRPr="003B32B6" w:rsidRDefault="00236C60" w:rsidP="00236C60">
            <w:pPr>
              <w:ind w:left="175"/>
              <w:rPr>
                <w:rFonts w:ascii="Times New Roman" w:hAnsi="Times New Roman" w:cs="Times New Roman"/>
              </w:rPr>
            </w:pPr>
            <w:r w:rsidRPr="003B32B6">
              <w:rPr>
                <w:rFonts w:ascii="Times New Roman" w:hAnsi="Times New Roman" w:cs="Times New Roman"/>
              </w:rPr>
              <w:t>Radiotherapy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106966C4" w14:textId="77777777" w:rsidR="00236C60" w:rsidRPr="003B32B6" w:rsidRDefault="00236C60" w:rsidP="00533812">
            <w:pPr>
              <w:tabs>
                <w:tab w:val="right" w:pos="1214"/>
              </w:tabs>
              <w:ind w:left="4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 (48)</w:t>
            </w:r>
          </w:p>
        </w:tc>
        <w:tc>
          <w:tcPr>
            <w:tcW w:w="1984" w:type="dxa"/>
            <w:shd w:val="clear" w:color="auto" w:fill="auto"/>
          </w:tcPr>
          <w:p w14:paraId="369835F6" w14:textId="77777777" w:rsidR="00236C60" w:rsidRPr="003B32B6" w:rsidRDefault="00236C60" w:rsidP="005771CE">
            <w:pPr>
              <w:ind w:left="175" w:right="45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 (46)</w:t>
            </w:r>
          </w:p>
        </w:tc>
        <w:tc>
          <w:tcPr>
            <w:tcW w:w="1276" w:type="dxa"/>
            <w:shd w:val="clear" w:color="auto" w:fill="auto"/>
          </w:tcPr>
          <w:p w14:paraId="085AE028" w14:textId="77777777" w:rsidR="00236C60" w:rsidRPr="003B32B6" w:rsidRDefault="005771CE" w:rsidP="005771CE">
            <w:pPr>
              <w:ind w:left="1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21562471" w14:textId="6A24B2C2" w:rsidR="00236C60" w:rsidRPr="003B32B6" w:rsidRDefault="00216E7D" w:rsidP="00236C60">
            <w:pPr>
              <w:ind w:left="1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0.626</w:t>
            </w:r>
          </w:p>
        </w:tc>
      </w:tr>
      <w:tr w:rsidR="00236C60" w:rsidRPr="00D13872" w14:paraId="1586AFE2" w14:textId="77777777" w:rsidTr="00BA0EB7">
        <w:tc>
          <w:tcPr>
            <w:tcW w:w="3544" w:type="dxa"/>
            <w:shd w:val="clear" w:color="auto" w:fill="auto"/>
          </w:tcPr>
          <w:p w14:paraId="7EDBEB8B" w14:textId="77777777" w:rsidR="00236C60" w:rsidRPr="003B32B6" w:rsidRDefault="00236C60" w:rsidP="00236C60">
            <w:pPr>
              <w:ind w:left="175"/>
              <w:rPr>
                <w:rFonts w:ascii="Times New Roman" w:hAnsi="Times New Roman" w:cs="Times New Roman"/>
              </w:rPr>
            </w:pPr>
            <w:r w:rsidRPr="003B32B6">
              <w:rPr>
                <w:rFonts w:ascii="Times New Roman" w:hAnsi="Times New Roman" w:cs="Times New Roman"/>
              </w:rPr>
              <w:t>Chemotherapy and radiotherapy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55E83785" w14:textId="77777777" w:rsidR="00236C60" w:rsidRPr="003B32B6" w:rsidRDefault="007500F8" w:rsidP="00533812">
            <w:pPr>
              <w:tabs>
                <w:tab w:val="right" w:pos="1214"/>
              </w:tabs>
              <w:ind w:left="4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 (43)</w:t>
            </w:r>
          </w:p>
        </w:tc>
        <w:tc>
          <w:tcPr>
            <w:tcW w:w="1984" w:type="dxa"/>
            <w:shd w:val="clear" w:color="auto" w:fill="auto"/>
          </w:tcPr>
          <w:p w14:paraId="48A6D0A4" w14:textId="06DE52CB" w:rsidR="00236C60" w:rsidRPr="003B32B6" w:rsidRDefault="00216E7D" w:rsidP="005771CE">
            <w:pPr>
              <w:ind w:left="175" w:right="45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 (43)</w:t>
            </w:r>
          </w:p>
        </w:tc>
        <w:tc>
          <w:tcPr>
            <w:tcW w:w="1276" w:type="dxa"/>
            <w:shd w:val="clear" w:color="auto" w:fill="auto"/>
          </w:tcPr>
          <w:p w14:paraId="429F0FED" w14:textId="77777777" w:rsidR="00236C60" w:rsidRPr="003B32B6" w:rsidRDefault="005771CE" w:rsidP="005771CE">
            <w:pPr>
              <w:ind w:left="1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B32C399" w14:textId="2ED9CBAF" w:rsidR="00236C60" w:rsidRPr="003B32B6" w:rsidRDefault="00BA0EB7" w:rsidP="00236C60">
            <w:pPr>
              <w:ind w:left="1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0.806</w:t>
            </w:r>
          </w:p>
        </w:tc>
      </w:tr>
      <w:tr w:rsidR="00236C60" w:rsidRPr="00D13872" w14:paraId="1147C531" w14:textId="77777777" w:rsidTr="00327240">
        <w:tc>
          <w:tcPr>
            <w:tcW w:w="3544" w:type="dxa"/>
            <w:shd w:val="clear" w:color="auto" w:fill="auto"/>
          </w:tcPr>
          <w:p w14:paraId="6B1628C5" w14:textId="77777777" w:rsidR="00236C60" w:rsidRPr="003B32B6" w:rsidRDefault="00236C60" w:rsidP="00236C60">
            <w:pPr>
              <w:ind w:left="175"/>
              <w:rPr>
                <w:rFonts w:ascii="Times New Roman" w:hAnsi="Times New Roman" w:cs="Times New Roman"/>
              </w:rPr>
            </w:pPr>
            <w:r w:rsidRPr="003B32B6">
              <w:rPr>
                <w:rFonts w:ascii="Times New Roman" w:hAnsi="Times New Roman" w:cs="Times New Roman"/>
              </w:rPr>
              <w:t>Endocrine treatment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4C270C32" w14:textId="77777777" w:rsidR="00236C60" w:rsidRPr="003B32B6" w:rsidRDefault="00236C60" w:rsidP="00533812">
            <w:pPr>
              <w:tabs>
                <w:tab w:val="right" w:pos="1214"/>
              </w:tabs>
              <w:ind w:left="4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 (31)</w:t>
            </w:r>
          </w:p>
        </w:tc>
        <w:tc>
          <w:tcPr>
            <w:tcW w:w="1984" w:type="dxa"/>
            <w:shd w:val="clear" w:color="auto" w:fill="auto"/>
          </w:tcPr>
          <w:p w14:paraId="110BB31B" w14:textId="77777777" w:rsidR="00236C60" w:rsidRPr="003B32B6" w:rsidRDefault="00236C60" w:rsidP="005771CE">
            <w:pPr>
              <w:ind w:left="175" w:right="45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 (24)</w:t>
            </w:r>
          </w:p>
        </w:tc>
        <w:tc>
          <w:tcPr>
            <w:tcW w:w="1276" w:type="dxa"/>
            <w:shd w:val="clear" w:color="auto" w:fill="auto"/>
          </w:tcPr>
          <w:p w14:paraId="08E2DD97" w14:textId="77777777" w:rsidR="00236C60" w:rsidRDefault="005771CE" w:rsidP="005771CE">
            <w:pPr>
              <w:ind w:left="1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25BA7FA" w14:textId="77777777" w:rsidR="00236C60" w:rsidRPr="003B32B6" w:rsidRDefault="00236C60" w:rsidP="00236C60">
            <w:pPr>
              <w:ind w:left="1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0.031</w:t>
            </w:r>
          </w:p>
        </w:tc>
      </w:tr>
      <w:tr w:rsidR="00236C60" w:rsidRPr="006E3841" w14:paraId="2E1581BE" w14:textId="77777777" w:rsidTr="00216E7D">
        <w:trPr>
          <w:trHeight w:val="285"/>
        </w:trPr>
        <w:tc>
          <w:tcPr>
            <w:tcW w:w="3544" w:type="dxa"/>
            <w:shd w:val="clear" w:color="auto" w:fill="auto"/>
          </w:tcPr>
          <w:p w14:paraId="09649218" w14:textId="77777777" w:rsidR="00236C60" w:rsidRPr="003B32B6" w:rsidRDefault="00236C60" w:rsidP="00236C60">
            <w:pPr>
              <w:ind w:left="175"/>
              <w:rPr>
                <w:rFonts w:ascii="Times New Roman" w:hAnsi="Times New Roman" w:cs="Times New Roman"/>
              </w:rPr>
            </w:pPr>
            <w:r w:rsidRPr="003B32B6">
              <w:rPr>
                <w:rFonts w:ascii="Times New Roman" w:hAnsi="Times New Roman" w:cs="Times New Roman"/>
              </w:rPr>
              <w:t>Antibody</w:t>
            </w:r>
            <w:r>
              <w:rPr>
                <w:rFonts w:ascii="Times New Roman" w:hAnsi="Times New Roman" w:cs="Times New Roman"/>
              </w:rPr>
              <w:t xml:space="preserve"> treatment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72454A0E" w14:textId="77777777" w:rsidR="00236C60" w:rsidRPr="003B32B6" w:rsidRDefault="00236C60" w:rsidP="00533812">
            <w:pPr>
              <w:tabs>
                <w:tab w:val="right" w:pos="1214"/>
              </w:tabs>
              <w:ind w:left="4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 (15)</w:t>
            </w:r>
          </w:p>
        </w:tc>
        <w:tc>
          <w:tcPr>
            <w:tcW w:w="1984" w:type="dxa"/>
            <w:shd w:val="clear" w:color="auto" w:fill="auto"/>
          </w:tcPr>
          <w:p w14:paraId="6736E2C9" w14:textId="77777777" w:rsidR="00236C60" w:rsidRPr="003B32B6" w:rsidRDefault="00236C60" w:rsidP="005771CE">
            <w:pPr>
              <w:ind w:left="175" w:right="45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 (12)</w:t>
            </w:r>
          </w:p>
        </w:tc>
        <w:tc>
          <w:tcPr>
            <w:tcW w:w="1276" w:type="dxa"/>
            <w:shd w:val="clear" w:color="auto" w:fill="auto"/>
          </w:tcPr>
          <w:p w14:paraId="3FA721D8" w14:textId="77777777" w:rsidR="00236C60" w:rsidRPr="003B32B6" w:rsidRDefault="005771CE" w:rsidP="005771CE">
            <w:pPr>
              <w:ind w:left="1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9CA39BB" w14:textId="1F3B2A40" w:rsidR="00236C60" w:rsidRPr="003B32B6" w:rsidRDefault="00216E7D" w:rsidP="00236C60">
            <w:pPr>
              <w:ind w:left="1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0.328</w:t>
            </w:r>
          </w:p>
        </w:tc>
      </w:tr>
      <w:tr w:rsidR="00236C60" w:rsidRPr="00D13872" w14:paraId="2916C85A" w14:textId="77777777" w:rsidTr="00216E7D">
        <w:tc>
          <w:tcPr>
            <w:tcW w:w="3544" w:type="dxa"/>
            <w:shd w:val="clear" w:color="auto" w:fill="auto"/>
          </w:tcPr>
          <w:p w14:paraId="0A1F2274" w14:textId="77777777" w:rsidR="00236C60" w:rsidRPr="003B32B6" w:rsidRDefault="00236C60" w:rsidP="00236C60">
            <w:pPr>
              <w:ind w:left="175"/>
              <w:rPr>
                <w:rFonts w:ascii="Times New Roman" w:hAnsi="Times New Roman" w:cs="Times New Roman"/>
              </w:rPr>
            </w:pPr>
            <w:r w:rsidRPr="003B32B6">
              <w:rPr>
                <w:rFonts w:ascii="Times New Roman" w:hAnsi="Times New Roman" w:cs="Times New Roman"/>
              </w:rPr>
              <w:t>Stem cell transplantation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67797A1B" w14:textId="77777777" w:rsidR="00236C60" w:rsidRPr="003B32B6" w:rsidRDefault="00236C60" w:rsidP="00533812">
            <w:pPr>
              <w:tabs>
                <w:tab w:val="right" w:pos="1309"/>
              </w:tabs>
              <w:ind w:left="4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(&lt;1)</w:t>
            </w:r>
          </w:p>
        </w:tc>
        <w:tc>
          <w:tcPr>
            <w:tcW w:w="1984" w:type="dxa"/>
            <w:shd w:val="clear" w:color="auto" w:fill="auto"/>
          </w:tcPr>
          <w:p w14:paraId="3A4E3FF7" w14:textId="77777777" w:rsidR="00236C60" w:rsidRPr="003B32B6" w:rsidRDefault="00236C60" w:rsidP="005771CE">
            <w:pPr>
              <w:ind w:left="175" w:right="45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(0)</w:t>
            </w:r>
          </w:p>
        </w:tc>
        <w:tc>
          <w:tcPr>
            <w:tcW w:w="1276" w:type="dxa"/>
            <w:shd w:val="clear" w:color="auto" w:fill="auto"/>
          </w:tcPr>
          <w:p w14:paraId="66F8BE9F" w14:textId="77777777" w:rsidR="00236C60" w:rsidRPr="003B32B6" w:rsidRDefault="005771CE" w:rsidP="005771CE">
            <w:pPr>
              <w:ind w:left="1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FB5B612" w14:textId="4B4AD8ED" w:rsidR="00236C60" w:rsidRPr="003B32B6" w:rsidRDefault="00216E7D" w:rsidP="00236C60">
            <w:pPr>
              <w:ind w:left="1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0.531</w:t>
            </w:r>
          </w:p>
        </w:tc>
      </w:tr>
      <w:tr w:rsidR="00236C60" w:rsidRPr="005771CE" w14:paraId="6831127D" w14:textId="77777777" w:rsidTr="007500F8">
        <w:tc>
          <w:tcPr>
            <w:tcW w:w="3828" w:type="dxa"/>
            <w:gridSpan w:val="2"/>
            <w:tcBorders>
              <w:bottom w:val="single" w:sz="4" w:space="0" w:color="auto"/>
            </w:tcBorders>
          </w:tcPr>
          <w:p w14:paraId="6A10E941" w14:textId="77777777" w:rsidR="00236C60" w:rsidRPr="005771CE" w:rsidRDefault="00236C60" w:rsidP="00236C60">
            <w:pPr>
              <w:ind w:left="175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237" w:type="dxa"/>
            <w:gridSpan w:val="6"/>
            <w:tcBorders>
              <w:bottom w:val="single" w:sz="4" w:space="0" w:color="auto"/>
            </w:tcBorders>
          </w:tcPr>
          <w:p w14:paraId="25D1442C" w14:textId="77777777" w:rsidR="00236C60" w:rsidRPr="005771CE" w:rsidRDefault="00236C60" w:rsidP="005771CE">
            <w:pPr>
              <w:ind w:left="175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5771CE" w:rsidRPr="00D13872" w14:paraId="3BFD7F7C" w14:textId="77777777" w:rsidTr="005771CE">
        <w:tc>
          <w:tcPr>
            <w:tcW w:w="10065" w:type="dxa"/>
            <w:gridSpan w:val="8"/>
            <w:tcBorders>
              <w:top w:val="single" w:sz="4" w:space="0" w:color="auto"/>
            </w:tcBorders>
          </w:tcPr>
          <w:p w14:paraId="3D9F42B1" w14:textId="77777777" w:rsidR="00AD0629" w:rsidRPr="00AD0629" w:rsidRDefault="00AD0629" w:rsidP="00AD0629">
            <w:pPr>
              <w:rPr>
                <w:rFonts w:ascii="Times New Roman" w:hAnsi="Times New Roman" w:cs="Times New Roman"/>
                <w:vertAlign w:val="superscript"/>
              </w:rPr>
            </w:pPr>
            <w:r w:rsidRPr="00AD0629">
              <w:rPr>
                <w:rFonts w:ascii="Times New Roman" w:hAnsi="Times New Roman" w:cs="Times New Roman"/>
                <w:vertAlign w:val="superscript"/>
              </w:rPr>
              <w:t>a</w:t>
            </w:r>
            <w:r w:rsidRPr="00AD0629">
              <w:rPr>
                <w:rFonts w:ascii="Times New Roman" w:hAnsi="Times New Roman" w:cs="Times New Roman"/>
              </w:rPr>
              <w:t>Difference</w:t>
            </w:r>
            <w:r>
              <w:rPr>
                <w:rFonts w:ascii="Times New Roman" w:hAnsi="Times New Roman" w:cs="Times New Roman"/>
              </w:rPr>
              <w:t>s</w:t>
            </w:r>
            <w:r w:rsidRPr="00AD062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in proportions </w:t>
            </w:r>
            <w:r w:rsidRPr="00AD0629">
              <w:rPr>
                <w:rFonts w:ascii="Times New Roman" w:hAnsi="Times New Roman" w:cs="Times New Roman"/>
              </w:rPr>
              <w:t>tested by Chi-square test</w:t>
            </w:r>
            <w:r w:rsidR="00327240">
              <w:rPr>
                <w:rFonts w:ascii="Times New Roman" w:hAnsi="Times New Roman" w:cs="Times New Roman"/>
              </w:rPr>
              <w:t>,</w:t>
            </w:r>
            <w:r w:rsidRPr="00AD0629">
              <w:rPr>
                <w:rFonts w:ascii="Times New Roman" w:hAnsi="Times New Roman" w:cs="Times New Roman"/>
              </w:rPr>
              <w:t xml:space="preserve"> </w:t>
            </w:r>
            <w:r w:rsidR="00327240">
              <w:rPr>
                <w:rFonts w:ascii="Times New Roman" w:hAnsi="Times New Roman" w:cs="Times New Roman"/>
              </w:rPr>
              <w:t xml:space="preserve">and </w:t>
            </w:r>
            <w:r>
              <w:rPr>
                <w:rFonts w:ascii="Times New Roman" w:hAnsi="Times New Roman" w:cs="Times New Roman"/>
              </w:rPr>
              <w:t xml:space="preserve">age </w:t>
            </w:r>
            <w:r w:rsidRPr="00AD0629">
              <w:rPr>
                <w:rFonts w:ascii="Times New Roman" w:hAnsi="Times New Roman" w:cs="Times New Roman"/>
              </w:rPr>
              <w:t xml:space="preserve">by Student’s </w:t>
            </w:r>
            <w:r w:rsidRPr="00AD0629">
              <w:rPr>
                <w:rFonts w:ascii="Times New Roman" w:hAnsi="Times New Roman" w:cs="Times New Roman"/>
                <w:i/>
              </w:rPr>
              <w:t>t</w:t>
            </w:r>
            <w:r w:rsidRPr="00AD0629">
              <w:rPr>
                <w:rFonts w:ascii="Times New Roman" w:hAnsi="Times New Roman" w:cs="Times New Roman"/>
              </w:rPr>
              <w:t xml:space="preserve">-test </w:t>
            </w:r>
          </w:p>
          <w:p w14:paraId="21CE4EC1" w14:textId="77777777" w:rsidR="007500F8" w:rsidRPr="003B32B6" w:rsidRDefault="00AD0629" w:rsidP="007500F8">
            <w:pPr>
              <w:rPr>
                <w:rFonts w:ascii="Times New Roman" w:hAnsi="Times New Roman" w:cs="Times New Roman"/>
                <w:lang w:val="en-GB"/>
              </w:rPr>
            </w:pPr>
            <w:r w:rsidRPr="00AD0629">
              <w:rPr>
                <w:rFonts w:ascii="Times New Roman" w:hAnsi="Times New Roman" w:cs="Times New Roman"/>
                <w:vertAlign w:val="superscript"/>
              </w:rPr>
              <w:t>b</w:t>
            </w:r>
            <w:r w:rsidR="007500F8" w:rsidRPr="00AD0629">
              <w:rPr>
                <w:rFonts w:ascii="Times New Roman" w:hAnsi="Times New Roman" w:cs="Times New Roman"/>
                <w:lang w:val="en-GB"/>
              </w:rPr>
              <w:t>Patients classified according to the Intensity of Treatment Rating Scale Young Adult (ITR) 3.0 adapted for young adults (ITR-YA)</w:t>
            </w:r>
          </w:p>
          <w:p w14:paraId="02AFFC69" w14:textId="77777777" w:rsidR="00AD0629" w:rsidRPr="00AD0629" w:rsidRDefault="00AD0629" w:rsidP="00AD0629">
            <w:pPr>
              <w:rPr>
                <w:rFonts w:ascii="Times New Roman" w:hAnsi="Times New Roman" w:cs="Times New Roman"/>
              </w:rPr>
            </w:pPr>
            <w:r w:rsidRPr="00AD0629">
              <w:rPr>
                <w:rFonts w:ascii="Times New Roman" w:hAnsi="Times New Roman" w:cs="Times New Roman"/>
              </w:rPr>
              <w:t>Intensity treatment rating lacking for 25 patients due to missing data in the registers</w:t>
            </w:r>
          </w:p>
          <w:p w14:paraId="347307C2" w14:textId="77777777" w:rsidR="005771CE" w:rsidRPr="000B4B17" w:rsidRDefault="005771CE" w:rsidP="00AD0629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07109902" w14:textId="0F060365" w:rsidR="005367C5" w:rsidRDefault="005367C5">
      <w:bookmarkStart w:id="1" w:name="_GoBack"/>
      <w:bookmarkEnd w:id="1"/>
    </w:p>
    <w:p w14:paraId="74BCE0A7" w14:textId="77777777" w:rsidR="005367C5" w:rsidRDefault="005367C5">
      <w:pPr>
        <w:spacing w:after="160" w:line="259" w:lineRule="auto"/>
      </w:pPr>
      <w:r>
        <w:br w:type="page"/>
      </w:r>
    </w:p>
    <w:tbl>
      <w:tblPr>
        <w:tblpPr w:leftFromText="180" w:rightFromText="180" w:vertAnchor="page" w:horzAnchor="margin" w:tblpY="1851"/>
        <w:tblW w:w="8647" w:type="dxa"/>
        <w:tblLayout w:type="fixed"/>
        <w:tblLook w:val="01A0" w:firstRow="1" w:lastRow="0" w:firstColumn="1" w:lastColumn="1" w:noHBand="0" w:noVBand="0"/>
      </w:tblPr>
      <w:tblGrid>
        <w:gridCol w:w="4253"/>
        <w:gridCol w:w="142"/>
        <w:gridCol w:w="708"/>
        <w:gridCol w:w="851"/>
        <w:gridCol w:w="142"/>
        <w:gridCol w:w="567"/>
        <w:gridCol w:w="708"/>
        <w:gridCol w:w="142"/>
        <w:gridCol w:w="567"/>
        <w:gridCol w:w="53"/>
        <w:gridCol w:w="140"/>
        <w:gridCol w:w="96"/>
        <w:gridCol w:w="140"/>
        <w:gridCol w:w="138"/>
      </w:tblGrid>
      <w:tr w:rsidR="005367C5" w:rsidRPr="00856178" w14:paraId="0ED30374" w14:textId="77777777" w:rsidTr="00CA3F2D">
        <w:trPr>
          <w:gridAfter w:val="5"/>
          <w:wAfter w:w="331" w:type="dxa"/>
          <w:trHeight w:val="281"/>
        </w:trPr>
        <w:tc>
          <w:tcPr>
            <w:tcW w:w="8080" w:type="dxa"/>
            <w:gridSpan w:val="9"/>
          </w:tcPr>
          <w:p w14:paraId="0D0351E5" w14:textId="413E5BAD" w:rsidR="005367C5" w:rsidRPr="005F66F9" w:rsidRDefault="005367C5" w:rsidP="00CA3F2D">
            <w:pPr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Supplementary Table 2</w:t>
            </w:r>
            <w:r w:rsidRPr="007578E8">
              <w:rPr>
                <w:rFonts w:ascii="Times New Roman" w:eastAsia="Calibri" w:hAnsi="Times New Roman" w:cs="Times New Roman"/>
              </w:rPr>
              <w:t>.</w:t>
            </w:r>
            <w:r w:rsidRPr="0084784D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</w:rPr>
              <w:t>R</w:t>
            </w:r>
            <w:r w:rsidRPr="005F66F9">
              <w:rPr>
                <w:rFonts w:ascii="Times New Roman" w:eastAsia="Calibri" w:hAnsi="Times New Roman" w:cs="Times New Roman"/>
                <w:bCs/>
              </w:rPr>
              <w:t xml:space="preserve">easons for not having had sex with a </w:t>
            </w:r>
            <w:r w:rsidRPr="00DB25CB">
              <w:rPr>
                <w:rFonts w:ascii="Times New Roman" w:eastAsia="Calibri" w:hAnsi="Times New Roman" w:cs="Times New Roman"/>
                <w:bCs/>
              </w:rPr>
              <w:t>partner as measured with the PROMIS</w:t>
            </w:r>
            <w:r w:rsidRPr="00DB25CB">
              <w:rPr>
                <w:rFonts w:ascii="Arial" w:hAnsi="Arial" w:cs="Arial"/>
                <w:b/>
                <w:bCs/>
                <w:color w:val="202124"/>
                <w:sz w:val="21"/>
                <w:szCs w:val="21"/>
              </w:rPr>
              <w:t>®</w:t>
            </w:r>
            <w:r w:rsidRPr="00DB25CB">
              <w:rPr>
                <w:rFonts w:ascii="Times New Roman" w:eastAsia="Calibri" w:hAnsi="Times New Roman" w:cs="Times New Roman"/>
                <w:bCs/>
              </w:rPr>
              <w:t xml:space="preserve"> SexFS,</w:t>
            </w:r>
            <w:r>
              <w:rPr>
                <w:rFonts w:ascii="Times New Roman" w:eastAsia="Calibri" w:hAnsi="Times New Roman" w:cs="Times New Roman"/>
                <w:bCs/>
              </w:rPr>
              <w:t xml:space="preserve"> differences between</w:t>
            </w:r>
            <w:r w:rsidRPr="005F66F9">
              <w:rPr>
                <w:rFonts w:ascii="Times New Roman" w:eastAsia="Calibri" w:hAnsi="Times New Roman" w:cs="Times New Roman"/>
                <w:bCs/>
              </w:rPr>
              <w:t xml:space="preserve"> women with cancer and </w:t>
            </w:r>
            <w:r>
              <w:rPr>
                <w:rFonts w:ascii="Times New Roman" w:eastAsia="Calibri" w:hAnsi="Times New Roman" w:cs="Times New Roman"/>
                <w:bCs/>
              </w:rPr>
              <w:t>a comparison group</w:t>
            </w:r>
          </w:p>
          <w:p w14:paraId="53696EF8" w14:textId="77777777" w:rsidR="005367C5" w:rsidRPr="00856178" w:rsidRDefault="005367C5" w:rsidP="00CA3F2D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5367C5" w:rsidRPr="00222F52" w14:paraId="27A63840" w14:textId="77777777" w:rsidTr="00CA3F2D">
        <w:trPr>
          <w:gridAfter w:val="2"/>
          <w:wAfter w:w="278" w:type="dxa"/>
          <w:trHeight w:val="548"/>
        </w:trPr>
        <w:tc>
          <w:tcPr>
            <w:tcW w:w="4395" w:type="dxa"/>
            <w:gridSpan w:val="2"/>
            <w:shd w:val="clear" w:color="auto" w:fill="FFFFFF" w:themeFill="background1"/>
          </w:tcPr>
          <w:p w14:paraId="50382712" w14:textId="77777777" w:rsidR="005367C5" w:rsidRPr="00BB4EED" w:rsidRDefault="005367C5" w:rsidP="00CA3F2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153FC4A5" w14:textId="77777777" w:rsidR="005367C5" w:rsidRPr="00874A5A" w:rsidRDefault="005367C5" w:rsidP="00CA3F2D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74A5A">
              <w:rPr>
                <w:rFonts w:ascii="Times New Roman" w:eastAsia="Calibri" w:hAnsi="Times New Roman" w:cs="Times New Roman"/>
                <w:bCs/>
              </w:rPr>
              <w:t>Women with cancer</w:t>
            </w:r>
          </w:p>
        </w:tc>
        <w:tc>
          <w:tcPr>
            <w:tcW w:w="1559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</w:tcPr>
          <w:p w14:paraId="4A679F05" w14:textId="77777777" w:rsidR="005367C5" w:rsidRPr="00874A5A" w:rsidRDefault="005367C5" w:rsidP="00CA3F2D">
            <w:pPr>
              <w:rPr>
                <w:rFonts w:ascii="Times New Roman" w:eastAsia="Calibri" w:hAnsi="Times New Roman" w:cs="Times New Roman"/>
                <w:bCs/>
              </w:rPr>
            </w:pPr>
            <w:r w:rsidRPr="00874A5A">
              <w:rPr>
                <w:rFonts w:ascii="Times New Roman" w:eastAsia="Calibri" w:hAnsi="Times New Roman" w:cs="Times New Roman"/>
                <w:bCs/>
              </w:rPr>
              <w:t>Comparison</w:t>
            </w:r>
          </w:p>
          <w:p w14:paraId="044C5BAF" w14:textId="77777777" w:rsidR="005367C5" w:rsidRPr="00874A5A" w:rsidRDefault="005367C5" w:rsidP="00CA3F2D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74A5A">
              <w:rPr>
                <w:rFonts w:ascii="Times New Roman" w:eastAsia="Calibri" w:hAnsi="Times New Roman" w:cs="Times New Roman"/>
                <w:bCs/>
              </w:rPr>
              <w:t>group</w:t>
            </w:r>
          </w:p>
        </w:tc>
        <w:tc>
          <w:tcPr>
            <w:tcW w:w="62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00660C63" w14:textId="77777777" w:rsidR="005367C5" w:rsidRPr="00222F52" w:rsidRDefault="005367C5" w:rsidP="00CA3F2D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65F5F433" w14:textId="77777777" w:rsidR="005367C5" w:rsidRPr="00222F52" w:rsidRDefault="005367C5" w:rsidP="00CA3F2D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5367C5" w:rsidRPr="00C6419D" w14:paraId="5A90A58E" w14:textId="77777777" w:rsidTr="00CA3F2D">
        <w:trPr>
          <w:trHeight w:val="384"/>
        </w:trPr>
        <w:tc>
          <w:tcPr>
            <w:tcW w:w="4395" w:type="dxa"/>
            <w:gridSpan w:val="2"/>
            <w:shd w:val="clear" w:color="auto" w:fill="FFFFFF" w:themeFill="background1"/>
          </w:tcPr>
          <w:p w14:paraId="2EC8AA72" w14:textId="77777777" w:rsidR="005367C5" w:rsidRPr="00E73198" w:rsidRDefault="005367C5" w:rsidP="00CA3F2D">
            <w:pPr>
              <w:ind w:firstLine="720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</w:tcPr>
          <w:p w14:paraId="633F9DEB" w14:textId="77777777" w:rsidR="005367C5" w:rsidRPr="000629B0" w:rsidRDefault="005367C5" w:rsidP="00CA3F2D">
            <w:pPr>
              <w:tabs>
                <w:tab w:val="left" w:pos="939"/>
              </w:tabs>
              <w:ind w:left="-677" w:firstLine="565"/>
              <w:rPr>
                <w:rFonts w:ascii="Times New Roman" w:eastAsia="Calibri" w:hAnsi="Times New Roman" w:cs="Times New Roman"/>
              </w:rPr>
            </w:pPr>
            <w:r w:rsidRPr="000629B0">
              <w:rPr>
                <w:rFonts w:ascii="Times New Roman" w:eastAsia="Calibri" w:hAnsi="Times New Roman" w:cs="Times New Roman"/>
              </w:rPr>
              <w:t xml:space="preserve">   n=228 (%)</w:t>
            </w:r>
          </w:p>
        </w:tc>
        <w:tc>
          <w:tcPr>
            <w:tcW w:w="1559" w:type="dxa"/>
            <w:gridSpan w:val="4"/>
            <w:shd w:val="clear" w:color="auto" w:fill="FFFFFF" w:themeFill="background1"/>
          </w:tcPr>
          <w:p w14:paraId="1A9A3DA7" w14:textId="77777777" w:rsidR="005367C5" w:rsidRPr="000629B0" w:rsidRDefault="005367C5" w:rsidP="00CA3F2D">
            <w:pPr>
              <w:rPr>
                <w:rFonts w:ascii="Times New Roman" w:eastAsia="Calibri" w:hAnsi="Times New Roman" w:cs="Times New Roman"/>
              </w:rPr>
            </w:pPr>
            <w:r w:rsidRPr="000629B0">
              <w:rPr>
                <w:rFonts w:ascii="Times New Roman" w:eastAsia="Calibri" w:hAnsi="Times New Roman" w:cs="Times New Roman"/>
              </w:rPr>
              <w:t xml:space="preserve"> n=156 (%)</w:t>
            </w:r>
          </w:p>
        </w:tc>
        <w:tc>
          <w:tcPr>
            <w:tcW w:w="1134" w:type="dxa"/>
            <w:gridSpan w:val="6"/>
            <w:shd w:val="clear" w:color="auto" w:fill="FFFFFF" w:themeFill="background1"/>
          </w:tcPr>
          <w:p w14:paraId="2A3BFE1F" w14:textId="77777777" w:rsidR="005367C5" w:rsidRPr="00C6419D" w:rsidRDefault="005367C5" w:rsidP="00CA3F2D">
            <w:pPr>
              <w:ind w:left="-677" w:firstLine="428"/>
              <w:jc w:val="center"/>
              <w:rPr>
                <w:rFonts w:ascii="Times New Roman" w:eastAsia="Calibri" w:hAnsi="Times New Roman" w:cs="Times New Roman"/>
              </w:rPr>
            </w:pPr>
            <w:r w:rsidRPr="00C6419D">
              <w:rPr>
                <w:rFonts w:ascii="Times New Roman" w:eastAsia="Calibri" w:hAnsi="Times New Roman" w:cs="Times New Roman"/>
                <w:i/>
              </w:rPr>
              <w:t>p</w:t>
            </w:r>
            <w:r w:rsidRPr="00C6419D">
              <w:rPr>
                <w:rFonts w:ascii="Times New Roman" w:eastAsia="Calibri" w:hAnsi="Times New Roman" w:cs="Times New Roman"/>
              </w:rPr>
              <w:t>-value</w:t>
            </w:r>
            <w:r w:rsidRPr="00C6419D">
              <w:rPr>
                <w:rFonts w:ascii="Times New Roman" w:eastAsia="Calibri" w:hAnsi="Times New Roman" w:cs="Times New Roman"/>
                <w:b/>
                <w:vertAlign w:val="superscript"/>
              </w:rPr>
              <w:t>a</w:t>
            </w:r>
          </w:p>
        </w:tc>
      </w:tr>
      <w:tr w:rsidR="005367C5" w:rsidRPr="0084784D" w14:paraId="2B41614C" w14:textId="77777777" w:rsidTr="00CA3F2D">
        <w:trPr>
          <w:gridAfter w:val="1"/>
          <w:wAfter w:w="138" w:type="dxa"/>
          <w:trHeight w:val="350"/>
        </w:trPr>
        <w:tc>
          <w:tcPr>
            <w:tcW w:w="4253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7A2C1E8F" w14:textId="77777777" w:rsidR="005367C5" w:rsidRPr="005F66F9" w:rsidRDefault="005367C5" w:rsidP="00CA3F2D">
            <w:pPr>
              <w:spacing w:before="80"/>
              <w:rPr>
                <w:rFonts w:ascii="Times New Roman" w:eastAsia="Calibri" w:hAnsi="Times New Roman" w:cs="Times New Roman"/>
                <w:bCs/>
              </w:rPr>
            </w:pPr>
            <w:r w:rsidRPr="005F66F9">
              <w:rPr>
                <w:rFonts w:ascii="Times New Roman" w:eastAsia="Calibri" w:hAnsi="Times New Roman" w:cs="Times New Roman"/>
                <w:bCs/>
              </w:rPr>
              <w:t>Being too tired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099D5C53" w14:textId="77777777" w:rsidR="005367C5" w:rsidRPr="0084784D" w:rsidRDefault="005367C5" w:rsidP="00CA3F2D">
            <w:pPr>
              <w:spacing w:before="80"/>
              <w:ind w:left="-868" w:firstLine="677"/>
              <w:jc w:val="center"/>
              <w:rPr>
                <w:rFonts w:ascii="Times New Roman" w:eastAsia="Calibri" w:hAnsi="Times New Roman" w:cs="Times New Roman"/>
              </w:rPr>
            </w:pPr>
            <w:r w:rsidRPr="0084784D">
              <w:rPr>
                <w:rFonts w:ascii="Times New Roman" w:eastAsia="Calibri" w:hAnsi="Times New Roman" w:cs="Times New Roman"/>
              </w:rPr>
              <w:t>109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74EB7FBE" w14:textId="5EB22B0E" w:rsidR="005367C5" w:rsidRPr="0084784D" w:rsidRDefault="005367C5" w:rsidP="00CA3F2D">
            <w:pPr>
              <w:spacing w:before="80"/>
              <w:ind w:left="-677" w:firstLine="677"/>
              <w:rPr>
                <w:rFonts w:ascii="Times New Roman" w:eastAsia="Calibri" w:hAnsi="Times New Roman" w:cs="Times New Roman"/>
              </w:rPr>
            </w:pPr>
            <w:r w:rsidRPr="0084784D">
              <w:rPr>
                <w:rFonts w:ascii="Times New Roman" w:eastAsia="Calibri" w:hAnsi="Times New Roman" w:cs="Times New Roman"/>
              </w:rPr>
              <w:t>(</w:t>
            </w:r>
            <w:r>
              <w:rPr>
                <w:rFonts w:ascii="Times New Roman" w:eastAsia="Calibri" w:hAnsi="Times New Roman" w:cs="Times New Roman"/>
              </w:rPr>
              <w:t>48</w:t>
            </w:r>
            <w:r w:rsidRPr="0084784D">
              <w:rPr>
                <w:rFonts w:ascii="Times New Roman" w:eastAsia="Calibri" w:hAnsi="Times New Roman" w:cs="Times New Roman"/>
              </w:rPr>
              <w:t>)</w:t>
            </w:r>
            <w:r w:rsidR="003769DC">
              <w:rPr>
                <w:rFonts w:ascii="Times New Roman" w:eastAsia="Calibri" w:hAnsi="Times New Roman" w:cs="Times New Roman"/>
              </w:rPr>
              <w:t xml:space="preserve">     </w:t>
            </w:r>
            <w:r w:rsidRPr="0084784D">
              <w:rPr>
                <w:rFonts w:ascii="Times New Roman" w:eastAsia="Calibri" w:hAnsi="Times New Roman" w:cs="Times New Roman"/>
              </w:rPr>
              <w:t xml:space="preserve">       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09908095" w14:textId="77777777" w:rsidR="005367C5" w:rsidRPr="0084784D" w:rsidRDefault="005367C5" w:rsidP="00CA3F2D">
            <w:pPr>
              <w:spacing w:before="80"/>
              <w:ind w:left="-677" w:right="-26" w:firstLine="677"/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07A17E9E" w14:textId="77777777" w:rsidR="005367C5" w:rsidRPr="0084784D" w:rsidRDefault="005367C5" w:rsidP="00CA3F2D">
            <w:pPr>
              <w:spacing w:before="80"/>
              <w:ind w:left="-677" w:firstLine="677"/>
              <w:rPr>
                <w:rFonts w:ascii="Times New Roman" w:eastAsia="Calibri" w:hAnsi="Times New Roman" w:cs="Times New Roman"/>
                <w:b/>
                <w:bCs/>
              </w:rPr>
            </w:pPr>
            <w:r w:rsidRPr="0084784D">
              <w:rPr>
                <w:rFonts w:ascii="Times New Roman" w:eastAsia="Calibri" w:hAnsi="Times New Roman" w:cs="Times New Roman"/>
              </w:rPr>
              <w:t>(</w:t>
            </w:r>
            <w:r>
              <w:rPr>
                <w:rFonts w:ascii="Times New Roman" w:eastAsia="Calibri" w:hAnsi="Times New Roman" w:cs="Times New Roman"/>
              </w:rPr>
              <w:t>39</w:t>
            </w:r>
            <w:r w:rsidRPr="0084784D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902" w:type="dxa"/>
            <w:gridSpan w:val="4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9832680" w14:textId="77777777" w:rsidR="005367C5" w:rsidRPr="00895D25" w:rsidRDefault="005367C5" w:rsidP="00CA3F2D">
            <w:pPr>
              <w:spacing w:before="80"/>
              <w:ind w:left="-677" w:firstLine="677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0.092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768D1B2" w14:textId="77777777" w:rsidR="005367C5" w:rsidRPr="0084784D" w:rsidRDefault="005367C5" w:rsidP="00CA3F2D">
            <w:pPr>
              <w:spacing w:before="80"/>
              <w:ind w:left="-677" w:firstLine="677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5367C5" w:rsidRPr="0084784D" w14:paraId="02541FAF" w14:textId="77777777" w:rsidTr="00CA3F2D">
        <w:trPr>
          <w:gridAfter w:val="1"/>
          <w:wAfter w:w="138" w:type="dxa"/>
          <w:trHeight w:val="274"/>
        </w:trPr>
        <w:tc>
          <w:tcPr>
            <w:tcW w:w="4253" w:type="dxa"/>
            <w:shd w:val="clear" w:color="auto" w:fill="FFFFFF" w:themeFill="background1"/>
          </w:tcPr>
          <w:p w14:paraId="063E6CF7" w14:textId="77777777" w:rsidR="005367C5" w:rsidRPr="005F66F9" w:rsidRDefault="005367C5" w:rsidP="00CA3F2D">
            <w:pPr>
              <w:rPr>
                <w:rFonts w:ascii="Times New Roman" w:eastAsia="Calibri" w:hAnsi="Times New Roman" w:cs="Times New Roman"/>
                <w:bCs/>
              </w:rPr>
            </w:pPr>
            <w:r w:rsidRPr="005F66F9">
              <w:rPr>
                <w:rFonts w:ascii="Times New Roman" w:eastAsia="Calibri" w:hAnsi="Times New Roman" w:cs="Times New Roman"/>
                <w:bCs/>
              </w:rPr>
              <w:t>Feeling unattractive</w:t>
            </w:r>
          </w:p>
        </w:tc>
        <w:tc>
          <w:tcPr>
            <w:tcW w:w="850" w:type="dxa"/>
            <w:gridSpan w:val="2"/>
            <w:shd w:val="clear" w:color="auto" w:fill="FFFFFF" w:themeFill="background1"/>
          </w:tcPr>
          <w:p w14:paraId="23E6F6BB" w14:textId="77777777" w:rsidR="005367C5" w:rsidRPr="0084784D" w:rsidRDefault="005367C5" w:rsidP="00CA3F2D">
            <w:pPr>
              <w:ind w:left="-677" w:firstLine="677"/>
              <w:jc w:val="center"/>
              <w:rPr>
                <w:rFonts w:ascii="Times New Roman" w:eastAsia="Calibri" w:hAnsi="Times New Roman" w:cs="Times New Roman"/>
              </w:rPr>
            </w:pPr>
            <w:r w:rsidRPr="0084784D">
              <w:rPr>
                <w:rFonts w:ascii="Times New Roman" w:eastAsia="Calibri" w:hAnsi="Times New Roman" w:cs="Times New Roman"/>
              </w:rPr>
              <w:t>92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6E9423D8" w14:textId="77777777" w:rsidR="005367C5" w:rsidRPr="0084784D" w:rsidRDefault="005367C5" w:rsidP="00CA3F2D">
            <w:pPr>
              <w:ind w:left="-677" w:firstLine="677"/>
              <w:rPr>
                <w:rFonts w:ascii="Times New Roman" w:eastAsia="Calibri" w:hAnsi="Times New Roman" w:cs="Times New Roman"/>
              </w:rPr>
            </w:pPr>
            <w:r w:rsidRPr="0084784D">
              <w:rPr>
                <w:rFonts w:ascii="Times New Roman" w:eastAsia="Calibri" w:hAnsi="Times New Roman" w:cs="Times New Roman"/>
              </w:rPr>
              <w:t>(</w:t>
            </w:r>
            <w:r>
              <w:rPr>
                <w:rFonts w:ascii="Times New Roman" w:eastAsia="Calibri" w:hAnsi="Times New Roman" w:cs="Times New Roman"/>
              </w:rPr>
              <w:t>40</w:t>
            </w:r>
            <w:r w:rsidRPr="0084784D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567" w:type="dxa"/>
            <w:shd w:val="clear" w:color="auto" w:fill="FFFFFF" w:themeFill="background1"/>
          </w:tcPr>
          <w:p w14:paraId="44301359" w14:textId="77777777" w:rsidR="005367C5" w:rsidRPr="0084784D" w:rsidRDefault="005367C5" w:rsidP="00CA3F2D">
            <w:pPr>
              <w:ind w:left="-677" w:right="-26" w:firstLine="677"/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39</w:t>
            </w:r>
          </w:p>
        </w:tc>
        <w:tc>
          <w:tcPr>
            <w:tcW w:w="708" w:type="dxa"/>
            <w:shd w:val="clear" w:color="auto" w:fill="FFFFFF" w:themeFill="background1"/>
          </w:tcPr>
          <w:p w14:paraId="03631D2B" w14:textId="77777777" w:rsidR="005367C5" w:rsidRPr="0084784D" w:rsidRDefault="005367C5" w:rsidP="00CA3F2D">
            <w:pPr>
              <w:ind w:left="-677" w:firstLine="677"/>
              <w:rPr>
                <w:rFonts w:ascii="Times New Roman" w:eastAsia="Calibri" w:hAnsi="Times New Roman" w:cs="Times New Roman"/>
                <w:b/>
                <w:bCs/>
              </w:rPr>
            </w:pPr>
            <w:r w:rsidRPr="0084784D">
              <w:rPr>
                <w:rFonts w:ascii="Times New Roman" w:eastAsia="Calibri" w:hAnsi="Times New Roman" w:cs="Times New Roman"/>
              </w:rPr>
              <w:t>(</w:t>
            </w:r>
            <w:r>
              <w:rPr>
                <w:rFonts w:ascii="Times New Roman" w:eastAsia="Calibri" w:hAnsi="Times New Roman" w:cs="Times New Roman"/>
              </w:rPr>
              <w:t>25</w:t>
            </w:r>
            <w:r w:rsidRPr="0084784D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902" w:type="dxa"/>
            <w:gridSpan w:val="4"/>
            <w:shd w:val="clear" w:color="auto" w:fill="auto"/>
          </w:tcPr>
          <w:p w14:paraId="0C62BA50" w14:textId="77777777" w:rsidR="005367C5" w:rsidRPr="00895D25" w:rsidRDefault="005367C5" w:rsidP="00CA3F2D">
            <w:pPr>
              <w:ind w:left="-677" w:firstLine="677"/>
              <w:rPr>
                <w:rFonts w:ascii="Times New Roman" w:eastAsia="Calibri" w:hAnsi="Times New Roman" w:cs="Times New Roman"/>
                <w:b/>
                <w:bCs/>
              </w:rPr>
            </w:pPr>
            <w:r w:rsidRPr="00895D25">
              <w:rPr>
                <w:rFonts w:ascii="Times New Roman" w:eastAsia="Calibri" w:hAnsi="Times New Roman" w:cs="Times New Roman"/>
                <w:b/>
                <w:bCs/>
              </w:rPr>
              <w:t>0.002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29251AD" w14:textId="77777777" w:rsidR="005367C5" w:rsidRPr="0084784D" w:rsidRDefault="005367C5" w:rsidP="00CA3F2D">
            <w:pPr>
              <w:ind w:left="-677" w:firstLine="677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5367C5" w:rsidRPr="0084784D" w14:paraId="6AF09946" w14:textId="77777777" w:rsidTr="00CA3F2D">
        <w:trPr>
          <w:gridAfter w:val="1"/>
          <w:wAfter w:w="138" w:type="dxa"/>
          <w:trHeight w:val="274"/>
        </w:trPr>
        <w:tc>
          <w:tcPr>
            <w:tcW w:w="4253" w:type="dxa"/>
            <w:shd w:val="clear" w:color="auto" w:fill="D9D9D9" w:themeFill="background1" w:themeFillShade="D9"/>
          </w:tcPr>
          <w:p w14:paraId="70503B23" w14:textId="77777777" w:rsidR="005367C5" w:rsidRPr="005F66F9" w:rsidRDefault="005367C5" w:rsidP="00CA3F2D">
            <w:pPr>
              <w:rPr>
                <w:rFonts w:ascii="Times New Roman" w:eastAsia="Calibri" w:hAnsi="Times New Roman" w:cs="Times New Roman"/>
                <w:bCs/>
              </w:rPr>
            </w:pPr>
            <w:r w:rsidRPr="005F66F9">
              <w:rPr>
                <w:rFonts w:ascii="Times New Roman" w:eastAsia="Calibri" w:hAnsi="Times New Roman" w:cs="Times New Roman"/>
                <w:bCs/>
              </w:rPr>
              <w:t>Lack of interest in sexual activity</w:t>
            </w:r>
          </w:p>
        </w:tc>
        <w:tc>
          <w:tcPr>
            <w:tcW w:w="850" w:type="dxa"/>
            <w:gridSpan w:val="2"/>
            <w:shd w:val="clear" w:color="auto" w:fill="D9D9D9" w:themeFill="background1" w:themeFillShade="D9"/>
          </w:tcPr>
          <w:p w14:paraId="50F9A142" w14:textId="77777777" w:rsidR="005367C5" w:rsidRPr="0084784D" w:rsidRDefault="005367C5" w:rsidP="00CA3F2D">
            <w:pPr>
              <w:ind w:left="-677" w:firstLine="677"/>
              <w:jc w:val="center"/>
              <w:rPr>
                <w:rFonts w:ascii="Times New Roman" w:eastAsia="Calibri" w:hAnsi="Times New Roman" w:cs="Times New Roman"/>
              </w:rPr>
            </w:pPr>
            <w:r w:rsidRPr="0084784D">
              <w:rPr>
                <w:rFonts w:ascii="Times New Roman" w:eastAsia="Calibri" w:hAnsi="Times New Roman" w:cs="Times New Roman"/>
              </w:rPr>
              <w:t>84</w:t>
            </w:r>
          </w:p>
        </w:tc>
        <w:tc>
          <w:tcPr>
            <w:tcW w:w="993" w:type="dxa"/>
            <w:gridSpan w:val="2"/>
            <w:shd w:val="clear" w:color="auto" w:fill="D9D9D9" w:themeFill="background1" w:themeFillShade="D9"/>
          </w:tcPr>
          <w:p w14:paraId="13AC2EFB" w14:textId="77777777" w:rsidR="005367C5" w:rsidRPr="0084784D" w:rsidRDefault="005367C5" w:rsidP="00CA3F2D">
            <w:pPr>
              <w:ind w:left="-677" w:firstLine="677"/>
              <w:rPr>
                <w:rFonts w:ascii="Times New Roman" w:eastAsia="Calibri" w:hAnsi="Times New Roman" w:cs="Times New Roman"/>
              </w:rPr>
            </w:pPr>
            <w:r w:rsidRPr="0084784D">
              <w:rPr>
                <w:rFonts w:ascii="Times New Roman" w:eastAsia="Calibri" w:hAnsi="Times New Roman" w:cs="Times New Roman"/>
              </w:rPr>
              <w:t>(</w:t>
            </w:r>
            <w:r>
              <w:rPr>
                <w:rFonts w:ascii="Times New Roman" w:eastAsia="Calibri" w:hAnsi="Times New Roman" w:cs="Times New Roman"/>
              </w:rPr>
              <w:t>37</w:t>
            </w:r>
            <w:r w:rsidRPr="0084784D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4F930A08" w14:textId="77777777" w:rsidR="005367C5" w:rsidRPr="0084784D" w:rsidRDefault="005367C5" w:rsidP="00CA3F2D">
            <w:pPr>
              <w:ind w:left="-677" w:right="-26" w:firstLine="677"/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45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56F4AD3F" w14:textId="77777777" w:rsidR="005367C5" w:rsidRPr="0084784D" w:rsidRDefault="005367C5" w:rsidP="00CA3F2D">
            <w:pPr>
              <w:ind w:left="-677" w:firstLine="677"/>
              <w:rPr>
                <w:rFonts w:ascii="Times New Roman" w:eastAsia="Calibri" w:hAnsi="Times New Roman" w:cs="Times New Roman"/>
                <w:b/>
                <w:bCs/>
              </w:rPr>
            </w:pPr>
            <w:r w:rsidRPr="0084784D">
              <w:rPr>
                <w:rFonts w:ascii="Times New Roman" w:eastAsia="Calibri" w:hAnsi="Times New Roman" w:cs="Times New Roman"/>
              </w:rPr>
              <w:t>(</w:t>
            </w:r>
            <w:r>
              <w:rPr>
                <w:rFonts w:ascii="Times New Roman" w:eastAsia="Calibri" w:hAnsi="Times New Roman" w:cs="Times New Roman"/>
              </w:rPr>
              <w:t>29</w:t>
            </w:r>
            <w:r w:rsidRPr="0084784D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902" w:type="dxa"/>
            <w:gridSpan w:val="4"/>
            <w:shd w:val="clear" w:color="auto" w:fill="D9D9D9" w:themeFill="background1" w:themeFillShade="D9"/>
          </w:tcPr>
          <w:p w14:paraId="03A729A6" w14:textId="77777777" w:rsidR="005367C5" w:rsidRPr="00895D25" w:rsidRDefault="005367C5" w:rsidP="00CA3F2D">
            <w:pPr>
              <w:ind w:left="-677" w:firstLine="677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0.103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EF57E07" w14:textId="77777777" w:rsidR="005367C5" w:rsidRPr="0084784D" w:rsidRDefault="005367C5" w:rsidP="00CA3F2D">
            <w:pPr>
              <w:ind w:left="-677" w:firstLine="677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5367C5" w:rsidRPr="0084784D" w14:paraId="4377B7C4" w14:textId="77777777" w:rsidTr="00CA3F2D">
        <w:trPr>
          <w:gridAfter w:val="1"/>
          <w:wAfter w:w="138" w:type="dxa"/>
          <w:trHeight w:val="274"/>
        </w:trPr>
        <w:tc>
          <w:tcPr>
            <w:tcW w:w="4253" w:type="dxa"/>
            <w:shd w:val="clear" w:color="auto" w:fill="FFFFFF" w:themeFill="background1"/>
          </w:tcPr>
          <w:p w14:paraId="2B34FE41" w14:textId="77777777" w:rsidR="005367C5" w:rsidRPr="005F66F9" w:rsidRDefault="005367C5" w:rsidP="00CA3F2D">
            <w:pPr>
              <w:rPr>
                <w:rFonts w:ascii="Times New Roman" w:eastAsia="Calibri" w:hAnsi="Times New Roman" w:cs="Times New Roman"/>
                <w:bCs/>
              </w:rPr>
            </w:pPr>
            <w:r w:rsidRPr="005F66F9">
              <w:rPr>
                <w:rFonts w:ascii="Times New Roman" w:eastAsia="Calibri" w:hAnsi="Times New Roman" w:cs="Times New Roman"/>
                <w:bCs/>
              </w:rPr>
              <w:t>No partner</w:t>
            </w:r>
          </w:p>
        </w:tc>
        <w:tc>
          <w:tcPr>
            <w:tcW w:w="850" w:type="dxa"/>
            <w:gridSpan w:val="2"/>
            <w:shd w:val="clear" w:color="auto" w:fill="FFFFFF" w:themeFill="background1"/>
          </w:tcPr>
          <w:p w14:paraId="2B0AC5C7" w14:textId="77777777" w:rsidR="005367C5" w:rsidRPr="0084784D" w:rsidRDefault="005367C5" w:rsidP="00CA3F2D">
            <w:pPr>
              <w:ind w:left="-677" w:firstLine="677"/>
              <w:jc w:val="center"/>
              <w:rPr>
                <w:rFonts w:ascii="Times New Roman" w:eastAsia="Calibri" w:hAnsi="Times New Roman" w:cs="Times New Roman"/>
              </w:rPr>
            </w:pPr>
            <w:r w:rsidRPr="0084784D">
              <w:rPr>
                <w:rFonts w:ascii="Times New Roman" w:eastAsia="Calibri" w:hAnsi="Times New Roman" w:cs="Times New Roman"/>
              </w:rPr>
              <w:t>61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575225AE" w14:textId="77777777" w:rsidR="005367C5" w:rsidRPr="0084784D" w:rsidRDefault="005367C5" w:rsidP="00CA3F2D">
            <w:pPr>
              <w:ind w:left="-677" w:firstLine="677"/>
              <w:rPr>
                <w:rFonts w:ascii="Times New Roman" w:eastAsia="Calibri" w:hAnsi="Times New Roman" w:cs="Times New Roman"/>
              </w:rPr>
            </w:pPr>
            <w:r w:rsidRPr="0084784D">
              <w:rPr>
                <w:rFonts w:ascii="Times New Roman" w:eastAsia="Calibri" w:hAnsi="Times New Roman" w:cs="Times New Roman"/>
              </w:rPr>
              <w:t>(</w:t>
            </w:r>
            <w:r>
              <w:rPr>
                <w:rFonts w:ascii="Times New Roman" w:eastAsia="Calibri" w:hAnsi="Times New Roman" w:cs="Times New Roman"/>
              </w:rPr>
              <w:t>27</w:t>
            </w:r>
            <w:r w:rsidRPr="0084784D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567" w:type="dxa"/>
            <w:shd w:val="clear" w:color="auto" w:fill="FFFFFF" w:themeFill="background1"/>
          </w:tcPr>
          <w:p w14:paraId="057C5B82" w14:textId="77777777" w:rsidR="005367C5" w:rsidRPr="0084784D" w:rsidRDefault="005367C5" w:rsidP="00CA3F2D">
            <w:pPr>
              <w:ind w:left="-677" w:right="-26" w:firstLine="677"/>
              <w:jc w:val="right"/>
              <w:rPr>
                <w:rFonts w:ascii="Times New Roman" w:eastAsia="Calibri" w:hAnsi="Times New Roman" w:cs="Times New Roman"/>
              </w:rPr>
            </w:pPr>
            <w:r w:rsidRPr="0084784D">
              <w:rPr>
                <w:rFonts w:ascii="Times New Roman" w:eastAsia="Calibri" w:hAnsi="Times New Roman" w:cs="Times New Roman"/>
              </w:rPr>
              <w:t>4</w:t>
            </w: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08" w:type="dxa"/>
            <w:shd w:val="clear" w:color="auto" w:fill="FFFFFF" w:themeFill="background1"/>
          </w:tcPr>
          <w:p w14:paraId="0ECF2ECB" w14:textId="77777777" w:rsidR="005367C5" w:rsidRPr="0084784D" w:rsidRDefault="005367C5" w:rsidP="00CA3F2D">
            <w:pPr>
              <w:ind w:left="-677" w:firstLine="677"/>
              <w:rPr>
                <w:rFonts w:ascii="Times New Roman" w:eastAsia="Calibri" w:hAnsi="Times New Roman" w:cs="Times New Roman"/>
                <w:b/>
                <w:bCs/>
              </w:rPr>
            </w:pPr>
            <w:r w:rsidRPr="0084784D">
              <w:rPr>
                <w:rFonts w:ascii="Times New Roman" w:eastAsia="Calibri" w:hAnsi="Times New Roman" w:cs="Times New Roman"/>
              </w:rPr>
              <w:t>(</w:t>
            </w:r>
            <w:r>
              <w:rPr>
                <w:rFonts w:ascii="Times New Roman" w:eastAsia="Calibri" w:hAnsi="Times New Roman" w:cs="Times New Roman"/>
              </w:rPr>
              <w:t>28</w:t>
            </w:r>
            <w:r w:rsidRPr="0084784D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902" w:type="dxa"/>
            <w:gridSpan w:val="4"/>
            <w:shd w:val="clear" w:color="auto" w:fill="auto"/>
          </w:tcPr>
          <w:p w14:paraId="3D42EDCC" w14:textId="77777777" w:rsidR="005367C5" w:rsidRPr="00895D25" w:rsidRDefault="005367C5" w:rsidP="00CA3F2D">
            <w:pPr>
              <w:ind w:left="-677" w:firstLine="677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0.754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BA992F6" w14:textId="77777777" w:rsidR="005367C5" w:rsidRPr="0084784D" w:rsidRDefault="005367C5" w:rsidP="00CA3F2D">
            <w:pPr>
              <w:ind w:left="-677" w:firstLine="677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5367C5" w:rsidRPr="0084784D" w14:paraId="0013E43C" w14:textId="77777777" w:rsidTr="00CA3F2D">
        <w:trPr>
          <w:gridAfter w:val="1"/>
          <w:wAfter w:w="138" w:type="dxa"/>
          <w:trHeight w:val="274"/>
        </w:trPr>
        <w:tc>
          <w:tcPr>
            <w:tcW w:w="4253" w:type="dxa"/>
            <w:shd w:val="clear" w:color="auto" w:fill="D9D9D9" w:themeFill="background1" w:themeFillShade="D9"/>
          </w:tcPr>
          <w:p w14:paraId="62D1B038" w14:textId="77777777" w:rsidR="005367C5" w:rsidRPr="005F66F9" w:rsidRDefault="005367C5" w:rsidP="00CA3F2D">
            <w:pPr>
              <w:rPr>
                <w:rFonts w:ascii="Times New Roman" w:eastAsia="Calibri" w:hAnsi="Times New Roman" w:cs="Times New Roman"/>
                <w:bCs/>
              </w:rPr>
            </w:pPr>
            <w:r w:rsidRPr="005F66F9">
              <w:rPr>
                <w:rFonts w:ascii="Times New Roman" w:eastAsia="Calibri" w:hAnsi="Times New Roman" w:cs="Times New Roman"/>
                <w:bCs/>
              </w:rPr>
              <w:t>Vaginal dryness or pain</w:t>
            </w:r>
          </w:p>
        </w:tc>
        <w:tc>
          <w:tcPr>
            <w:tcW w:w="850" w:type="dxa"/>
            <w:gridSpan w:val="2"/>
            <w:shd w:val="clear" w:color="auto" w:fill="D9D9D9" w:themeFill="background1" w:themeFillShade="D9"/>
          </w:tcPr>
          <w:p w14:paraId="21624244" w14:textId="77777777" w:rsidR="005367C5" w:rsidRPr="0084784D" w:rsidRDefault="005367C5" w:rsidP="00CA3F2D">
            <w:pPr>
              <w:ind w:left="-677" w:firstLine="677"/>
              <w:jc w:val="center"/>
              <w:rPr>
                <w:rFonts w:ascii="Times New Roman" w:eastAsia="Calibri" w:hAnsi="Times New Roman" w:cs="Times New Roman"/>
              </w:rPr>
            </w:pPr>
            <w:r w:rsidRPr="0084784D">
              <w:rPr>
                <w:rFonts w:ascii="Times New Roman" w:eastAsia="Calibri" w:hAnsi="Times New Roman" w:cs="Times New Roman"/>
              </w:rPr>
              <w:t>55</w:t>
            </w:r>
          </w:p>
        </w:tc>
        <w:tc>
          <w:tcPr>
            <w:tcW w:w="993" w:type="dxa"/>
            <w:gridSpan w:val="2"/>
            <w:shd w:val="clear" w:color="auto" w:fill="D9D9D9" w:themeFill="background1" w:themeFillShade="D9"/>
          </w:tcPr>
          <w:p w14:paraId="5194F016" w14:textId="77777777" w:rsidR="005367C5" w:rsidRPr="0084784D" w:rsidRDefault="005367C5" w:rsidP="00CA3F2D">
            <w:pPr>
              <w:ind w:left="-677" w:firstLine="67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(24</w:t>
            </w:r>
            <w:r w:rsidRPr="0084784D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59CB5D79" w14:textId="77777777" w:rsidR="005367C5" w:rsidRPr="0084784D" w:rsidRDefault="005367C5" w:rsidP="00CA3F2D">
            <w:pPr>
              <w:ind w:left="-677" w:right="-26" w:firstLine="677"/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69CDD0DB" w14:textId="77777777" w:rsidR="005367C5" w:rsidRPr="0084784D" w:rsidRDefault="005367C5" w:rsidP="00CA3F2D">
            <w:pPr>
              <w:ind w:left="-677" w:firstLine="677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</w:rPr>
              <w:t>(6)</w:t>
            </w:r>
          </w:p>
        </w:tc>
        <w:tc>
          <w:tcPr>
            <w:tcW w:w="902" w:type="dxa"/>
            <w:gridSpan w:val="4"/>
            <w:shd w:val="clear" w:color="auto" w:fill="D9D9D9" w:themeFill="background1" w:themeFillShade="D9"/>
          </w:tcPr>
          <w:p w14:paraId="17D262F6" w14:textId="77777777" w:rsidR="005367C5" w:rsidRPr="006C1028" w:rsidRDefault="005367C5" w:rsidP="00CA3F2D">
            <w:pPr>
              <w:ind w:left="-677" w:firstLine="677"/>
              <w:rPr>
                <w:rFonts w:ascii="Times New Roman" w:eastAsia="Calibri" w:hAnsi="Times New Roman" w:cs="Times New Roman"/>
                <w:b/>
                <w:bCs/>
              </w:rPr>
            </w:pPr>
            <w:r w:rsidRPr="006C1028">
              <w:rPr>
                <w:rFonts w:ascii="Times New Roman" w:eastAsia="Calibri" w:hAnsi="Times New Roman" w:cs="Times New Roman"/>
                <w:b/>
                <w:bCs/>
              </w:rPr>
              <w:t>&lt;0.001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D2B4570" w14:textId="77777777" w:rsidR="005367C5" w:rsidRPr="0084784D" w:rsidRDefault="005367C5" w:rsidP="00CA3F2D">
            <w:pPr>
              <w:ind w:left="-677" w:firstLine="677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5367C5" w:rsidRPr="0084784D" w14:paraId="2DC0C77D" w14:textId="77777777" w:rsidTr="00CA3F2D">
        <w:trPr>
          <w:gridAfter w:val="1"/>
          <w:wAfter w:w="138" w:type="dxa"/>
          <w:trHeight w:val="274"/>
        </w:trPr>
        <w:tc>
          <w:tcPr>
            <w:tcW w:w="4253" w:type="dxa"/>
            <w:shd w:val="clear" w:color="auto" w:fill="FFFFFF" w:themeFill="background1"/>
          </w:tcPr>
          <w:p w14:paraId="16277FBB" w14:textId="77777777" w:rsidR="005367C5" w:rsidRPr="005F66F9" w:rsidRDefault="005367C5" w:rsidP="00CA3F2D">
            <w:pPr>
              <w:rPr>
                <w:rFonts w:ascii="Times New Roman" w:eastAsia="Calibri" w:hAnsi="Times New Roman" w:cs="Times New Roman"/>
                <w:bCs/>
              </w:rPr>
            </w:pPr>
            <w:r w:rsidRPr="005F66F9">
              <w:rPr>
                <w:rFonts w:ascii="Times New Roman" w:eastAsia="Calibri" w:hAnsi="Times New Roman" w:cs="Times New Roman"/>
                <w:bCs/>
              </w:rPr>
              <w:t>Do not have time / too busy</w:t>
            </w:r>
          </w:p>
        </w:tc>
        <w:tc>
          <w:tcPr>
            <w:tcW w:w="850" w:type="dxa"/>
            <w:gridSpan w:val="2"/>
            <w:shd w:val="clear" w:color="auto" w:fill="FFFFFF" w:themeFill="background1"/>
          </w:tcPr>
          <w:p w14:paraId="045BE9AD" w14:textId="77777777" w:rsidR="005367C5" w:rsidRPr="0084784D" w:rsidRDefault="005367C5" w:rsidP="00CA3F2D">
            <w:pPr>
              <w:ind w:left="-677" w:firstLine="677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55205095" w14:textId="77777777" w:rsidR="005367C5" w:rsidRPr="0084784D" w:rsidRDefault="005367C5" w:rsidP="00CA3F2D">
            <w:pPr>
              <w:ind w:left="-677" w:firstLine="677"/>
              <w:rPr>
                <w:rFonts w:ascii="Times New Roman" w:eastAsia="Calibri" w:hAnsi="Times New Roman" w:cs="Times New Roman"/>
              </w:rPr>
            </w:pPr>
            <w:r w:rsidRPr="0084784D">
              <w:rPr>
                <w:rFonts w:ascii="Times New Roman" w:eastAsia="Calibri" w:hAnsi="Times New Roman" w:cs="Times New Roman"/>
              </w:rPr>
              <w:t>(</w:t>
            </w:r>
            <w:r>
              <w:rPr>
                <w:rFonts w:ascii="Times New Roman" w:eastAsia="Calibri" w:hAnsi="Times New Roman" w:cs="Times New Roman"/>
              </w:rPr>
              <w:t>15</w:t>
            </w:r>
            <w:r w:rsidRPr="0084784D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567" w:type="dxa"/>
            <w:shd w:val="clear" w:color="auto" w:fill="FFFFFF" w:themeFill="background1"/>
          </w:tcPr>
          <w:p w14:paraId="53C03764" w14:textId="77777777" w:rsidR="005367C5" w:rsidRPr="0084784D" w:rsidRDefault="005367C5" w:rsidP="00CA3F2D">
            <w:pPr>
              <w:ind w:left="-677" w:right="-26" w:firstLine="677"/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46</w:t>
            </w:r>
          </w:p>
        </w:tc>
        <w:tc>
          <w:tcPr>
            <w:tcW w:w="708" w:type="dxa"/>
            <w:shd w:val="clear" w:color="auto" w:fill="FFFFFF" w:themeFill="background1"/>
          </w:tcPr>
          <w:p w14:paraId="1019E819" w14:textId="77777777" w:rsidR="005367C5" w:rsidRPr="00D829EA" w:rsidRDefault="005367C5" w:rsidP="00CA3F2D">
            <w:pPr>
              <w:ind w:left="-677" w:firstLine="677"/>
              <w:rPr>
                <w:rFonts w:ascii="Times New Roman" w:eastAsia="Calibri" w:hAnsi="Times New Roman" w:cs="Times New Roman"/>
              </w:rPr>
            </w:pPr>
            <w:r w:rsidRPr="00D829EA">
              <w:rPr>
                <w:rFonts w:ascii="Times New Roman" w:eastAsia="Calibri" w:hAnsi="Times New Roman" w:cs="Times New Roman"/>
              </w:rPr>
              <w:t>(</w:t>
            </w:r>
            <w:r>
              <w:rPr>
                <w:rFonts w:ascii="Times New Roman" w:eastAsia="Calibri" w:hAnsi="Times New Roman" w:cs="Times New Roman"/>
              </w:rPr>
              <w:t>29</w:t>
            </w:r>
            <w:r w:rsidRPr="00D829EA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902" w:type="dxa"/>
            <w:gridSpan w:val="4"/>
            <w:shd w:val="clear" w:color="auto" w:fill="auto"/>
          </w:tcPr>
          <w:p w14:paraId="4CE9C8B8" w14:textId="77777777" w:rsidR="005367C5" w:rsidRPr="006C1028" w:rsidRDefault="005367C5" w:rsidP="00CA3F2D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6C1028">
              <w:rPr>
                <w:rFonts w:ascii="Times New Roman" w:eastAsia="Calibri" w:hAnsi="Times New Roman" w:cs="Times New Roman"/>
                <w:b/>
                <w:bCs/>
              </w:rPr>
              <w:t>0.001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FC6192E" w14:textId="77777777" w:rsidR="005367C5" w:rsidRPr="0084784D" w:rsidRDefault="005367C5" w:rsidP="00CA3F2D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5367C5" w:rsidRPr="005012CB" w14:paraId="336742A7" w14:textId="77777777" w:rsidTr="00CA3F2D">
        <w:trPr>
          <w:gridAfter w:val="1"/>
          <w:wAfter w:w="138" w:type="dxa"/>
          <w:trHeight w:val="274"/>
        </w:trPr>
        <w:tc>
          <w:tcPr>
            <w:tcW w:w="4253" w:type="dxa"/>
            <w:shd w:val="clear" w:color="auto" w:fill="D9D9D9" w:themeFill="background1" w:themeFillShade="D9"/>
          </w:tcPr>
          <w:p w14:paraId="57B1CEB7" w14:textId="77777777" w:rsidR="005367C5" w:rsidRPr="005F66F9" w:rsidRDefault="005367C5" w:rsidP="00CA3F2D">
            <w:pPr>
              <w:rPr>
                <w:rFonts w:ascii="Times New Roman" w:eastAsia="Calibri" w:hAnsi="Times New Roman" w:cs="Times New Roman"/>
                <w:bCs/>
              </w:rPr>
            </w:pPr>
            <w:r w:rsidRPr="005F66F9">
              <w:rPr>
                <w:rFonts w:ascii="Times New Roman" w:eastAsia="Calibri" w:hAnsi="Times New Roman" w:cs="Times New Roman"/>
                <w:bCs/>
              </w:rPr>
              <w:t>Do not enjoy sexual activity</w:t>
            </w:r>
          </w:p>
        </w:tc>
        <w:tc>
          <w:tcPr>
            <w:tcW w:w="850" w:type="dxa"/>
            <w:gridSpan w:val="2"/>
            <w:shd w:val="clear" w:color="auto" w:fill="D9D9D9" w:themeFill="background1" w:themeFillShade="D9"/>
          </w:tcPr>
          <w:p w14:paraId="5B54272F" w14:textId="77777777" w:rsidR="005367C5" w:rsidRPr="005012CB" w:rsidRDefault="005367C5" w:rsidP="00CA3F2D">
            <w:pPr>
              <w:ind w:left="-677" w:firstLine="677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993" w:type="dxa"/>
            <w:gridSpan w:val="2"/>
            <w:shd w:val="clear" w:color="auto" w:fill="D9D9D9" w:themeFill="background1" w:themeFillShade="D9"/>
          </w:tcPr>
          <w:p w14:paraId="467014B5" w14:textId="77777777" w:rsidR="005367C5" w:rsidRPr="005012CB" w:rsidRDefault="005367C5" w:rsidP="00CA3F2D">
            <w:pPr>
              <w:ind w:left="-677" w:firstLine="67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(13)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54D74D67" w14:textId="77777777" w:rsidR="005367C5" w:rsidRPr="005012CB" w:rsidRDefault="005367C5" w:rsidP="00CA3F2D">
            <w:pPr>
              <w:ind w:left="-677" w:right="-26" w:firstLine="677"/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62C1469A" w14:textId="77777777" w:rsidR="005367C5" w:rsidRPr="005012CB" w:rsidRDefault="005367C5" w:rsidP="00CA3F2D">
            <w:pPr>
              <w:ind w:left="-677" w:firstLine="67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(6)</w:t>
            </w:r>
          </w:p>
        </w:tc>
        <w:tc>
          <w:tcPr>
            <w:tcW w:w="902" w:type="dxa"/>
            <w:gridSpan w:val="4"/>
            <w:shd w:val="clear" w:color="auto" w:fill="D9D9D9" w:themeFill="background1" w:themeFillShade="D9"/>
          </w:tcPr>
          <w:p w14:paraId="2BBE6826" w14:textId="77777777" w:rsidR="005367C5" w:rsidRPr="006C1028" w:rsidRDefault="005367C5" w:rsidP="00CA3F2D">
            <w:pPr>
              <w:ind w:left="-677" w:firstLine="677"/>
              <w:rPr>
                <w:rFonts w:ascii="Times New Roman" w:eastAsia="Calibri" w:hAnsi="Times New Roman" w:cs="Times New Roman"/>
                <w:b/>
                <w:bCs/>
              </w:rPr>
            </w:pPr>
            <w:r w:rsidRPr="006C1028">
              <w:rPr>
                <w:rFonts w:ascii="Times New Roman" w:eastAsia="Calibri" w:hAnsi="Times New Roman" w:cs="Times New Roman"/>
                <w:b/>
                <w:bCs/>
              </w:rPr>
              <w:t>0.019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2AE4A5A" w14:textId="77777777" w:rsidR="005367C5" w:rsidRPr="005012CB" w:rsidRDefault="005367C5" w:rsidP="00CA3F2D">
            <w:pPr>
              <w:ind w:left="-677" w:firstLine="677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5367C5" w:rsidRPr="005012CB" w14:paraId="7147194A" w14:textId="77777777" w:rsidTr="00CA3F2D">
        <w:trPr>
          <w:gridAfter w:val="1"/>
          <w:wAfter w:w="138" w:type="dxa"/>
          <w:trHeight w:val="274"/>
        </w:trPr>
        <w:tc>
          <w:tcPr>
            <w:tcW w:w="4253" w:type="dxa"/>
            <w:shd w:val="clear" w:color="auto" w:fill="auto"/>
          </w:tcPr>
          <w:p w14:paraId="1B74BFFC" w14:textId="77777777" w:rsidR="005367C5" w:rsidRPr="005F66F9" w:rsidRDefault="005367C5" w:rsidP="00CA3F2D">
            <w:pPr>
              <w:rPr>
                <w:rFonts w:ascii="Times New Roman" w:eastAsia="Calibri" w:hAnsi="Times New Roman" w:cs="Times New Roman"/>
                <w:bCs/>
              </w:rPr>
            </w:pPr>
            <w:r w:rsidRPr="005F66F9">
              <w:rPr>
                <w:rFonts w:ascii="Times New Roman" w:eastAsia="Calibri" w:hAnsi="Times New Roman" w:cs="Times New Roman"/>
                <w:bCs/>
              </w:rPr>
              <w:t>Orgasm ability difficulties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68F5ECAD" w14:textId="77777777" w:rsidR="005367C5" w:rsidRPr="005012CB" w:rsidRDefault="005367C5" w:rsidP="00CA3F2D">
            <w:pPr>
              <w:ind w:left="-677" w:firstLine="677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3D85A9A6" w14:textId="77777777" w:rsidR="005367C5" w:rsidRPr="005012CB" w:rsidRDefault="005367C5" w:rsidP="00CA3F2D">
            <w:pPr>
              <w:ind w:left="-677" w:firstLine="67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(10)</w:t>
            </w:r>
          </w:p>
        </w:tc>
        <w:tc>
          <w:tcPr>
            <w:tcW w:w="567" w:type="dxa"/>
            <w:shd w:val="clear" w:color="auto" w:fill="auto"/>
          </w:tcPr>
          <w:p w14:paraId="4BCA285C" w14:textId="77777777" w:rsidR="005367C5" w:rsidRPr="005012CB" w:rsidRDefault="005367C5" w:rsidP="00CA3F2D">
            <w:pPr>
              <w:ind w:left="-677" w:right="-26" w:firstLine="677"/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14:paraId="257B3035" w14:textId="77777777" w:rsidR="005367C5" w:rsidRPr="005012CB" w:rsidRDefault="005367C5" w:rsidP="00CA3F2D">
            <w:pPr>
              <w:ind w:left="-677" w:firstLine="67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(4)</w:t>
            </w:r>
          </w:p>
        </w:tc>
        <w:tc>
          <w:tcPr>
            <w:tcW w:w="902" w:type="dxa"/>
            <w:gridSpan w:val="4"/>
            <w:shd w:val="clear" w:color="auto" w:fill="auto"/>
          </w:tcPr>
          <w:p w14:paraId="01F5327B" w14:textId="77777777" w:rsidR="005367C5" w:rsidRPr="00895D25" w:rsidRDefault="005367C5" w:rsidP="00CA3F2D">
            <w:pPr>
              <w:ind w:left="-677" w:firstLine="677"/>
              <w:rPr>
                <w:rFonts w:ascii="Times New Roman" w:eastAsia="Calibri" w:hAnsi="Times New Roman" w:cs="Times New Roman"/>
                <w:b/>
                <w:bCs/>
              </w:rPr>
            </w:pPr>
            <w:r w:rsidRPr="00895D25">
              <w:rPr>
                <w:rFonts w:ascii="Times New Roman" w:eastAsia="Calibri" w:hAnsi="Times New Roman" w:cs="Times New Roman"/>
                <w:b/>
                <w:bCs/>
              </w:rPr>
              <w:t>0.045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69E4844" w14:textId="77777777" w:rsidR="005367C5" w:rsidRPr="005012CB" w:rsidRDefault="005367C5" w:rsidP="00CA3F2D">
            <w:pPr>
              <w:ind w:left="-677" w:firstLine="677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5367C5" w:rsidRPr="005012CB" w14:paraId="174BB35F" w14:textId="77777777" w:rsidTr="00CA3F2D">
        <w:trPr>
          <w:gridAfter w:val="1"/>
          <w:wAfter w:w="138" w:type="dxa"/>
          <w:trHeight w:val="274"/>
        </w:trPr>
        <w:tc>
          <w:tcPr>
            <w:tcW w:w="4253" w:type="dxa"/>
            <w:shd w:val="clear" w:color="auto" w:fill="D9D9D9" w:themeFill="background1" w:themeFillShade="D9"/>
          </w:tcPr>
          <w:p w14:paraId="4FA232C1" w14:textId="77777777" w:rsidR="005367C5" w:rsidRPr="005F66F9" w:rsidRDefault="005367C5" w:rsidP="00CA3F2D">
            <w:pPr>
              <w:rPr>
                <w:rFonts w:ascii="Times New Roman" w:eastAsia="Calibri" w:hAnsi="Times New Roman" w:cs="Times New Roman"/>
                <w:bCs/>
              </w:rPr>
            </w:pPr>
            <w:r w:rsidRPr="005F66F9">
              <w:rPr>
                <w:rFonts w:ascii="Times New Roman" w:eastAsia="Calibri" w:hAnsi="Times New Roman" w:cs="Times New Roman"/>
                <w:bCs/>
              </w:rPr>
              <w:t>Too painful</w:t>
            </w:r>
          </w:p>
        </w:tc>
        <w:tc>
          <w:tcPr>
            <w:tcW w:w="850" w:type="dxa"/>
            <w:gridSpan w:val="2"/>
            <w:shd w:val="clear" w:color="auto" w:fill="D9D9D9" w:themeFill="background1" w:themeFillShade="D9"/>
          </w:tcPr>
          <w:p w14:paraId="1C81EE28" w14:textId="77777777" w:rsidR="005367C5" w:rsidRPr="005012CB" w:rsidRDefault="005367C5" w:rsidP="00CA3F2D">
            <w:pPr>
              <w:ind w:left="-677" w:firstLine="677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</w:p>
        </w:tc>
        <w:tc>
          <w:tcPr>
            <w:tcW w:w="993" w:type="dxa"/>
            <w:gridSpan w:val="2"/>
            <w:shd w:val="clear" w:color="auto" w:fill="D9D9D9" w:themeFill="background1" w:themeFillShade="D9"/>
          </w:tcPr>
          <w:p w14:paraId="3F9A386B" w14:textId="77777777" w:rsidR="005367C5" w:rsidRPr="005012CB" w:rsidRDefault="005367C5" w:rsidP="00CA3F2D">
            <w:pPr>
              <w:ind w:left="-677" w:firstLine="67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(10)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1A732A14" w14:textId="77777777" w:rsidR="005367C5" w:rsidRPr="005012CB" w:rsidRDefault="005367C5" w:rsidP="00CA3F2D">
            <w:pPr>
              <w:ind w:left="-677" w:right="-26" w:firstLine="677"/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4F220680" w14:textId="77777777" w:rsidR="005367C5" w:rsidRPr="005012CB" w:rsidRDefault="005367C5" w:rsidP="00CA3F2D">
            <w:pPr>
              <w:ind w:left="-677" w:firstLine="67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(3)</w:t>
            </w:r>
          </w:p>
        </w:tc>
        <w:tc>
          <w:tcPr>
            <w:tcW w:w="902" w:type="dxa"/>
            <w:gridSpan w:val="4"/>
            <w:shd w:val="clear" w:color="auto" w:fill="D9D9D9" w:themeFill="background1" w:themeFillShade="D9"/>
          </w:tcPr>
          <w:p w14:paraId="6760300B" w14:textId="77777777" w:rsidR="005367C5" w:rsidRPr="006C1028" w:rsidRDefault="005367C5" w:rsidP="00CA3F2D">
            <w:pPr>
              <w:ind w:left="-677" w:firstLine="677"/>
              <w:rPr>
                <w:rFonts w:ascii="Times New Roman" w:eastAsia="Calibri" w:hAnsi="Times New Roman" w:cs="Times New Roman"/>
                <w:b/>
                <w:bCs/>
              </w:rPr>
            </w:pPr>
            <w:r w:rsidRPr="006C1028">
              <w:rPr>
                <w:rFonts w:ascii="Times New Roman" w:eastAsia="Calibri" w:hAnsi="Times New Roman" w:cs="Times New Roman"/>
                <w:b/>
                <w:bCs/>
              </w:rPr>
              <w:t>0.005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0200423" w14:textId="77777777" w:rsidR="005367C5" w:rsidRPr="005012CB" w:rsidRDefault="005367C5" w:rsidP="00CA3F2D">
            <w:pPr>
              <w:ind w:left="-677" w:firstLine="677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5367C5" w:rsidRPr="005012CB" w14:paraId="00254256" w14:textId="77777777" w:rsidTr="00CA3F2D">
        <w:trPr>
          <w:gridAfter w:val="1"/>
          <w:wAfter w:w="138" w:type="dxa"/>
          <w:trHeight w:val="274"/>
        </w:trPr>
        <w:tc>
          <w:tcPr>
            <w:tcW w:w="4253" w:type="dxa"/>
            <w:shd w:val="clear" w:color="auto" w:fill="auto"/>
          </w:tcPr>
          <w:p w14:paraId="4E2CF257" w14:textId="77777777" w:rsidR="005367C5" w:rsidRPr="005F66F9" w:rsidRDefault="005367C5" w:rsidP="00CA3F2D">
            <w:pPr>
              <w:rPr>
                <w:rFonts w:ascii="Times New Roman" w:eastAsia="Calibri" w:hAnsi="Times New Roman" w:cs="Times New Roman"/>
                <w:bCs/>
              </w:rPr>
            </w:pPr>
            <w:r w:rsidRPr="005F66F9">
              <w:rPr>
                <w:rFonts w:ascii="Times New Roman" w:eastAsia="Calibri" w:hAnsi="Times New Roman" w:cs="Times New Roman"/>
                <w:bCs/>
              </w:rPr>
              <w:t>Worries about discomfort in clitoris/labia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2D59E19A" w14:textId="77777777" w:rsidR="005367C5" w:rsidRPr="005012CB" w:rsidRDefault="005367C5" w:rsidP="00CA3F2D">
            <w:pPr>
              <w:ind w:left="-677" w:firstLine="677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6C309D4B" w14:textId="77777777" w:rsidR="005367C5" w:rsidRPr="005012CB" w:rsidRDefault="005367C5" w:rsidP="00CA3F2D">
            <w:pPr>
              <w:ind w:left="-677" w:firstLine="67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(9)</w:t>
            </w:r>
          </w:p>
        </w:tc>
        <w:tc>
          <w:tcPr>
            <w:tcW w:w="567" w:type="dxa"/>
            <w:shd w:val="clear" w:color="auto" w:fill="auto"/>
          </w:tcPr>
          <w:p w14:paraId="200F49F9" w14:textId="77777777" w:rsidR="005367C5" w:rsidRPr="005012CB" w:rsidRDefault="005367C5" w:rsidP="00CA3F2D">
            <w:pPr>
              <w:ind w:left="-677" w:right="-26" w:firstLine="677"/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14:paraId="05959586" w14:textId="77777777" w:rsidR="005367C5" w:rsidRPr="005012CB" w:rsidRDefault="005367C5" w:rsidP="00CA3F2D">
            <w:pPr>
              <w:ind w:left="-677" w:firstLine="67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(4)</w:t>
            </w:r>
          </w:p>
        </w:tc>
        <w:tc>
          <w:tcPr>
            <w:tcW w:w="902" w:type="dxa"/>
            <w:gridSpan w:val="4"/>
            <w:shd w:val="clear" w:color="auto" w:fill="auto"/>
          </w:tcPr>
          <w:p w14:paraId="5695F4C5" w14:textId="77777777" w:rsidR="005367C5" w:rsidRPr="00895D25" w:rsidRDefault="005367C5" w:rsidP="00CA3F2D">
            <w:pPr>
              <w:ind w:left="-677" w:firstLine="677"/>
              <w:rPr>
                <w:rFonts w:ascii="Times New Roman" w:eastAsia="Calibri" w:hAnsi="Times New Roman" w:cs="Times New Roman"/>
                <w:b/>
                <w:bCs/>
              </w:rPr>
            </w:pPr>
            <w:r w:rsidRPr="00895D25">
              <w:rPr>
                <w:rFonts w:ascii="Times New Roman" w:eastAsia="Calibri" w:hAnsi="Times New Roman" w:cs="Times New Roman"/>
                <w:b/>
                <w:bCs/>
              </w:rPr>
              <w:t>0.043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1DC0128" w14:textId="77777777" w:rsidR="005367C5" w:rsidRPr="005012CB" w:rsidRDefault="005367C5" w:rsidP="00CA3F2D">
            <w:pPr>
              <w:ind w:left="-677" w:firstLine="677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5367C5" w:rsidRPr="005012CB" w14:paraId="2B406046" w14:textId="77777777" w:rsidTr="00CA3F2D">
        <w:trPr>
          <w:gridAfter w:val="1"/>
          <w:wAfter w:w="138" w:type="dxa"/>
          <w:trHeight w:val="274"/>
        </w:trPr>
        <w:tc>
          <w:tcPr>
            <w:tcW w:w="4253" w:type="dxa"/>
            <w:shd w:val="clear" w:color="auto" w:fill="D9D9D9" w:themeFill="background1" w:themeFillShade="D9"/>
          </w:tcPr>
          <w:p w14:paraId="306E98D0" w14:textId="77777777" w:rsidR="005367C5" w:rsidRPr="005F66F9" w:rsidRDefault="005367C5" w:rsidP="00CA3F2D">
            <w:pPr>
              <w:rPr>
                <w:rFonts w:ascii="Times New Roman" w:eastAsia="Calibri" w:hAnsi="Times New Roman" w:cs="Times New Roman"/>
                <w:bCs/>
              </w:rPr>
            </w:pPr>
            <w:r w:rsidRPr="005F66F9">
              <w:rPr>
                <w:rFonts w:ascii="Times New Roman" w:eastAsia="Calibri" w:hAnsi="Times New Roman" w:cs="Times New Roman"/>
                <w:bCs/>
              </w:rPr>
              <w:t>Partner did not want to</w:t>
            </w:r>
          </w:p>
        </w:tc>
        <w:tc>
          <w:tcPr>
            <w:tcW w:w="850" w:type="dxa"/>
            <w:gridSpan w:val="2"/>
            <w:shd w:val="clear" w:color="auto" w:fill="D9D9D9" w:themeFill="background1" w:themeFillShade="D9"/>
          </w:tcPr>
          <w:p w14:paraId="1DE9268D" w14:textId="77777777" w:rsidR="005367C5" w:rsidRDefault="005367C5" w:rsidP="00CA3F2D">
            <w:pPr>
              <w:ind w:left="-677" w:firstLine="677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993" w:type="dxa"/>
            <w:gridSpan w:val="2"/>
            <w:shd w:val="clear" w:color="auto" w:fill="D9D9D9" w:themeFill="background1" w:themeFillShade="D9"/>
          </w:tcPr>
          <w:p w14:paraId="1478BFEC" w14:textId="77777777" w:rsidR="005367C5" w:rsidRDefault="005367C5" w:rsidP="00CA3F2D">
            <w:pPr>
              <w:ind w:left="-677" w:firstLine="67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(7)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7678C42" w14:textId="77777777" w:rsidR="005367C5" w:rsidRDefault="005367C5" w:rsidP="00CA3F2D">
            <w:pPr>
              <w:ind w:left="-677" w:right="-26" w:firstLine="677"/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5A7CC3C6" w14:textId="77777777" w:rsidR="005367C5" w:rsidRDefault="005367C5" w:rsidP="00CA3F2D">
            <w:pPr>
              <w:ind w:left="-677" w:firstLine="67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(7)</w:t>
            </w:r>
          </w:p>
        </w:tc>
        <w:tc>
          <w:tcPr>
            <w:tcW w:w="902" w:type="dxa"/>
            <w:gridSpan w:val="4"/>
            <w:shd w:val="clear" w:color="auto" w:fill="D9D9D9" w:themeFill="background1" w:themeFillShade="D9"/>
          </w:tcPr>
          <w:p w14:paraId="7F6F703F" w14:textId="77777777" w:rsidR="005367C5" w:rsidRPr="00895D25" w:rsidRDefault="005367C5" w:rsidP="00CA3F2D">
            <w:pPr>
              <w:ind w:left="-677" w:firstLine="677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0.99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132219C" w14:textId="77777777" w:rsidR="005367C5" w:rsidRPr="005012CB" w:rsidRDefault="005367C5" w:rsidP="00CA3F2D">
            <w:pPr>
              <w:ind w:left="-677" w:firstLine="677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5367C5" w14:paraId="0A4CF47F" w14:textId="77777777" w:rsidTr="00CA3F2D">
        <w:trPr>
          <w:gridAfter w:val="1"/>
          <w:wAfter w:w="138" w:type="dxa"/>
          <w:trHeight w:val="274"/>
        </w:trPr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5FBA27FB" w14:textId="77777777" w:rsidR="005367C5" w:rsidRPr="005F66F9" w:rsidRDefault="005367C5" w:rsidP="00CA3F2D">
            <w:pPr>
              <w:rPr>
                <w:rFonts w:ascii="Times New Roman" w:eastAsia="Calibri" w:hAnsi="Times New Roman" w:cs="Times New Roman"/>
              </w:rPr>
            </w:pPr>
            <w:r w:rsidRPr="005F66F9">
              <w:rPr>
                <w:rFonts w:ascii="Times New Roman" w:eastAsia="Calibri" w:hAnsi="Times New Roman" w:cs="Times New Roman"/>
                <w:bCs/>
              </w:rPr>
              <w:t>Other reason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9CBE20" w14:textId="77777777" w:rsidR="005367C5" w:rsidRDefault="005367C5" w:rsidP="00CA3F2D">
            <w:pPr>
              <w:ind w:left="-677" w:firstLine="677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40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36815B" w14:textId="77777777" w:rsidR="005367C5" w:rsidRDefault="005367C5" w:rsidP="00CA3F2D">
            <w:pPr>
              <w:ind w:left="-677" w:firstLine="67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(18)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590D4E95" w14:textId="77777777" w:rsidR="005367C5" w:rsidRDefault="005367C5" w:rsidP="00CA3F2D">
            <w:pPr>
              <w:ind w:left="-677" w:right="-26" w:firstLine="677"/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6E8C91C1" w14:textId="77777777" w:rsidR="005367C5" w:rsidRDefault="005367C5" w:rsidP="00CA3F2D">
            <w:pPr>
              <w:ind w:left="-677" w:firstLine="67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(24)</w:t>
            </w:r>
          </w:p>
        </w:tc>
        <w:tc>
          <w:tcPr>
            <w:tcW w:w="90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C07AF9" w14:textId="77777777" w:rsidR="005367C5" w:rsidRDefault="005367C5" w:rsidP="00CA3F2D">
            <w:pPr>
              <w:ind w:left="-677" w:firstLine="67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0.138</w:t>
            </w:r>
          </w:p>
        </w:tc>
        <w:tc>
          <w:tcPr>
            <w:tcW w:w="2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3A5E9F" w14:textId="77777777" w:rsidR="005367C5" w:rsidRDefault="005367C5" w:rsidP="00CA3F2D">
            <w:pPr>
              <w:ind w:left="-677" w:firstLine="677"/>
              <w:rPr>
                <w:rFonts w:ascii="Times New Roman" w:eastAsia="Calibri" w:hAnsi="Times New Roman" w:cs="Times New Roman"/>
              </w:rPr>
            </w:pPr>
          </w:p>
        </w:tc>
      </w:tr>
      <w:tr w:rsidR="005367C5" w:rsidRPr="008F65A8" w14:paraId="06D9F8D3" w14:textId="77777777" w:rsidTr="00CA3F2D">
        <w:trPr>
          <w:gridAfter w:val="5"/>
          <w:wAfter w:w="331" w:type="dxa"/>
          <w:trHeight w:val="1192"/>
        </w:trPr>
        <w:tc>
          <w:tcPr>
            <w:tcW w:w="8080" w:type="dxa"/>
            <w:gridSpan w:val="9"/>
            <w:shd w:val="clear" w:color="auto" w:fill="FFFFFF" w:themeFill="background1"/>
          </w:tcPr>
          <w:p w14:paraId="454C73FE" w14:textId="77777777" w:rsidR="005367C5" w:rsidRPr="00856178" w:rsidRDefault="005367C5" w:rsidP="00CA3F2D">
            <w:pPr>
              <w:rPr>
                <w:rFonts w:ascii="Times New Roman" w:eastAsia="Calibri" w:hAnsi="Times New Roman" w:cs="Times New Roman"/>
                <w:b/>
                <w:bCs/>
                <w:sz w:val="6"/>
                <w:szCs w:val="6"/>
              </w:rPr>
            </w:pPr>
          </w:p>
          <w:p w14:paraId="210AB888" w14:textId="77777777" w:rsidR="005367C5" w:rsidRPr="005F66F9" w:rsidRDefault="005367C5" w:rsidP="005367C5">
            <w:pPr>
              <w:ind w:left="-57"/>
              <w:rPr>
                <w:rFonts w:ascii="Times New Roman" w:eastAsia="Calibri" w:hAnsi="Times New Roman" w:cs="Times New Roman"/>
              </w:rPr>
            </w:pPr>
            <w:r w:rsidRPr="005F66F9">
              <w:rPr>
                <w:rFonts w:ascii="Times New Roman" w:eastAsia="Calibri" w:hAnsi="Times New Roman" w:cs="Times New Roman"/>
                <w:bCs/>
              </w:rPr>
              <w:t>Frequencies &gt;5% are reported in the table. “Other reason” included worries about                pregnancy, pregnancy, recent delivery, living with small children, long-distance relationship, depression, violent relationship and menstruation.</w:t>
            </w:r>
          </w:p>
          <w:p w14:paraId="33560A68" w14:textId="77777777" w:rsidR="005367C5" w:rsidRPr="008F65A8" w:rsidRDefault="005367C5" w:rsidP="00CA3F2D">
            <w:pPr>
              <w:ind w:left="-56"/>
              <w:rPr>
                <w:rFonts w:ascii="Times New Roman" w:hAnsi="Times New Roman" w:cs="Times New Roman"/>
                <w:b/>
                <w:bCs/>
              </w:rPr>
            </w:pPr>
            <w:r w:rsidRPr="005F66F9">
              <w:rPr>
                <w:rFonts w:ascii="Times New Roman" w:hAnsi="Times New Roman" w:cs="Times New Roman"/>
                <w:bCs/>
                <w:vertAlign w:val="superscript"/>
              </w:rPr>
              <w:t>a</w:t>
            </w:r>
            <w:r w:rsidRPr="005F66F9">
              <w:rPr>
                <w:rFonts w:ascii="Times New Roman" w:hAnsi="Times New Roman" w:cs="Times New Roman"/>
                <w:bCs/>
              </w:rPr>
              <w:t>Statistically significant differences indicated in bold; tested by Chi-square or Fisher’s exact test.</w:t>
            </w:r>
          </w:p>
        </w:tc>
      </w:tr>
    </w:tbl>
    <w:p w14:paraId="22CA96DA" w14:textId="0F6C4CA4" w:rsidR="00E24EBD" w:rsidRDefault="00E24EBD">
      <w:pPr>
        <w:spacing w:after="160" w:line="259" w:lineRule="auto"/>
        <w:sectPr w:rsidR="00E24EBD" w:rsidSect="00BF6A61">
          <w:pgSz w:w="11906" w:h="16838" w:code="9"/>
          <w:pgMar w:top="1440" w:right="1440" w:bottom="1440" w:left="1440" w:header="708" w:footer="708" w:gutter="0"/>
          <w:cols w:space="708"/>
          <w:docGrid w:linePitch="360"/>
        </w:sectPr>
      </w:pPr>
    </w:p>
    <w:p w14:paraId="13BB37B0" w14:textId="48C4DD36" w:rsidR="0004525A" w:rsidRDefault="0004525A">
      <w:pPr>
        <w:spacing w:after="160" w:line="259" w:lineRule="auto"/>
      </w:pPr>
    </w:p>
    <w:tbl>
      <w:tblPr>
        <w:tblStyle w:val="Tabellrutnt"/>
        <w:tblpPr w:leftFromText="141" w:rightFromText="141" w:vertAnchor="text" w:horzAnchor="page" w:tblpX="1267" w:tblpY="157"/>
        <w:tblW w:w="237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03"/>
        <w:gridCol w:w="6"/>
        <w:gridCol w:w="850"/>
        <w:gridCol w:w="851"/>
        <w:gridCol w:w="708"/>
        <w:gridCol w:w="851"/>
        <w:gridCol w:w="850"/>
        <w:gridCol w:w="851"/>
        <w:gridCol w:w="709"/>
        <w:gridCol w:w="850"/>
        <w:gridCol w:w="851"/>
        <w:gridCol w:w="850"/>
        <w:gridCol w:w="709"/>
        <w:gridCol w:w="1134"/>
        <w:gridCol w:w="992"/>
        <w:gridCol w:w="9450"/>
      </w:tblGrid>
      <w:tr w:rsidR="00D13E80" w:rsidRPr="00FC242E" w14:paraId="0C6EBDDD" w14:textId="77777777" w:rsidTr="00104977">
        <w:trPr>
          <w:trHeight w:val="548"/>
        </w:trPr>
        <w:tc>
          <w:tcPr>
            <w:tcW w:w="23767" w:type="dxa"/>
            <w:gridSpan w:val="17"/>
          </w:tcPr>
          <w:p w14:paraId="47528F05" w14:textId="7B1F6A81" w:rsidR="00053B56" w:rsidRDefault="00D13E80" w:rsidP="0054629C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b/>
              </w:rPr>
              <w:t>Supplementary Table 3</w:t>
            </w:r>
            <w:r w:rsidRPr="00484574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053B56">
              <w:rPr>
                <w:rFonts w:ascii="Times New Roman" w:hAnsi="Times New Roman" w:cs="Times New Roman"/>
                <w:lang w:val="en-GB"/>
              </w:rPr>
              <w:t>Descriptive statistics</w:t>
            </w:r>
            <w:r w:rsidR="0054629C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053B56">
              <w:rPr>
                <w:rFonts w:ascii="Times New Roman" w:hAnsi="Times New Roman" w:cs="Times New Roman"/>
                <w:lang w:val="en-GB"/>
              </w:rPr>
              <w:t>for</w:t>
            </w:r>
            <w:r w:rsidR="0054629C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54629C" w:rsidRPr="00053B56">
              <w:rPr>
                <w:rFonts w:ascii="Times New Roman" w:hAnsi="Times New Roman" w:cs="Times New Roman"/>
                <w:lang w:val="en-GB"/>
              </w:rPr>
              <w:t xml:space="preserve">the </w:t>
            </w:r>
            <w:r w:rsidR="001D657C" w:rsidRPr="00053B56">
              <w:rPr>
                <w:rFonts w:ascii="Times New Roman" w:hAnsi="Times New Roman" w:cs="Times New Roman"/>
              </w:rPr>
              <w:t xml:space="preserve">PROMIS </w:t>
            </w:r>
            <w:r w:rsidR="0054629C" w:rsidRPr="00053B56">
              <w:rPr>
                <w:rFonts w:ascii="Times New Roman" w:hAnsi="Times New Roman" w:cs="Times New Roman"/>
                <w:lang w:val="en-GB"/>
              </w:rPr>
              <w:t>Sexual Fu</w:t>
            </w:r>
            <w:r w:rsidR="00053B56">
              <w:rPr>
                <w:rFonts w:ascii="Times New Roman" w:hAnsi="Times New Roman" w:cs="Times New Roman"/>
                <w:lang w:val="en-GB"/>
              </w:rPr>
              <w:t>nction and Satisfaction</w:t>
            </w:r>
            <w:r w:rsidR="00691C0F" w:rsidRPr="00053B56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053B56">
              <w:rPr>
                <w:rFonts w:ascii="Times New Roman" w:hAnsi="Times New Roman" w:cs="Times New Roman"/>
                <w:lang w:val="en-GB"/>
              </w:rPr>
              <w:t xml:space="preserve">measure </w:t>
            </w:r>
            <w:r w:rsidR="00691C0F" w:rsidRPr="00053B56">
              <w:rPr>
                <w:rFonts w:ascii="Times New Roman" w:hAnsi="Times New Roman" w:cs="Times New Roman"/>
                <w:lang w:val="en-GB"/>
              </w:rPr>
              <w:t>(SexFS)</w:t>
            </w:r>
            <w:r w:rsidR="00053B56">
              <w:rPr>
                <w:rFonts w:ascii="Times New Roman" w:hAnsi="Times New Roman" w:cs="Times New Roman"/>
                <w:lang w:val="en-GB"/>
              </w:rPr>
              <w:t xml:space="preserve"> version 2.0 </w:t>
            </w:r>
            <w:r>
              <w:rPr>
                <w:rFonts w:ascii="Times New Roman" w:hAnsi="Times New Roman" w:cs="Times New Roman"/>
                <w:lang w:val="en-GB"/>
              </w:rPr>
              <w:t>in</w:t>
            </w:r>
            <w:r w:rsidRPr="00FC242E">
              <w:rPr>
                <w:rFonts w:ascii="Times New Roman" w:hAnsi="Times New Roman" w:cs="Times New Roman"/>
                <w:lang w:val="en-GB"/>
              </w:rPr>
              <w:t xml:space="preserve"> women with </w:t>
            </w:r>
          </w:p>
          <w:p w14:paraId="416538EA" w14:textId="0D569505" w:rsidR="00975D95" w:rsidRPr="0059104B" w:rsidRDefault="00D13E80" w:rsidP="00975D95">
            <w:pPr>
              <w:ind w:left="34" w:right="970"/>
              <w:rPr>
                <w:rFonts w:ascii="Times New Roman" w:hAnsi="Times New Roman" w:cs="Times New Roman"/>
                <w:lang w:val="en-GB"/>
              </w:rPr>
            </w:pPr>
            <w:r w:rsidRPr="00FC242E">
              <w:rPr>
                <w:rFonts w:ascii="Times New Roman" w:hAnsi="Times New Roman" w:cs="Times New Roman"/>
                <w:lang w:val="en-GB"/>
              </w:rPr>
              <w:t>cancer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053B56">
              <w:rPr>
                <w:rFonts w:ascii="Times New Roman" w:hAnsi="Times New Roman" w:cs="Times New Roman"/>
                <w:lang w:val="en-GB"/>
              </w:rPr>
              <w:t xml:space="preserve">1.5 years post-diagnosis </w:t>
            </w:r>
            <w:r>
              <w:rPr>
                <w:rFonts w:ascii="Times New Roman" w:hAnsi="Times New Roman" w:cs="Times New Roman"/>
                <w:lang w:val="en-GB"/>
              </w:rPr>
              <w:t>and a comparison group</w:t>
            </w:r>
            <w:r w:rsidR="00975D95">
              <w:rPr>
                <w:rFonts w:ascii="Times New Roman" w:hAnsi="Times New Roman" w:cs="Times New Roman"/>
                <w:lang w:val="en-GB"/>
              </w:rPr>
              <w:t xml:space="preserve">, </w:t>
            </w:r>
            <w:r w:rsidR="00975D95" w:rsidRPr="001127DF">
              <w:rPr>
                <w:rFonts w:ascii="Times New Roman" w:hAnsi="Times New Roman" w:cs="Times New Roman"/>
                <w:lang w:val="en-GB"/>
              </w:rPr>
              <w:t xml:space="preserve">results given for women </w:t>
            </w:r>
            <w:r w:rsidR="007B0F06" w:rsidRPr="001127DF">
              <w:rPr>
                <w:rFonts w:ascii="Times New Roman" w:hAnsi="Times New Roman" w:cs="Times New Roman"/>
                <w:lang w:val="en-GB"/>
              </w:rPr>
              <w:t xml:space="preserve">having had sex </w:t>
            </w:r>
            <w:r w:rsidR="00975D95" w:rsidRPr="001127DF">
              <w:rPr>
                <w:rFonts w:ascii="Times New Roman" w:hAnsi="Times New Roman" w:cs="Times New Roman"/>
                <w:lang w:val="en-GB"/>
              </w:rPr>
              <w:t>(partner/solo sex) the past 30 days</w:t>
            </w:r>
          </w:p>
          <w:p w14:paraId="1455D48E" w14:textId="1F05ED16" w:rsidR="0054629C" w:rsidRDefault="0054629C" w:rsidP="0054629C">
            <w:pPr>
              <w:rPr>
                <w:rFonts w:ascii="Times New Roman" w:hAnsi="Times New Roman" w:cs="Times New Roman"/>
                <w:lang w:val="en-GB"/>
              </w:rPr>
            </w:pPr>
          </w:p>
          <w:p w14:paraId="0355C4E2" w14:textId="517F1BAE" w:rsidR="00D13E80" w:rsidRPr="00FC242E" w:rsidRDefault="00D13E80" w:rsidP="005462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</w:p>
        </w:tc>
      </w:tr>
      <w:tr w:rsidR="00053B56" w:rsidRPr="00D64D2A" w14:paraId="28C37F20" w14:textId="77777777" w:rsidTr="00053B56">
        <w:trPr>
          <w:gridAfter w:val="1"/>
          <w:wAfter w:w="9450" w:type="dxa"/>
          <w:trHeight w:val="753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7DC3" w14:textId="77777777" w:rsidR="00D13E80" w:rsidRPr="00D13E80" w:rsidRDefault="00D13E80" w:rsidP="0010497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</w:p>
          <w:p w14:paraId="4FC35757" w14:textId="77777777" w:rsidR="00D13E80" w:rsidRPr="00D13E80" w:rsidRDefault="00D13E80" w:rsidP="0010497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  <w:r w:rsidRPr="00D13E8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Dysfunction related to domains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729C" w14:textId="77777777" w:rsidR="00D13E80" w:rsidRPr="00D13E80" w:rsidRDefault="00D13E80" w:rsidP="0010497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</w:p>
          <w:p w14:paraId="0A0B8186" w14:textId="77777777" w:rsidR="00D13E80" w:rsidRPr="00D13E80" w:rsidRDefault="00D13E80" w:rsidP="0010497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  <w:r w:rsidRPr="00D13E8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Brain tumor</w:t>
            </w:r>
          </w:p>
          <w:p w14:paraId="7674A3A7" w14:textId="22A0C52C" w:rsidR="00D13E80" w:rsidRPr="00D13E80" w:rsidRDefault="00D13E80" w:rsidP="00904C7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  <w:r w:rsidRPr="00D13E8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n=66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E17D" w14:textId="77777777" w:rsidR="00D13E80" w:rsidRPr="00D13E80" w:rsidRDefault="00D13E80" w:rsidP="0010497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</w:p>
          <w:p w14:paraId="2050DA3E" w14:textId="178A620A" w:rsidR="00D13E80" w:rsidRPr="00D13E80" w:rsidRDefault="00D13E80" w:rsidP="0010497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  <w:r w:rsidRPr="00D13E8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Breast cancer</w:t>
            </w:r>
          </w:p>
          <w:p w14:paraId="70E2D2F4" w14:textId="42141585" w:rsidR="00D13E80" w:rsidRPr="00D13E80" w:rsidRDefault="00D13E80" w:rsidP="0010497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  <w:r w:rsidRPr="00D13E8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n</w:t>
            </w:r>
            <w:r w:rsidRPr="00D13E80"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  <w:t xml:space="preserve">=349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F805" w14:textId="77777777" w:rsidR="00D13E80" w:rsidRPr="00D13E80" w:rsidRDefault="00D13E80" w:rsidP="0010497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</w:p>
          <w:p w14:paraId="67273C31" w14:textId="1258A566" w:rsidR="00D13E80" w:rsidRPr="00D13E80" w:rsidRDefault="00D13E80" w:rsidP="00D13E80">
            <w:pPr>
              <w:ind w:left="-11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  <w:r w:rsidRPr="00D13E8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Cervical cancer</w:t>
            </w:r>
          </w:p>
          <w:p w14:paraId="576D1E4F" w14:textId="16C9C7F8" w:rsidR="00D13E80" w:rsidRPr="00D13E80" w:rsidRDefault="00D13E80" w:rsidP="0010497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  <w:r w:rsidRPr="00D13E8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n=190</w:t>
            </w:r>
            <w:r w:rsidRPr="00D13E80" w:rsidDel="00792F2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0296" w14:textId="77777777" w:rsidR="00D13E80" w:rsidRPr="00D13E80" w:rsidRDefault="00D13E80" w:rsidP="0010497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</w:p>
          <w:p w14:paraId="65511AEB" w14:textId="2310D549" w:rsidR="00D13E80" w:rsidRPr="00D13E80" w:rsidRDefault="00D13E80" w:rsidP="00D13E80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13E8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Lymphoma</w:t>
            </w:r>
          </w:p>
          <w:p w14:paraId="6451273F" w14:textId="0548CBFA" w:rsidR="00D13E80" w:rsidRPr="00D13E80" w:rsidRDefault="0054629C" w:rsidP="0010497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N=57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2A4839" w14:textId="77777777" w:rsidR="00D13E80" w:rsidRPr="00D13E80" w:rsidRDefault="00D13E80" w:rsidP="0010497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</w:p>
          <w:p w14:paraId="72F631D6" w14:textId="389FDE92" w:rsidR="00D13E80" w:rsidRPr="00D13E80" w:rsidRDefault="00D13E80" w:rsidP="0010497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  <w:r w:rsidRPr="00D13E8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Ovarian cancer</w:t>
            </w:r>
          </w:p>
          <w:p w14:paraId="69E2D9B3" w14:textId="4614768B" w:rsidR="00D13E80" w:rsidRPr="00D13E80" w:rsidRDefault="00D13E80" w:rsidP="00904C7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  <w:r w:rsidRPr="00D13E8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N=32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A6D717E" w14:textId="77777777" w:rsidR="00D13E80" w:rsidRPr="00D13E80" w:rsidRDefault="00D13E80" w:rsidP="0010497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</w:p>
          <w:p w14:paraId="3EC684B7" w14:textId="1BAA2C2D" w:rsidR="00D13E80" w:rsidRPr="00D13E80" w:rsidRDefault="00D13E80" w:rsidP="0010497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  <w:r w:rsidRPr="00D13E8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All diagnoses</w:t>
            </w:r>
          </w:p>
          <w:p w14:paraId="60DE2E67" w14:textId="6935E884" w:rsidR="00D13E80" w:rsidRPr="00D13E80" w:rsidRDefault="00D13E80" w:rsidP="0010497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  <w:r w:rsidRPr="00D13E8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N=694</w:t>
            </w:r>
            <w:r w:rsidR="0054629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25987F6" w14:textId="77777777" w:rsidR="00D13E80" w:rsidRPr="00D13E80" w:rsidRDefault="00D13E80" w:rsidP="0010497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</w:p>
          <w:p w14:paraId="410E2142" w14:textId="561EB02D" w:rsidR="00D13E80" w:rsidRPr="00D13E80" w:rsidRDefault="00D13E80" w:rsidP="0010497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  <w:r w:rsidRPr="00D13E8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Comparison group</w:t>
            </w:r>
          </w:p>
          <w:p w14:paraId="14D11CA5" w14:textId="6783A998" w:rsidR="00D13E80" w:rsidRPr="00D13E80" w:rsidRDefault="00D13E80" w:rsidP="0010497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  <w:r w:rsidRPr="00D13E8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 xml:space="preserve">N=493 </w:t>
            </w:r>
          </w:p>
        </w:tc>
      </w:tr>
      <w:tr w:rsidR="0054629C" w:rsidRPr="00963CB0" w14:paraId="3DA22FEC" w14:textId="77777777" w:rsidTr="002D448D">
        <w:trPr>
          <w:gridAfter w:val="1"/>
          <w:wAfter w:w="9450" w:type="dxa"/>
          <w:trHeight w:val="281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C491" w14:textId="77777777" w:rsidR="00D13E80" w:rsidRPr="00963CB0" w:rsidRDefault="00D13E80" w:rsidP="00104977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B1D5A1" w14:textId="0C31561E" w:rsidR="00D13E80" w:rsidRPr="00053B56" w:rsidRDefault="00D13E80" w:rsidP="00D13E80">
            <w:pPr>
              <w:ind w:left="-10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  <w:r w:rsidRPr="00053B56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Mean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F79F7C" w14:textId="0EAE94AF" w:rsidR="00D13E80" w:rsidRPr="00053B56" w:rsidRDefault="00D13E80" w:rsidP="00D13E80">
            <w:pPr>
              <w:ind w:left="-10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053B56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SD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25D4B25" w14:textId="121EB8B2" w:rsidR="00D13E80" w:rsidRPr="00053B56" w:rsidRDefault="00D13E80" w:rsidP="00104977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  <w:r w:rsidRPr="00053B56"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  <w:t>Mean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0B89AA" w14:textId="0131C7C5" w:rsidR="00D13E80" w:rsidRPr="00053B56" w:rsidRDefault="00D13E80" w:rsidP="0010497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053B56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SD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018931F" w14:textId="432FA67A" w:rsidR="00D13E80" w:rsidRPr="00053B56" w:rsidRDefault="00D13E80" w:rsidP="0010497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053B56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Mean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A9EB2F" w14:textId="5B3AB404" w:rsidR="00D13E80" w:rsidRPr="00053B56" w:rsidRDefault="00D13E80" w:rsidP="00104977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  <w:r w:rsidRPr="00053B56"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  <w:t>SD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3EF980" w14:textId="77777777" w:rsidR="00D13E80" w:rsidRPr="00053B56" w:rsidRDefault="00D13E80" w:rsidP="0010497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053B56"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  <w:t xml:space="preserve">Mean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D0ED73" w14:textId="3CF5ACCA" w:rsidR="00D13E80" w:rsidRPr="00053B56" w:rsidRDefault="00D13E80" w:rsidP="0010497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053B56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SD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BB404B9" w14:textId="3CF77337" w:rsidR="00D13E80" w:rsidRPr="00053B56" w:rsidRDefault="00D13E80" w:rsidP="00D13E80">
            <w:pPr>
              <w:ind w:left="-104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053B56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Mean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F31F872" w14:textId="1B9ABAE6" w:rsidR="00D13E80" w:rsidRPr="00053B56" w:rsidRDefault="00D13E80" w:rsidP="0010497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053B56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SD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37EB820" w14:textId="3B84160A" w:rsidR="00D13E80" w:rsidRPr="00053B56" w:rsidRDefault="00D13E80" w:rsidP="0010497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053B56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Mean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B14F293" w14:textId="6C4E65F2" w:rsidR="00D13E80" w:rsidRPr="00053B56" w:rsidRDefault="00D13E80" w:rsidP="0010497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053B56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SD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060CFD4" w14:textId="5EB3FC64" w:rsidR="00D13E80" w:rsidRPr="00053B56" w:rsidRDefault="00D13E80" w:rsidP="00D13E80">
            <w:pPr>
              <w:ind w:left="-112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  <w:r w:rsidRPr="00053B56"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  <w:t>Mean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AABDFA" w14:textId="0E574A9F" w:rsidR="00D13E80" w:rsidRPr="00053B56" w:rsidRDefault="00D13E80" w:rsidP="0010497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053B56"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  <w:t xml:space="preserve">SD </w:t>
            </w:r>
          </w:p>
        </w:tc>
      </w:tr>
      <w:tr w:rsidR="0054629C" w:rsidRPr="00D64D2A" w14:paraId="32185FEB" w14:textId="77777777" w:rsidTr="002D448D">
        <w:trPr>
          <w:gridAfter w:val="1"/>
          <w:wAfter w:w="9450" w:type="dxa"/>
          <w:trHeight w:val="25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154602" w14:textId="77777777" w:rsidR="00D13E80" w:rsidRPr="001127DF" w:rsidRDefault="00D13E80" w:rsidP="00D13E80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127DF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Satisfaction with sex life</w:t>
            </w:r>
          </w:p>
        </w:tc>
        <w:tc>
          <w:tcPr>
            <w:tcW w:w="70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52B62F6" w14:textId="6F09904A" w:rsidR="00D13E80" w:rsidRPr="001127DF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1127DF">
              <w:rPr>
                <w:rFonts w:ascii="Arial" w:hAnsi="Arial" w:cs="Arial"/>
                <w:color w:val="000000" w:themeColor="text1"/>
                <w:sz w:val="18"/>
                <w:szCs w:val="18"/>
              </w:rPr>
              <w:t>50,35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EE0378" w14:textId="7EAB28BE" w:rsidR="00D13E80" w:rsidRPr="001127DF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1127DF">
              <w:rPr>
                <w:rFonts w:ascii="Arial" w:hAnsi="Arial" w:cs="Arial"/>
                <w:color w:val="000000" w:themeColor="text1"/>
                <w:sz w:val="18"/>
                <w:szCs w:val="18"/>
              </w:rPr>
              <w:t>8,14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8065F5" w14:textId="0992A232" w:rsidR="00D13E80" w:rsidRPr="001127DF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1127DF">
              <w:rPr>
                <w:rFonts w:ascii="Arial" w:hAnsi="Arial" w:cs="Arial"/>
                <w:color w:val="000000" w:themeColor="text1"/>
                <w:sz w:val="18"/>
                <w:szCs w:val="18"/>
              </w:rPr>
              <w:t>47,33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903A0A" w14:textId="59651575" w:rsidR="00D13E80" w:rsidRPr="001127DF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1127DF">
              <w:rPr>
                <w:rFonts w:ascii="Arial" w:hAnsi="Arial" w:cs="Arial"/>
                <w:color w:val="000000" w:themeColor="text1"/>
                <w:sz w:val="18"/>
                <w:szCs w:val="18"/>
              </w:rPr>
              <w:t>8,11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4D46C1A" w14:textId="75A7F010" w:rsidR="00D13E80" w:rsidRPr="001127DF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1127DF">
              <w:rPr>
                <w:rFonts w:ascii="Arial" w:hAnsi="Arial" w:cs="Arial"/>
                <w:color w:val="000000" w:themeColor="text1"/>
                <w:sz w:val="18"/>
                <w:szCs w:val="18"/>
              </w:rPr>
              <w:t>49,35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67197F" w14:textId="46B19F9B" w:rsidR="00D13E80" w:rsidRPr="001127DF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1127DF">
              <w:rPr>
                <w:rFonts w:ascii="Arial" w:hAnsi="Arial" w:cs="Arial"/>
                <w:color w:val="000000" w:themeColor="text1"/>
                <w:sz w:val="18"/>
                <w:szCs w:val="18"/>
              </w:rPr>
              <w:t>8,30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440447" w14:textId="09737BA6" w:rsidR="00D13E80" w:rsidRPr="001127DF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1127DF">
              <w:rPr>
                <w:rFonts w:ascii="Arial" w:hAnsi="Arial" w:cs="Arial"/>
                <w:color w:val="000000" w:themeColor="text1"/>
                <w:sz w:val="18"/>
                <w:szCs w:val="18"/>
              </w:rPr>
              <w:t>50,12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2C1F9C" w14:textId="2E5B50CB" w:rsidR="00D13E80" w:rsidRPr="001127DF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1127DF">
              <w:rPr>
                <w:rFonts w:ascii="Arial" w:hAnsi="Arial" w:cs="Arial"/>
                <w:color w:val="000000" w:themeColor="text1"/>
                <w:sz w:val="18"/>
                <w:szCs w:val="18"/>
              </w:rPr>
              <w:t>8,21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64E1AD" w14:textId="6F9C5D37" w:rsidR="00D13E80" w:rsidRPr="001127DF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1127DF">
              <w:rPr>
                <w:rFonts w:ascii="Arial" w:hAnsi="Arial" w:cs="Arial"/>
                <w:color w:val="000000" w:themeColor="text1"/>
                <w:sz w:val="18"/>
                <w:szCs w:val="18"/>
              </w:rPr>
              <w:t>46,97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FE3D7DE" w14:textId="5CB0EA55" w:rsidR="00D13E80" w:rsidRPr="001127DF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1127DF">
              <w:rPr>
                <w:rFonts w:ascii="Arial" w:hAnsi="Arial" w:cs="Arial"/>
                <w:color w:val="000000" w:themeColor="text1"/>
                <w:sz w:val="18"/>
                <w:szCs w:val="18"/>
              </w:rPr>
              <w:t>9,33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9326112" w14:textId="6855AB79" w:rsidR="00D13E80" w:rsidRPr="001127DF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1127DF">
              <w:rPr>
                <w:rFonts w:ascii="Arial" w:hAnsi="Arial" w:cs="Arial"/>
                <w:color w:val="000000" w:themeColor="text1"/>
                <w:sz w:val="18"/>
                <w:szCs w:val="18"/>
              </w:rPr>
              <w:t>48,42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CC2C45C" w14:textId="524726B5" w:rsidR="00D13E80" w:rsidRPr="001127DF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1127DF">
              <w:rPr>
                <w:rFonts w:ascii="Arial" w:hAnsi="Arial" w:cs="Arial"/>
                <w:color w:val="000000" w:themeColor="text1"/>
                <w:sz w:val="18"/>
                <w:szCs w:val="18"/>
              </w:rPr>
              <w:t>8,30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479DBD" w14:textId="70B30B85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51,41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8A7787" w14:textId="3688F0A1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8,05</w:t>
            </w:r>
          </w:p>
        </w:tc>
      </w:tr>
      <w:tr w:rsidR="002D448D" w:rsidRPr="00D64D2A" w14:paraId="6BBED5A6" w14:textId="77777777" w:rsidTr="001127DF">
        <w:trPr>
          <w:gridAfter w:val="1"/>
          <w:wAfter w:w="9450" w:type="dxa"/>
          <w:trHeight w:val="251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248718" w14:textId="77777777" w:rsidR="00D13E80" w:rsidRPr="001127DF" w:rsidRDefault="00D13E80" w:rsidP="00D13E80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127DF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Interest in sexual activity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FA3EC" w14:textId="31A5646A" w:rsidR="00D13E80" w:rsidRPr="001127DF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1127DF">
              <w:rPr>
                <w:rFonts w:ascii="Arial" w:hAnsi="Arial" w:cs="Arial"/>
                <w:color w:val="000000" w:themeColor="text1"/>
                <w:sz w:val="18"/>
                <w:szCs w:val="18"/>
              </w:rPr>
              <w:t>44,72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03A58" w14:textId="07470EF1" w:rsidR="00D13E80" w:rsidRPr="001127DF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1127DF">
              <w:rPr>
                <w:rFonts w:ascii="Arial" w:hAnsi="Arial" w:cs="Arial"/>
                <w:color w:val="000000" w:themeColor="text1"/>
                <w:sz w:val="18"/>
                <w:szCs w:val="18"/>
              </w:rPr>
              <w:t>11,56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0667C" w14:textId="72E03080" w:rsidR="00D13E80" w:rsidRPr="001127DF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1127DF">
              <w:rPr>
                <w:rFonts w:ascii="Arial" w:hAnsi="Arial" w:cs="Arial"/>
                <w:color w:val="000000" w:themeColor="text1"/>
                <w:sz w:val="18"/>
                <w:szCs w:val="18"/>
              </w:rPr>
              <w:t>40,17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0F0D" w14:textId="1DB18E85" w:rsidR="00D13E80" w:rsidRPr="001127DF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1127DF">
              <w:rPr>
                <w:rFonts w:ascii="Arial" w:hAnsi="Arial" w:cs="Arial"/>
                <w:color w:val="000000" w:themeColor="text1"/>
                <w:sz w:val="18"/>
                <w:szCs w:val="18"/>
              </w:rPr>
              <w:t>10,60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85D0A" w14:textId="17381BE5" w:rsidR="00D13E80" w:rsidRPr="001127DF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1127DF">
              <w:rPr>
                <w:rFonts w:ascii="Arial" w:hAnsi="Arial" w:cs="Arial"/>
                <w:color w:val="000000" w:themeColor="text1"/>
                <w:sz w:val="18"/>
                <w:szCs w:val="18"/>
              </w:rPr>
              <w:t>43,23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64D4B" w14:textId="5E92CD86" w:rsidR="00D13E80" w:rsidRPr="001127DF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1127DF">
              <w:rPr>
                <w:rFonts w:ascii="Arial" w:hAnsi="Arial" w:cs="Arial"/>
                <w:color w:val="000000" w:themeColor="text1"/>
                <w:sz w:val="18"/>
                <w:szCs w:val="18"/>
              </w:rPr>
              <w:t>11,04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6391A" w14:textId="6470FD75" w:rsidR="00D13E80" w:rsidRPr="001127DF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1127DF">
              <w:rPr>
                <w:rFonts w:ascii="Arial" w:hAnsi="Arial" w:cs="Arial"/>
                <w:color w:val="000000" w:themeColor="text1"/>
                <w:sz w:val="18"/>
                <w:szCs w:val="18"/>
              </w:rPr>
              <w:t>46,16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48944" w14:textId="5DB85F6C" w:rsidR="00D13E80" w:rsidRPr="001127DF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1127DF">
              <w:rPr>
                <w:rFonts w:ascii="Arial" w:hAnsi="Arial" w:cs="Arial"/>
                <w:color w:val="000000" w:themeColor="text1"/>
                <w:sz w:val="18"/>
                <w:szCs w:val="18"/>
              </w:rPr>
              <w:t>11,30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97508" w14:textId="3E52639D" w:rsidR="00D13E80" w:rsidRPr="001127DF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1127DF">
              <w:rPr>
                <w:rFonts w:ascii="Arial" w:hAnsi="Arial" w:cs="Arial"/>
                <w:color w:val="000000" w:themeColor="text1"/>
                <w:sz w:val="18"/>
                <w:szCs w:val="18"/>
              </w:rPr>
              <w:t>43,54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741B825" w14:textId="79C44D3B" w:rsidR="00D13E80" w:rsidRPr="001127DF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1127DF">
              <w:rPr>
                <w:rFonts w:ascii="Arial" w:hAnsi="Arial" w:cs="Arial"/>
                <w:color w:val="000000" w:themeColor="text1"/>
                <w:sz w:val="18"/>
                <w:szCs w:val="18"/>
              </w:rPr>
              <w:t>9,94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BA4E5" w14:textId="61E32B64" w:rsidR="00D13E80" w:rsidRPr="001127DF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1127DF">
              <w:rPr>
                <w:rFonts w:ascii="Arial" w:hAnsi="Arial" w:cs="Arial"/>
                <w:color w:val="000000" w:themeColor="text1"/>
                <w:sz w:val="18"/>
                <w:szCs w:val="18"/>
              </w:rPr>
              <w:t>42,08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F71E218" w14:textId="3E51B5CF" w:rsidR="00D13E80" w:rsidRPr="001127DF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1127DF">
              <w:rPr>
                <w:rFonts w:ascii="Arial" w:hAnsi="Arial" w:cs="Arial"/>
                <w:color w:val="000000" w:themeColor="text1"/>
                <w:sz w:val="18"/>
                <w:szCs w:val="18"/>
              </w:rPr>
              <w:t>11,01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69B39E0" w14:textId="3E842F59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46,30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06FD" w14:textId="13F38381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10,86</w:t>
            </w:r>
          </w:p>
        </w:tc>
      </w:tr>
      <w:tr w:rsidR="0054629C" w:rsidRPr="00D64D2A" w14:paraId="17DA0C44" w14:textId="77777777" w:rsidTr="002D448D">
        <w:trPr>
          <w:gridAfter w:val="1"/>
          <w:wAfter w:w="9450" w:type="dxa"/>
          <w:trHeight w:val="251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31734EC" w14:textId="77777777" w:rsidR="00D13E80" w:rsidRPr="00D13E80" w:rsidRDefault="00D13E80" w:rsidP="00D13E80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13E80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Orgasm - ability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55FFB2" w14:textId="6B0ACD87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49,71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AF818C" w14:textId="4C14E83A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7,34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3F5830" w14:textId="295A93B1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46,17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A6C540" w14:textId="12E0B336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10,80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26DB1E" w14:textId="6E691219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47,92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3261A7" w14:textId="4FE84550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9,81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B0D1C8" w14:textId="5DAE6ED5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49,00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58C056" w14:textId="07DED5AC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10,10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6CD53A" w14:textId="2AEF2F47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47,92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4D50E4A" w14:textId="34F57642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10,41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83CD74F" w14:textId="48A13426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47,35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711C9EE1" w14:textId="097F4757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10,19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F1705F" w14:textId="0008ACD5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48,54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9BCB78A" w14:textId="58A85781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10,35</w:t>
            </w:r>
          </w:p>
        </w:tc>
      </w:tr>
      <w:tr w:rsidR="0054629C" w:rsidRPr="00D64D2A" w14:paraId="5C5CFF19" w14:textId="77777777" w:rsidTr="002D448D">
        <w:trPr>
          <w:gridAfter w:val="1"/>
          <w:wAfter w:w="9450" w:type="dxa"/>
          <w:trHeight w:val="251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14:paraId="23154C18" w14:textId="77777777" w:rsidR="00D13E80" w:rsidRPr="00D13E80" w:rsidRDefault="00D13E80" w:rsidP="00D13E80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13E80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Orgasm - pleasure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01D3" w14:textId="58A575E9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51,11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7340" w14:textId="591DC725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7,18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AB9B" w14:textId="4E087539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49,33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FAEC" w14:textId="3585E95E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8,79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3CBE" w14:textId="5739CFBA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49,76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CA85" w14:textId="5FE2EB0F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7,91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10ED" w14:textId="49CDE73F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52,14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C80F" w14:textId="7B2D3B44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7,67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2E03" w14:textId="28771C8F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47,61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647A94" w14:textId="7C8F5763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7,31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D4601BC" w14:textId="28D77610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49,78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BD3834" w14:textId="5FBDE810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8,27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A6D713E" w14:textId="4D31C26F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51,12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3702" w14:textId="6C73AFCE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7,74</w:t>
            </w:r>
          </w:p>
        </w:tc>
      </w:tr>
      <w:tr w:rsidR="0054629C" w:rsidRPr="00D64D2A" w14:paraId="47632829" w14:textId="77777777" w:rsidTr="002D448D">
        <w:trPr>
          <w:gridAfter w:val="1"/>
          <w:wAfter w:w="9450" w:type="dxa"/>
          <w:trHeight w:val="251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B344D6" w14:textId="77777777" w:rsidR="00D13E80" w:rsidRPr="00D13E80" w:rsidRDefault="00D13E80" w:rsidP="00D13E80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13E80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Vaginal lubrication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64AF04" w14:textId="2214729B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53,39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26C9AB" w14:textId="666DBA9E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7,58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9B0E3B" w14:textId="2DE93C39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47,26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7DC2EA" w14:textId="67B811AC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9,32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7DEF36" w14:textId="55ED3E48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47,73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D9F0FB" w14:textId="097B3E01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9,33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4EB52C" w14:textId="051EA9D3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49,54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BB652C" w14:textId="0465C73E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8,31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89288F" w14:textId="1E69D3FE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45,88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553BE36" w14:textId="5CF67191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8,33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E5CC0A" w14:textId="2EBFBD10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48,10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4D19085" w14:textId="747815E1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9,20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285CDE" w14:textId="2D2C6873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52,45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967069" w14:textId="422F6697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7,49</w:t>
            </w:r>
          </w:p>
        </w:tc>
      </w:tr>
      <w:tr w:rsidR="0054629C" w:rsidRPr="00D64D2A" w14:paraId="19AC6265" w14:textId="77777777" w:rsidTr="002D448D">
        <w:trPr>
          <w:gridAfter w:val="1"/>
          <w:wAfter w:w="9450" w:type="dxa"/>
          <w:trHeight w:val="259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14:paraId="420899B1" w14:textId="77777777" w:rsidR="00D13E80" w:rsidRPr="00D13E80" w:rsidRDefault="00D13E80" w:rsidP="00D13E80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13E80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Vaginal discomfort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EB3F" w14:textId="35866138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47,05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C8D8" w14:textId="1A9D39FC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6,74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C8D3" w14:textId="3C6B9BD8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52,83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0E0D" w14:textId="07467ACC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9,77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0092" w14:textId="093B39E6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53,93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BE1F" w14:textId="4028EBB8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8,77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CA89" w14:textId="45A6A147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50,96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FB01" w14:textId="2485F2D7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7,55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E062" w14:textId="5865C1AC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51,21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4D45CD" w14:textId="52C3D3CD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7,76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F4ED7AE" w14:textId="2C038AFE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52,36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B52460" w14:textId="2BEA323C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9,14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B3A9251" w14:textId="2F7F95BC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49,25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B2A0" w14:textId="338C439C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7,56</w:t>
            </w:r>
          </w:p>
        </w:tc>
      </w:tr>
      <w:tr w:rsidR="0054629C" w:rsidRPr="00D64D2A" w14:paraId="3C20085F" w14:textId="77777777" w:rsidTr="002D448D">
        <w:trPr>
          <w:gridAfter w:val="1"/>
          <w:wAfter w:w="9450" w:type="dxa"/>
          <w:trHeight w:val="251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476E00" w14:textId="77777777" w:rsidR="00D13E80" w:rsidRPr="00D13E80" w:rsidRDefault="00D13E80" w:rsidP="00D13E80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13E80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Vulvar discomfort-clitoral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53970C" w14:textId="30055AF4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50,60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0DAF3A" w14:textId="1CC63252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6,45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D65ECE" w14:textId="2D1C0929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53,31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BFA886" w14:textId="27984648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8,87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FFEE8F" w14:textId="6432E219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51,96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3E284E" w14:textId="0F18BB77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7,89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6FC91B" w14:textId="4952EB71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50,65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905791" w14:textId="0D1F1BAE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5,99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82CC87" w14:textId="6EBB913D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51,50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C62ACB8" w14:textId="2CBFC30D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7,83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ED27F7" w14:textId="5FA9FD4F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52,36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C230F2A" w14:textId="7D74298D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8,16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D7FB7A" w14:textId="270A7A5C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50,97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CC77E3" w14:textId="4F4DB384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6,68</w:t>
            </w:r>
          </w:p>
        </w:tc>
      </w:tr>
      <w:tr w:rsidR="0054629C" w:rsidRPr="00D64D2A" w14:paraId="410C1BEC" w14:textId="77777777" w:rsidTr="002D448D">
        <w:trPr>
          <w:gridAfter w:val="1"/>
          <w:wAfter w:w="9450" w:type="dxa"/>
          <w:trHeight w:val="251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F43D" w14:textId="77777777" w:rsidR="00D13E80" w:rsidRPr="00D13E80" w:rsidRDefault="00D13E80" w:rsidP="00D13E80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13E80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Vulvar discomfort-labia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85D3" w14:textId="1AD9E162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50,20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BA65" w14:textId="7A8528FC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6,58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DC4D" w14:textId="310197C4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53,70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9735" w14:textId="2528152B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8,83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37FB" w14:textId="21C06BB5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50,89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36FE" w14:textId="6DF0D153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7,30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995C" w14:textId="2404C6B7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52,13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6F6B" w14:textId="66481226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7,59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3DF5" w14:textId="54DB96C7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51,66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391D64" w14:textId="073423B1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8,12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18AAA30" w14:textId="5ED44CEF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52,32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AFA02C" w14:textId="1D960E7F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8,17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0C922F" w14:textId="72EC9C80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50,58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2271" w14:textId="0B9C1D58" w:rsidR="00D13E80" w:rsidRPr="0054629C" w:rsidRDefault="00D13E80" w:rsidP="00D13E8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en-GB"/>
              </w:rPr>
            </w:pPr>
            <w:r w:rsidRPr="0054629C">
              <w:rPr>
                <w:rFonts w:ascii="Arial" w:hAnsi="Arial" w:cs="Arial"/>
                <w:color w:val="000000" w:themeColor="text1"/>
                <w:sz w:val="18"/>
                <w:szCs w:val="18"/>
              </w:rPr>
              <w:t>6,73</w:t>
            </w:r>
          </w:p>
        </w:tc>
      </w:tr>
    </w:tbl>
    <w:p w14:paraId="0483B9B9" w14:textId="77777777" w:rsidR="00053B56" w:rsidRDefault="00053B56" w:rsidP="009762A8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PROMIS, </w:t>
      </w:r>
      <w:r w:rsidRPr="00053B56">
        <w:rPr>
          <w:rFonts w:ascii="Times New Roman" w:hAnsi="Times New Roman" w:cs="Times New Roman"/>
          <w:color w:val="000000" w:themeColor="text1"/>
        </w:rPr>
        <w:t xml:space="preserve">Patient-reported Outcomes Measurement Information System </w:t>
      </w:r>
    </w:p>
    <w:p w14:paraId="13618A1F" w14:textId="4D140C5E" w:rsidR="00D13E80" w:rsidRPr="001D657C" w:rsidRDefault="001D657C">
      <w:pPr>
        <w:rPr>
          <w:rFonts w:ascii="Times New Roman" w:hAnsi="Times New Roman" w:cs="Times New Roman"/>
          <w:sz w:val="22"/>
          <w:szCs w:val="22"/>
        </w:rPr>
      </w:pPr>
      <w:r w:rsidRPr="00053B5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Lower scores indicate more problems in the following domains: Satisfaction with sex life, Interest in sexual activity, Orgasm - Pleasure, Orgasm – Ability, and Vaginal lubrication. In the following domains, higher scores indicate more problems: Vaginal discomfort, </w:t>
      </w:r>
      <w:r w:rsidR="00053B56" w:rsidRPr="00053B5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Vulvar discomfort - Labia, and </w:t>
      </w:r>
      <w:r w:rsidRPr="00053B5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Vulvar </w:t>
      </w:r>
      <w:r w:rsidRPr="001D657C">
        <w:rPr>
          <w:rFonts w:ascii="Times New Roman" w:hAnsi="Times New Roman" w:cs="Times New Roman"/>
          <w:sz w:val="22"/>
          <w:szCs w:val="22"/>
        </w:rPr>
        <w:t>discomfort - Clitoral.</w:t>
      </w:r>
    </w:p>
    <w:sectPr w:rsidR="00D13E80" w:rsidRPr="001D657C" w:rsidSect="00E24EBD"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4E13A3" w16cex:dateUtc="2022-06-10T17:01:00Z"/>
  <w16cex:commentExtensible w16cex:durableId="264E15C8" w16cex:dateUtc="2022-06-10T17:11:00Z"/>
  <w16cex:commentExtensible w16cex:durableId="264E145A" w16cex:dateUtc="2022-06-10T17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8718F8F" w16cid:durableId="264E13A3"/>
  <w16cid:commentId w16cid:paraId="43ED4977" w16cid:durableId="264E15C8"/>
  <w16cid:commentId w16cid:paraId="323FA6B1" w16cid:durableId="264E145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70F17C" w14:textId="77777777" w:rsidR="00015A32" w:rsidRDefault="00015A32" w:rsidP="00E24EBD">
      <w:r>
        <w:separator/>
      </w:r>
    </w:p>
  </w:endnote>
  <w:endnote w:type="continuationSeparator" w:id="0">
    <w:p w14:paraId="6506AAF4" w14:textId="77777777" w:rsidR="00015A32" w:rsidRDefault="00015A32" w:rsidP="00E24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9876F8" w14:textId="77777777" w:rsidR="00015A32" w:rsidRDefault="00015A32" w:rsidP="00E24EBD">
      <w:r>
        <w:separator/>
      </w:r>
    </w:p>
  </w:footnote>
  <w:footnote w:type="continuationSeparator" w:id="0">
    <w:p w14:paraId="7CF644AB" w14:textId="77777777" w:rsidR="00015A32" w:rsidRDefault="00015A32" w:rsidP="00E24E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fi-FI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C1A"/>
    <w:rsid w:val="00013A9F"/>
    <w:rsid w:val="00015A32"/>
    <w:rsid w:val="000246E7"/>
    <w:rsid w:val="0004525A"/>
    <w:rsid w:val="00045EC0"/>
    <w:rsid w:val="00053B56"/>
    <w:rsid w:val="00055E14"/>
    <w:rsid w:val="00074A06"/>
    <w:rsid w:val="000828C0"/>
    <w:rsid w:val="000B353F"/>
    <w:rsid w:val="000B46BD"/>
    <w:rsid w:val="000E512E"/>
    <w:rsid w:val="00104977"/>
    <w:rsid w:val="001127DF"/>
    <w:rsid w:val="001D657C"/>
    <w:rsid w:val="001E4613"/>
    <w:rsid w:val="00203C54"/>
    <w:rsid w:val="00216E7D"/>
    <w:rsid w:val="00236C60"/>
    <w:rsid w:val="00252809"/>
    <w:rsid w:val="00280AC7"/>
    <w:rsid w:val="002D448D"/>
    <w:rsid w:val="00315574"/>
    <w:rsid w:val="00327240"/>
    <w:rsid w:val="003307AB"/>
    <w:rsid w:val="003476B5"/>
    <w:rsid w:val="003769DC"/>
    <w:rsid w:val="003827DF"/>
    <w:rsid w:val="003D4D8B"/>
    <w:rsid w:val="003E16A8"/>
    <w:rsid w:val="00402717"/>
    <w:rsid w:val="00404AF9"/>
    <w:rsid w:val="00435115"/>
    <w:rsid w:val="0045625E"/>
    <w:rsid w:val="00473163"/>
    <w:rsid w:val="00484574"/>
    <w:rsid w:val="004D1EE5"/>
    <w:rsid w:val="00513396"/>
    <w:rsid w:val="0052777E"/>
    <w:rsid w:val="00533812"/>
    <w:rsid w:val="005367C5"/>
    <w:rsid w:val="0054629C"/>
    <w:rsid w:val="00551405"/>
    <w:rsid w:val="005572E8"/>
    <w:rsid w:val="005771CE"/>
    <w:rsid w:val="00580F15"/>
    <w:rsid w:val="005E07D4"/>
    <w:rsid w:val="005F6B87"/>
    <w:rsid w:val="00604CA8"/>
    <w:rsid w:val="00625212"/>
    <w:rsid w:val="00656729"/>
    <w:rsid w:val="0065690E"/>
    <w:rsid w:val="006767E5"/>
    <w:rsid w:val="00691C0F"/>
    <w:rsid w:val="006E3841"/>
    <w:rsid w:val="006F360D"/>
    <w:rsid w:val="007313F0"/>
    <w:rsid w:val="00743BF1"/>
    <w:rsid w:val="007500F8"/>
    <w:rsid w:val="007B0F06"/>
    <w:rsid w:val="007F4149"/>
    <w:rsid w:val="00822900"/>
    <w:rsid w:val="00862956"/>
    <w:rsid w:val="008D3C3F"/>
    <w:rsid w:val="00904C7B"/>
    <w:rsid w:val="00913A36"/>
    <w:rsid w:val="00935D1E"/>
    <w:rsid w:val="009740DC"/>
    <w:rsid w:val="00975D95"/>
    <w:rsid w:val="009762A8"/>
    <w:rsid w:val="009A7C85"/>
    <w:rsid w:val="009B543D"/>
    <w:rsid w:val="009E64E4"/>
    <w:rsid w:val="009F6BF9"/>
    <w:rsid w:val="00A22C1A"/>
    <w:rsid w:val="00A37EA2"/>
    <w:rsid w:val="00AD0629"/>
    <w:rsid w:val="00AE52EA"/>
    <w:rsid w:val="00B023F4"/>
    <w:rsid w:val="00B911B0"/>
    <w:rsid w:val="00BA0EB7"/>
    <w:rsid w:val="00BA4D1C"/>
    <w:rsid w:val="00BC445A"/>
    <w:rsid w:val="00BF3354"/>
    <w:rsid w:val="00BF6A61"/>
    <w:rsid w:val="00C747FB"/>
    <w:rsid w:val="00C9411A"/>
    <w:rsid w:val="00CB352C"/>
    <w:rsid w:val="00CC2F24"/>
    <w:rsid w:val="00CC65F7"/>
    <w:rsid w:val="00D13E80"/>
    <w:rsid w:val="00D540E9"/>
    <w:rsid w:val="00D6780F"/>
    <w:rsid w:val="00D92641"/>
    <w:rsid w:val="00DC0870"/>
    <w:rsid w:val="00DD042A"/>
    <w:rsid w:val="00DF28D1"/>
    <w:rsid w:val="00DF51CD"/>
    <w:rsid w:val="00E11283"/>
    <w:rsid w:val="00E24EBD"/>
    <w:rsid w:val="00EA3882"/>
    <w:rsid w:val="00EB7CAF"/>
    <w:rsid w:val="00EF2B56"/>
    <w:rsid w:val="00F27372"/>
    <w:rsid w:val="00F81D1F"/>
    <w:rsid w:val="00F81F59"/>
    <w:rsid w:val="00FA4E92"/>
    <w:rsid w:val="00FB3474"/>
    <w:rsid w:val="00FD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CBD30"/>
  <w15:chartTrackingRefBased/>
  <w15:docId w15:val="{D3D2E006-E1D3-4B01-9A34-1B11C8BFF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2C1A"/>
    <w:pPr>
      <w:spacing w:after="0" w:line="240" w:lineRule="auto"/>
    </w:pPr>
    <w:rPr>
      <w:sz w:val="24"/>
      <w:szCs w:val="24"/>
      <w:lang w:val="en-US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Ballongtext">
    <w:name w:val="Balloon Text"/>
    <w:basedOn w:val="Normal"/>
    <w:link w:val="BallongtextChar"/>
    <w:uiPriority w:val="99"/>
    <w:semiHidden/>
    <w:unhideWhenUsed/>
    <w:rsid w:val="006E3841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6E3841"/>
    <w:rPr>
      <w:rFonts w:ascii="Segoe UI" w:hAnsi="Segoe UI" w:cs="Segoe UI"/>
      <w:sz w:val="18"/>
      <w:szCs w:val="18"/>
      <w:lang w:val="en-US"/>
    </w:rPr>
  </w:style>
  <w:style w:type="paragraph" w:styleId="Sidhuvud">
    <w:name w:val="header"/>
    <w:basedOn w:val="Normal"/>
    <w:link w:val="SidhuvudChar"/>
    <w:uiPriority w:val="99"/>
    <w:unhideWhenUsed/>
    <w:rsid w:val="00E24EBD"/>
    <w:pPr>
      <w:tabs>
        <w:tab w:val="center" w:pos="4680"/>
        <w:tab w:val="right" w:pos="9360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E24EBD"/>
    <w:rPr>
      <w:sz w:val="24"/>
      <w:szCs w:val="24"/>
      <w:lang w:val="en-US"/>
    </w:rPr>
  </w:style>
  <w:style w:type="paragraph" w:styleId="Sidfot">
    <w:name w:val="footer"/>
    <w:basedOn w:val="Normal"/>
    <w:link w:val="SidfotChar"/>
    <w:uiPriority w:val="99"/>
    <w:unhideWhenUsed/>
    <w:rsid w:val="00E24EBD"/>
    <w:pPr>
      <w:tabs>
        <w:tab w:val="center" w:pos="4680"/>
        <w:tab w:val="right" w:pos="9360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E24EBD"/>
    <w:rPr>
      <w:sz w:val="24"/>
      <w:szCs w:val="24"/>
      <w:lang w:val="en-US"/>
    </w:rPr>
  </w:style>
  <w:style w:type="table" w:styleId="Tabellrutnt">
    <w:name w:val="Table Grid"/>
    <w:basedOn w:val="Normaltabell"/>
    <w:uiPriority w:val="39"/>
    <w:rsid w:val="00E24EBD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sreferens">
    <w:name w:val="annotation reference"/>
    <w:basedOn w:val="Standardstycketeckensnitt"/>
    <w:uiPriority w:val="99"/>
    <w:semiHidden/>
    <w:unhideWhenUsed/>
    <w:rsid w:val="00604CA8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604CA8"/>
    <w:rPr>
      <w:sz w:val="20"/>
      <w:szCs w:val="20"/>
    </w:rPr>
  </w:style>
  <w:style w:type="character" w:customStyle="1" w:styleId="KommentarerChar">
    <w:name w:val="Kommentarer Char"/>
    <w:basedOn w:val="Standardstycketeckensnitt"/>
    <w:link w:val="Kommentarer"/>
    <w:uiPriority w:val="99"/>
    <w:semiHidden/>
    <w:rsid w:val="00604CA8"/>
    <w:rPr>
      <w:sz w:val="20"/>
      <w:szCs w:val="20"/>
      <w:lang w:val="en-US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604CA8"/>
    <w:rPr>
      <w:b/>
      <w:bCs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604CA8"/>
    <w:rPr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3E16A8"/>
    <w:pPr>
      <w:spacing w:after="0" w:line="240" w:lineRule="auto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5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15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27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44A3E-36AA-469C-B173-5B2EEB04D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632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Uppsala universitet</Company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Wettergren</dc:creator>
  <cp:keywords/>
  <dc:description/>
  <cp:lastModifiedBy>Lena Wettergren</cp:lastModifiedBy>
  <cp:revision>3</cp:revision>
  <cp:lastPrinted>2022-06-02T14:38:00Z</cp:lastPrinted>
  <dcterms:created xsi:type="dcterms:W3CDTF">2022-08-05T07:56:00Z</dcterms:created>
  <dcterms:modified xsi:type="dcterms:W3CDTF">2022-08-05T07:58:00Z</dcterms:modified>
</cp:coreProperties>
</file>